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A3D17" w14:textId="7F6D165A" w:rsidR="00181AD8" w:rsidRDefault="00487212" w:rsidP="00181AD8">
      <w:pPr>
        <w:spacing w:after="120"/>
        <w:jc w:val="center"/>
        <w:rPr>
          <w:b/>
          <w:color w:val="002060"/>
          <w:sz w:val="32"/>
        </w:rPr>
      </w:pPr>
      <w:r>
        <w:rPr>
          <w:noProof/>
          <w:lang w:eastAsia="de-DE"/>
        </w:rPr>
        <w:drawing>
          <wp:anchor distT="0" distB="0" distL="114300" distR="114300" simplePos="0" relativeHeight="251661312" behindDoc="1" locked="0" layoutInCell="1" allowOverlap="1" wp14:anchorId="14B0F7B3" wp14:editId="5EB5FFC7">
            <wp:simplePos x="0" y="0"/>
            <wp:positionH relativeFrom="column">
              <wp:posOffset>8753475</wp:posOffset>
            </wp:positionH>
            <wp:positionV relativeFrom="paragraph">
              <wp:posOffset>-333375</wp:posOffset>
            </wp:positionV>
            <wp:extent cx="1265755" cy="657860"/>
            <wp:effectExtent l="0" t="0" r="0" b="889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225" cy="658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654">
        <w:rPr>
          <w:noProof/>
          <w:color w:val="002060"/>
        </w:rPr>
        <w:drawing>
          <wp:anchor distT="0" distB="0" distL="114300" distR="114300" simplePos="0" relativeHeight="251671552" behindDoc="1" locked="0" layoutInCell="1" allowOverlap="1" wp14:anchorId="2F5302ED" wp14:editId="16FF8218">
            <wp:simplePos x="0" y="0"/>
            <wp:positionH relativeFrom="column">
              <wp:posOffset>6838950</wp:posOffset>
            </wp:positionH>
            <wp:positionV relativeFrom="paragraph">
              <wp:posOffset>-381000</wp:posOffset>
            </wp:positionV>
            <wp:extent cx="1914525" cy="814773"/>
            <wp:effectExtent l="0" t="0" r="0" b="4445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8668" cy="8165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lenraster"/>
        <w:tblpPr w:leftFromText="141" w:rightFromText="141" w:vertAnchor="text" w:horzAnchor="margin" w:tblpXSpec="center" w:tblpY="224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1"/>
        <w:gridCol w:w="3829"/>
        <w:gridCol w:w="3402"/>
        <w:gridCol w:w="4554"/>
        <w:gridCol w:w="1081"/>
      </w:tblGrid>
      <w:tr w:rsidR="00487212" w14:paraId="29F16E22" w14:textId="77777777" w:rsidTr="00487212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14277" w:type="dxa"/>
            <w:gridSpan w:val="5"/>
            <w:shd w:val="clear" w:color="auto" w:fill="DEEAF6" w:themeFill="accent1" w:themeFillTint="33"/>
          </w:tcPr>
          <w:p w14:paraId="29114874" w14:textId="77777777" w:rsidR="00487212" w:rsidRPr="000425BE" w:rsidRDefault="00487212" w:rsidP="00487212">
            <w:pPr>
              <w:spacing w:after="120"/>
              <w:rPr>
                <w:b/>
                <w:color w:val="002060"/>
                <w:sz w:val="32"/>
              </w:rPr>
            </w:pPr>
            <w:r w:rsidRPr="000425BE">
              <w:rPr>
                <w:b/>
                <w:color w:val="002060"/>
                <w:sz w:val="32"/>
              </w:rPr>
              <w:t>Infomaterial des Frankfurter Netzwerks für Suizidprävention (FRANS)</w:t>
            </w:r>
          </w:p>
          <w:p w14:paraId="17155F30" w14:textId="77777777" w:rsidR="00487212" w:rsidRDefault="00487212" w:rsidP="00487212">
            <w:pPr>
              <w:spacing w:before="120" w:after="120"/>
              <w:rPr>
                <w:b/>
                <w:color w:val="002060"/>
                <w:szCs w:val="20"/>
              </w:rPr>
            </w:pPr>
            <w:r>
              <w:rPr>
                <w:color w:val="002060"/>
              </w:rPr>
              <w:t xml:space="preserve">Viele der unten aufgeführten Materialien können Sie online einsehen und herunterladen unter: </w:t>
            </w:r>
            <w:r w:rsidRPr="00B52834">
              <w:t xml:space="preserve"> </w:t>
            </w:r>
            <w:hyperlink r:id="rId7" w:history="1">
              <w:r w:rsidRPr="00EE5B43">
                <w:rPr>
                  <w:rStyle w:val="Hyperlink"/>
                </w:rPr>
                <w:t>www.frans-hilft.de/downloads/</w:t>
              </w:r>
            </w:hyperlink>
          </w:p>
        </w:tc>
      </w:tr>
      <w:tr w:rsidR="00487212" w:rsidRPr="005C4C63" w14:paraId="45265AA9" w14:textId="77777777" w:rsidTr="0048721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1411" w:type="dxa"/>
          </w:tcPr>
          <w:p w14:paraId="2E1AE2F2" w14:textId="77777777" w:rsidR="00487212" w:rsidRPr="005C4C63" w:rsidRDefault="00487212" w:rsidP="00487212">
            <w:pPr>
              <w:spacing w:before="120" w:after="120"/>
              <w:rPr>
                <w:b/>
                <w:color w:val="002060"/>
                <w:szCs w:val="20"/>
              </w:rPr>
            </w:pPr>
            <w:r w:rsidRPr="005C4C63">
              <w:rPr>
                <w:b/>
                <w:color w:val="002060"/>
                <w:szCs w:val="20"/>
              </w:rPr>
              <w:t>Art</w:t>
            </w:r>
          </w:p>
        </w:tc>
        <w:tc>
          <w:tcPr>
            <w:tcW w:w="3829" w:type="dxa"/>
          </w:tcPr>
          <w:p w14:paraId="58813A86" w14:textId="77777777" w:rsidR="00487212" w:rsidRPr="005C4C63" w:rsidRDefault="00487212" w:rsidP="00487212">
            <w:pPr>
              <w:spacing w:before="120" w:after="120"/>
              <w:rPr>
                <w:b/>
                <w:color w:val="002060"/>
                <w:szCs w:val="20"/>
              </w:rPr>
            </w:pPr>
            <w:r w:rsidRPr="005C4C63">
              <w:rPr>
                <w:b/>
                <w:color w:val="002060"/>
                <w:szCs w:val="20"/>
              </w:rPr>
              <w:t>Titel</w:t>
            </w:r>
            <w:r>
              <w:rPr>
                <w:b/>
                <w:color w:val="002060"/>
                <w:szCs w:val="20"/>
              </w:rPr>
              <w:t>/Motiv</w:t>
            </w:r>
          </w:p>
        </w:tc>
        <w:tc>
          <w:tcPr>
            <w:tcW w:w="3402" w:type="dxa"/>
          </w:tcPr>
          <w:p w14:paraId="70AF13FF" w14:textId="77777777" w:rsidR="00487212" w:rsidRPr="005C4C63" w:rsidRDefault="00487212" w:rsidP="00487212">
            <w:pPr>
              <w:spacing w:before="120" w:after="120"/>
              <w:rPr>
                <w:b/>
                <w:color w:val="002060"/>
                <w:szCs w:val="20"/>
              </w:rPr>
            </w:pPr>
            <w:r w:rsidRPr="005C4C63">
              <w:rPr>
                <w:b/>
                <w:color w:val="002060"/>
                <w:szCs w:val="20"/>
              </w:rPr>
              <w:t>Zielgruppe</w:t>
            </w:r>
          </w:p>
        </w:tc>
        <w:tc>
          <w:tcPr>
            <w:tcW w:w="4554" w:type="dxa"/>
          </w:tcPr>
          <w:p w14:paraId="079F1E5E" w14:textId="77777777" w:rsidR="00487212" w:rsidRPr="005C4C63" w:rsidRDefault="00487212" w:rsidP="00487212">
            <w:pPr>
              <w:spacing w:before="120" w:after="120"/>
              <w:rPr>
                <w:b/>
                <w:color w:val="002060"/>
                <w:szCs w:val="20"/>
              </w:rPr>
            </w:pPr>
            <w:r w:rsidRPr="005C4C63">
              <w:rPr>
                <w:b/>
                <w:color w:val="002060"/>
                <w:szCs w:val="20"/>
              </w:rPr>
              <w:t>Inhalt</w:t>
            </w:r>
            <w:r>
              <w:rPr>
                <w:b/>
                <w:color w:val="002060"/>
                <w:szCs w:val="20"/>
              </w:rPr>
              <w:t>/Message</w:t>
            </w:r>
          </w:p>
        </w:tc>
        <w:tc>
          <w:tcPr>
            <w:tcW w:w="1081" w:type="dxa"/>
          </w:tcPr>
          <w:p w14:paraId="7E5CB205" w14:textId="77777777" w:rsidR="00487212" w:rsidRPr="005C4C63" w:rsidRDefault="00487212" w:rsidP="00487212">
            <w:pPr>
              <w:spacing w:before="120" w:after="120"/>
              <w:rPr>
                <w:b/>
                <w:color w:val="002060"/>
                <w:szCs w:val="20"/>
              </w:rPr>
            </w:pPr>
            <w:r w:rsidRPr="005C4C63">
              <w:rPr>
                <w:b/>
                <w:color w:val="002060"/>
                <w:szCs w:val="20"/>
              </w:rPr>
              <w:t>Stückzahl</w:t>
            </w:r>
          </w:p>
        </w:tc>
      </w:tr>
      <w:tr w:rsidR="00487212" w:rsidRPr="005C4C63" w14:paraId="182F0080" w14:textId="77777777" w:rsidTr="0048721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2"/>
        </w:trPr>
        <w:tc>
          <w:tcPr>
            <w:tcW w:w="1411" w:type="dxa"/>
          </w:tcPr>
          <w:p w14:paraId="6B70CE26" w14:textId="77777777" w:rsidR="00487212" w:rsidRPr="005C4C63" w:rsidRDefault="00487212" w:rsidP="00487212">
            <w:pPr>
              <w:rPr>
                <w:color w:val="002060"/>
                <w:sz w:val="20"/>
                <w:szCs w:val="20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Flyer</w:t>
            </w:r>
          </w:p>
        </w:tc>
        <w:tc>
          <w:tcPr>
            <w:tcW w:w="3829" w:type="dxa"/>
          </w:tcPr>
          <w:p w14:paraId="61A16FF4" w14:textId="77777777" w:rsidR="00487212" w:rsidRPr="005C4C63" w:rsidRDefault="00487212" w:rsidP="00487212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FRANS HILFT</w:t>
            </w:r>
          </w:p>
        </w:tc>
        <w:tc>
          <w:tcPr>
            <w:tcW w:w="3402" w:type="dxa"/>
          </w:tcPr>
          <w:p w14:paraId="0950D011" w14:textId="77777777" w:rsidR="00487212" w:rsidRPr="005C4C63" w:rsidRDefault="00487212" w:rsidP="00487212">
            <w:pPr>
              <w:rPr>
                <w:color w:val="002060"/>
                <w:sz w:val="20"/>
                <w:szCs w:val="20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Betroffene</w:t>
            </w:r>
            <w: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 </w:t>
            </w: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/</w:t>
            </w:r>
            <w: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 </w:t>
            </w: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Hilfesuchende</w:t>
            </w:r>
          </w:p>
        </w:tc>
        <w:tc>
          <w:tcPr>
            <w:tcW w:w="4554" w:type="dxa"/>
          </w:tcPr>
          <w:p w14:paraId="7C4AC947" w14:textId="77777777" w:rsidR="00487212" w:rsidRPr="005C4C63" w:rsidRDefault="00487212" w:rsidP="00487212">
            <w:pPr>
              <w:rPr>
                <w:color w:val="002060"/>
                <w:sz w:val="20"/>
                <w:szCs w:val="20"/>
              </w:rPr>
            </w:pPr>
            <w:r w:rsidRPr="005C4C63">
              <w:rPr>
                <w:color w:val="002060"/>
                <w:sz w:val="20"/>
                <w:szCs w:val="20"/>
              </w:rPr>
              <w:t>Notfallnummern/Beratungsangebote</w:t>
            </w:r>
          </w:p>
          <w:p w14:paraId="5C18B655" w14:textId="77777777" w:rsidR="00487212" w:rsidRPr="005C4C63" w:rsidRDefault="00487212" w:rsidP="00487212">
            <w:pPr>
              <w:rPr>
                <w:color w:val="002060"/>
                <w:sz w:val="20"/>
                <w:szCs w:val="20"/>
              </w:rPr>
            </w:pPr>
          </w:p>
        </w:tc>
        <w:sdt>
          <w:sdtPr>
            <w:rPr>
              <w:color w:val="002060"/>
              <w:sz w:val="20"/>
              <w:szCs w:val="20"/>
            </w:rPr>
            <w:id w:val="222097566"/>
            <w:placeholder>
              <w:docPart w:val="DD8EADB9F392493CA5407DECD57042F4"/>
            </w:placeholder>
            <w:showingPlcHdr/>
          </w:sdtPr>
          <w:sdtContent>
            <w:tc>
              <w:tcPr>
                <w:tcW w:w="1081" w:type="dxa"/>
              </w:tcPr>
              <w:p w14:paraId="3B17B95D" w14:textId="77777777" w:rsidR="00487212" w:rsidRPr="005C4C63" w:rsidRDefault="00487212" w:rsidP="00487212">
                <w:pPr>
                  <w:rPr>
                    <w:color w:val="002060"/>
                    <w:sz w:val="20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487212" w:rsidRPr="005C4C63" w14:paraId="0572A9BC" w14:textId="77777777" w:rsidTr="0048721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411" w:type="dxa"/>
          </w:tcPr>
          <w:p w14:paraId="5E32EE90" w14:textId="77777777" w:rsidR="00487212" w:rsidRPr="005C4C63" w:rsidRDefault="00487212" w:rsidP="00487212">
            <w:pPr>
              <w:rPr>
                <w:color w:val="002060"/>
                <w:sz w:val="20"/>
                <w:szCs w:val="20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Flyer </w:t>
            </w:r>
          </w:p>
        </w:tc>
        <w:tc>
          <w:tcPr>
            <w:tcW w:w="3829" w:type="dxa"/>
          </w:tcPr>
          <w:p w14:paraId="62F6EFC3" w14:textId="77777777" w:rsidR="00487212" w:rsidRPr="005C4C63" w:rsidRDefault="00487212" w:rsidP="00487212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Wenn Menschen nicht mehr leben möchten – Informationen zum Umgang mit Suizidalität</w:t>
            </w:r>
          </w:p>
        </w:tc>
        <w:tc>
          <w:tcPr>
            <w:tcW w:w="3402" w:type="dxa"/>
          </w:tcPr>
          <w:p w14:paraId="365909CC" w14:textId="77777777" w:rsidR="00487212" w:rsidRPr="005C4C63" w:rsidRDefault="00487212" w:rsidP="00487212">
            <w:pPr>
              <w:rPr>
                <w:color w:val="002060"/>
                <w:sz w:val="20"/>
                <w:szCs w:val="20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Allgemeinbevölkerung</w:t>
            </w:r>
            <w: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 </w:t>
            </w: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/</w:t>
            </w:r>
            <w: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 </w:t>
            </w: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Umfeld von Betroffenen</w:t>
            </w:r>
          </w:p>
        </w:tc>
        <w:tc>
          <w:tcPr>
            <w:tcW w:w="4554" w:type="dxa"/>
          </w:tcPr>
          <w:p w14:paraId="10D9978D" w14:textId="77777777" w:rsidR="00487212" w:rsidRPr="005C4C63" w:rsidRDefault="00487212" w:rsidP="00487212">
            <w:pPr>
              <w:rPr>
                <w:color w:val="002060"/>
                <w:sz w:val="20"/>
                <w:szCs w:val="20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Was tun &amp; was vermeiden im Umgang mit suizidalen Personen; Warnsignale; Entkräftung von Mythen</w:t>
            </w:r>
          </w:p>
        </w:tc>
        <w:sdt>
          <w:sdtPr>
            <w:id w:val="-204102439"/>
            <w:placeholder>
              <w:docPart w:val="DD8EADB9F392493CA5407DECD57042F4"/>
            </w:placeholder>
            <w:showingPlcHdr/>
          </w:sdtPr>
          <w:sdtEndPr>
            <w:rPr>
              <w:color w:val="002060"/>
              <w:sz w:val="20"/>
              <w:szCs w:val="20"/>
            </w:rPr>
          </w:sdtEndPr>
          <w:sdtContent>
            <w:tc>
              <w:tcPr>
                <w:tcW w:w="1081" w:type="dxa"/>
              </w:tcPr>
              <w:p w14:paraId="0697B7CB" w14:textId="77777777" w:rsidR="00487212" w:rsidRPr="005C4C63" w:rsidRDefault="00487212" w:rsidP="00487212">
                <w:pPr>
                  <w:rPr>
                    <w:color w:val="002060"/>
                    <w:sz w:val="20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487212" w:rsidRPr="005C4C63" w14:paraId="62BC8786" w14:textId="77777777" w:rsidTr="0048721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411" w:type="dxa"/>
          </w:tcPr>
          <w:p w14:paraId="1AE6539C" w14:textId="77777777" w:rsidR="00487212" w:rsidRPr="005C4C63" w:rsidRDefault="00487212" w:rsidP="00487212">
            <w:pPr>
              <w:rPr>
                <w:color w:val="002060"/>
                <w:sz w:val="20"/>
                <w:szCs w:val="20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Flyer </w:t>
            </w:r>
          </w:p>
        </w:tc>
        <w:tc>
          <w:tcPr>
            <w:tcW w:w="3829" w:type="dxa"/>
          </w:tcPr>
          <w:p w14:paraId="11225800" w14:textId="77777777" w:rsidR="00487212" w:rsidRPr="005C4C63" w:rsidRDefault="00487212" w:rsidP="00487212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Hilfen im Umgang mit suizidalen Menschen</w:t>
            </w:r>
            <w: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 – Erwachsene* </w:t>
            </w:r>
          </w:p>
        </w:tc>
        <w:tc>
          <w:tcPr>
            <w:tcW w:w="3402" w:type="dxa"/>
          </w:tcPr>
          <w:p w14:paraId="6D96A0AF" w14:textId="77777777" w:rsidR="00487212" w:rsidRPr="005C4C63" w:rsidRDefault="00487212" w:rsidP="00487212">
            <w:pPr>
              <w:rPr>
                <w:color w:val="002060"/>
                <w:sz w:val="20"/>
                <w:szCs w:val="20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Personen, die im Berufsalltag mit potenziell suizidalen Personen in Kontakt kommen (Gatekeeper)</w:t>
            </w:r>
          </w:p>
        </w:tc>
        <w:tc>
          <w:tcPr>
            <w:tcW w:w="4554" w:type="dxa"/>
          </w:tcPr>
          <w:p w14:paraId="469F4B9D" w14:textId="77777777" w:rsidR="00487212" w:rsidRPr="005C4C63" w:rsidRDefault="00487212" w:rsidP="00487212">
            <w:pPr>
              <w:rPr>
                <w:color w:val="002060"/>
                <w:sz w:val="20"/>
                <w:szCs w:val="20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Ablaufschema/Arbeitshilfe im Umgang mit suizidalen Personen; Anlaufstellen</w:t>
            </w:r>
          </w:p>
        </w:tc>
        <w:sdt>
          <w:sdtPr>
            <w:rPr>
              <w:color w:val="002060"/>
              <w:sz w:val="20"/>
              <w:szCs w:val="20"/>
            </w:rPr>
            <w:id w:val="1478418254"/>
            <w:placeholder>
              <w:docPart w:val="1E30554578EE461C870718933CCAA7EA"/>
            </w:placeholder>
          </w:sdtPr>
          <w:sdtContent>
            <w:tc>
              <w:tcPr>
                <w:tcW w:w="1081" w:type="dxa"/>
              </w:tcPr>
              <w:p w14:paraId="6824B18E" w14:textId="77777777" w:rsidR="00487212" w:rsidRPr="005C4C63" w:rsidRDefault="00487212" w:rsidP="00487212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color w:val="002060"/>
                    <w:sz w:val="18"/>
                    <w:szCs w:val="20"/>
                  </w:rPr>
                  <w:t xml:space="preserve"> Aktuell nicht verfügbar*</w:t>
                </w:r>
                <w:r>
                  <w:rPr>
                    <w:color w:val="002060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487212" w:rsidRPr="005C4C63" w14:paraId="34C09473" w14:textId="77777777" w:rsidTr="0048721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411" w:type="dxa"/>
          </w:tcPr>
          <w:p w14:paraId="75A811F1" w14:textId="77777777" w:rsidR="00487212" w:rsidRPr="005C4C63" w:rsidRDefault="00487212" w:rsidP="00487212">
            <w:pPr>
              <w:rPr>
                <w:color w:val="002060"/>
                <w:sz w:val="20"/>
                <w:szCs w:val="20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Flyer </w:t>
            </w:r>
          </w:p>
        </w:tc>
        <w:tc>
          <w:tcPr>
            <w:tcW w:w="3829" w:type="dxa"/>
          </w:tcPr>
          <w:p w14:paraId="4BC54AD4" w14:textId="77777777" w:rsidR="00487212" w:rsidRPr="005C4C63" w:rsidRDefault="00487212" w:rsidP="00487212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Hilfen im Umgang mit suizidalen Menschen </w:t>
            </w:r>
            <w: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–</w:t>
            </w: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 Minderjährige</w:t>
            </w:r>
            <w: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* </w:t>
            </w:r>
          </w:p>
        </w:tc>
        <w:tc>
          <w:tcPr>
            <w:tcW w:w="3402" w:type="dxa"/>
          </w:tcPr>
          <w:p w14:paraId="6AD47FA7" w14:textId="77777777" w:rsidR="00487212" w:rsidRPr="005C4C63" w:rsidRDefault="00487212" w:rsidP="00487212">
            <w:pPr>
              <w:rPr>
                <w:color w:val="002060"/>
                <w:sz w:val="20"/>
                <w:szCs w:val="20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Personen, die im Berufsalltag mit potenziell suizidalen Minderjährigen in Kontakt kommen (Gatekeeper)</w:t>
            </w:r>
          </w:p>
        </w:tc>
        <w:tc>
          <w:tcPr>
            <w:tcW w:w="4554" w:type="dxa"/>
          </w:tcPr>
          <w:p w14:paraId="7532254C" w14:textId="77777777" w:rsidR="00487212" w:rsidRPr="005C4C63" w:rsidRDefault="00487212" w:rsidP="00487212">
            <w:pPr>
              <w:rPr>
                <w:color w:val="002060"/>
                <w:sz w:val="20"/>
                <w:szCs w:val="20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Ablaufschema im Umgang mit suizidalen Minderjährigen; Anlaufstellen</w:t>
            </w:r>
          </w:p>
        </w:tc>
        <w:sdt>
          <w:sdtPr>
            <w:rPr>
              <w:color w:val="002060"/>
              <w:sz w:val="20"/>
              <w:szCs w:val="20"/>
            </w:rPr>
            <w:id w:val="1558356630"/>
            <w:placeholder>
              <w:docPart w:val="AD811DE5E91B41C1BC36D429D0139CA4"/>
            </w:placeholder>
          </w:sdtPr>
          <w:sdtContent>
            <w:tc>
              <w:tcPr>
                <w:tcW w:w="1081" w:type="dxa"/>
              </w:tcPr>
              <w:p w14:paraId="1FCDC9B9" w14:textId="77777777" w:rsidR="00487212" w:rsidRPr="005C4C63" w:rsidRDefault="00487212" w:rsidP="00487212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color w:val="002060"/>
                    <w:sz w:val="18"/>
                    <w:szCs w:val="20"/>
                  </w:rPr>
                  <w:t xml:space="preserve"> Aktuell nicht verfügbar*</w:t>
                </w:r>
                <w:r>
                  <w:rPr>
                    <w:color w:val="002060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487212" w:rsidRPr="005C4C63" w14:paraId="48839A01" w14:textId="77777777" w:rsidTr="0048721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411" w:type="dxa"/>
          </w:tcPr>
          <w:p w14:paraId="5B0BDC3D" w14:textId="77777777" w:rsidR="00487212" w:rsidRPr="005C4C63" w:rsidRDefault="00487212" w:rsidP="00487212">
            <w:pPr>
              <w:rPr>
                <w:color w:val="002060"/>
                <w:sz w:val="20"/>
                <w:szCs w:val="20"/>
              </w:rPr>
            </w:pPr>
            <w:r w:rsidRPr="005C4C63">
              <w:rPr>
                <w:color w:val="002060"/>
                <w:sz w:val="20"/>
                <w:szCs w:val="20"/>
              </w:rPr>
              <w:t>Comic</w:t>
            </w:r>
          </w:p>
        </w:tc>
        <w:tc>
          <w:tcPr>
            <w:tcW w:w="3829" w:type="dxa"/>
          </w:tcPr>
          <w:p w14:paraId="710CEF8B" w14:textId="77777777" w:rsidR="00487212" w:rsidRPr="005C4C63" w:rsidRDefault="00487212" w:rsidP="00487212">
            <w:pPr>
              <w:rPr>
                <w:color w:val="002060"/>
                <w:sz w:val="20"/>
                <w:szCs w:val="20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Reden kann Leben retten!</w:t>
            </w:r>
          </w:p>
        </w:tc>
        <w:tc>
          <w:tcPr>
            <w:tcW w:w="3402" w:type="dxa"/>
          </w:tcPr>
          <w:p w14:paraId="184E8A1B" w14:textId="77777777" w:rsidR="00487212" w:rsidRPr="005C4C63" w:rsidRDefault="00487212" w:rsidP="00487212">
            <w:pPr>
              <w:rPr>
                <w:color w:val="002060"/>
                <w:sz w:val="20"/>
                <w:szCs w:val="20"/>
              </w:rPr>
            </w:pPr>
            <w:r w:rsidRPr="005C4C63">
              <w:rPr>
                <w:color w:val="002060"/>
                <w:sz w:val="20"/>
                <w:szCs w:val="20"/>
              </w:rPr>
              <w:t>Jugendliche, die sich Sorgen um die psychische Gesundheit von Freund:innen machen</w:t>
            </w:r>
          </w:p>
        </w:tc>
        <w:tc>
          <w:tcPr>
            <w:tcW w:w="4554" w:type="dxa"/>
          </w:tcPr>
          <w:p w14:paraId="1814E2C9" w14:textId="77777777" w:rsidR="00487212" w:rsidRPr="005C4C63" w:rsidRDefault="00487212" w:rsidP="00487212">
            <w:pPr>
              <w:rPr>
                <w:color w:val="002060"/>
                <w:sz w:val="20"/>
                <w:szCs w:val="20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Tipps zum Umgang mit gefährdeten Personen, Hinweise auf Hilfsangebote,  Einblick in die Gedanken eines</w:t>
            </w:r>
            <w: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/ er </w:t>
            </w: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Suizidgefährdeten</w:t>
            </w:r>
          </w:p>
        </w:tc>
        <w:sdt>
          <w:sdtPr>
            <w:rPr>
              <w:color w:val="002060"/>
              <w:sz w:val="20"/>
              <w:szCs w:val="20"/>
            </w:rPr>
            <w:id w:val="2139758755"/>
            <w:placeholder>
              <w:docPart w:val="619E384EADEA4C3893324964A539A894"/>
            </w:placeholder>
            <w:showingPlcHdr/>
          </w:sdtPr>
          <w:sdtContent>
            <w:tc>
              <w:tcPr>
                <w:tcW w:w="1081" w:type="dxa"/>
              </w:tcPr>
              <w:p w14:paraId="744CFC9A" w14:textId="77777777" w:rsidR="00487212" w:rsidRPr="005C4C63" w:rsidRDefault="00487212" w:rsidP="00487212">
                <w:pPr>
                  <w:rPr>
                    <w:color w:val="002060"/>
                    <w:sz w:val="20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487212" w:rsidRPr="005C4C63" w14:paraId="0A4B4233" w14:textId="77777777" w:rsidTr="0048721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411" w:type="dxa"/>
          </w:tcPr>
          <w:p w14:paraId="7BB7EE27" w14:textId="77777777" w:rsidR="00487212" w:rsidRPr="005C4C63" w:rsidRDefault="00487212" w:rsidP="00487212">
            <w:pPr>
              <w:rPr>
                <w:color w:val="002060"/>
                <w:sz w:val="20"/>
                <w:szCs w:val="20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Infobroschüre</w:t>
            </w:r>
          </w:p>
        </w:tc>
        <w:tc>
          <w:tcPr>
            <w:tcW w:w="3829" w:type="dxa"/>
          </w:tcPr>
          <w:p w14:paraId="5A384D8B" w14:textId="77777777" w:rsidR="00487212" w:rsidRPr="005C4C63" w:rsidRDefault="00487212" w:rsidP="00487212">
            <w:pPr>
              <w:rPr>
                <w:color w:val="002060"/>
                <w:sz w:val="20"/>
                <w:szCs w:val="20"/>
              </w:rPr>
            </w:pPr>
            <w:r w:rsidRPr="00F5661E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Infobroschüre für Menschen mit Suizidgedanken</w:t>
            </w:r>
          </w:p>
        </w:tc>
        <w:tc>
          <w:tcPr>
            <w:tcW w:w="3402" w:type="dxa"/>
          </w:tcPr>
          <w:p w14:paraId="3D03C59B" w14:textId="77777777" w:rsidR="00487212" w:rsidRPr="005C4C63" w:rsidRDefault="00487212" w:rsidP="00487212">
            <w:pPr>
              <w:rPr>
                <w:color w:val="002060"/>
                <w:sz w:val="20"/>
                <w:szCs w:val="20"/>
              </w:rPr>
            </w:pPr>
            <w:r w:rsidRPr="005C4C63">
              <w:rPr>
                <w:color w:val="002060"/>
                <w:sz w:val="20"/>
                <w:szCs w:val="20"/>
              </w:rPr>
              <w:t>Suizidgefährdete Menschen</w:t>
            </w:r>
          </w:p>
        </w:tc>
        <w:tc>
          <w:tcPr>
            <w:tcW w:w="4554" w:type="dxa"/>
          </w:tcPr>
          <w:p w14:paraId="54C0ABAA" w14:textId="77777777" w:rsidR="00487212" w:rsidRPr="005C4C63" w:rsidRDefault="00487212" w:rsidP="00487212">
            <w:pPr>
              <w:rPr>
                <w:color w:val="002060"/>
                <w:sz w:val="20"/>
                <w:szCs w:val="20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Infos über Suizidalität und </w:t>
            </w:r>
            <w: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Behandlungs-möglichkeiten, Erstellen eines </w:t>
            </w: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Krisen- &amp; Notfallplan</w:t>
            </w:r>
          </w:p>
        </w:tc>
        <w:sdt>
          <w:sdtPr>
            <w:rPr>
              <w:color w:val="002060"/>
              <w:sz w:val="20"/>
              <w:szCs w:val="20"/>
            </w:rPr>
            <w:id w:val="-1714025312"/>
            <w:placeholder>
              <w:docPart w:val="A9035C26614D42C58C4DA7A849B5B67D"/>
            </w:placeholder>
            <w:showingPlcHdr/>
          </w:sdtPr>
          <w:sdtContent>
            <w:tc>
              <w:tcPr>
                <w:tcW w:w="1081" w:type="dxa"/>
              </w:tcPr>
              <w:p w14:paraId="7E868939" w14:textId="77777777" w:rsidR="00487212" w:rsidRPr="005C4C63" w:rsidRDefault="00487212" w:rsidP="00487212">
                <w:pPr>
                  <w:rPr>
                    <w:color w:val="002060"/>
                    <w:sz w:val="20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487212" w:rsidRPr="005C4C63" w14:paraId="1252C9BD" w14:textId="77777777" w:rsidTr="0048721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411" w:type="dxa"/>
          </w:tcPr>
          <w:p w14:paraId="043766FD" w14:textId="77777777" w:rsidR="00487212" w:rsidRPr="005C4C63" w:rsidRDefault="00487212" w:rsidP="00487212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  <w: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Leporello</w:t>
            </w:r>
          </w:p>
        </w:tc>
        <w:tc>
          <w:tcPr>
            <w:tcW w:w="3829" w:type="dxa"/>
          </w:tcPr>
          <w:p w14:paraId="5C769DD3" w14:textId="77777777" w:rsidR="00487212" w:rsidRPr="00F5661E" w:rsidRDefault="00487212" w:rsidP="00487212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  <w: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„Meine Ressourcen“</w:t>
            </w:r>
          </w:p>
        </w:tc>
        <w:tc>
          <w:tcPr>
            <w:tcW w:w="3402" w:type="dxa"/>
          </w:tcPr>
          <w:p w14:paraId="4D917E0B" w14:textId="77777777" w:rsidR="00487212" w:rsidRPr="005C4C63" w:rsidRDefault="00487212" w:rsidP="00487212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Allgemeinbevölkerung/ Betroffene</w:t>
            </w:r>
          </w:p>
        </w:tc>
        <w:tc>
          <w:tcPr>
            <w:tcW w:w="4554" w:type="dxa"/>
          </w:tcPr>
          <w:p w14:paraId="619D5664" w14:textId="77777777" w:rsidR="00487212" w:rsidRPr="005C4C63" w:rsidRDefault="00487212" w:rsidP="00487212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  <w: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Zum Notieren von Bewältigungs- und Selbstfürsorgestrategien, Ressourcen &amp; hilfreichen Gedanken zur Krisenbewältigung</w:t>
            </w:r>
          </w:p>
        </w:tc>
        <w:sdt>
          <w:sdtPr>
            <w:rPr>
              <w:color w:val="002060"/>
              <w:sz w:val="20"/>
              <w:szCs w:val="20"/>
            </w:rPr>
            <w:id w:val="1258792099"/>
            <w:placeholder>
              <w:docPart w:val="2D8A4D2CCF4D406D8750F68572F114AB"/>
            </w:placeholder>
            <w:showingPlcHdr/>
          </w:sdtPr>
          <w:sdtContent>
            <w:tc>
              <w:tcPr>
                <w:tcW w:w="1081" w:type="dxa"/>
              </w:tcPr>
              <w:p w14:paraId="6C0837D5" w14:textId="77777777" w:rsidR="00487212" w:rsidRDefault="00487212" w:rsidP="00487212">
                <w:pPr>
                  <w:rPr>
                    <w:color w:val="002060"/>
                    <w:sz w:val="20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487212" w:rsidRPr="005C4C63" w14:paraId="2AFB83B2" w14:textId="77777777" w:rsidTr="0048721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411" w:type="dxa"/>
          </w:tcPr>
          <w:p w14:paraId="0D1205BF" w14:textId="77777777" w:rsidR="00487212" w:rsidRPr="00CD08C1" w:rsidRDefault="00487212" w:rsidP="00487212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  <w:r w:rsidRPr="00CD08C1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Postkarte </w:t>
            </w:r>
          </w:p>
          <w:p w14:paraId="077318B4" w14:textId="77777777" w:rsidR="00487212" w:rsidRPr="00CD08C1" w:rsidRDefault="00487212" w:rsidP="00487212">
            <w:pPr>
              <w:rPr>
                <w:sz w:val="14"/>
              </w:rPr>
            </w:pPr>
          </w:p>
        </w:tc>
        <w:tc>
          <w:tcPr>
            <w:tcW w:w="3829" w:type="dxa"/>
          </w:tcPr>
          <w:p w14:paraId="65875A39" w14:textId="77777777" w:rsidR="00487212" w:rsidRPr="00CD08C1" w:rsidRDefault="00487212" w:rsidP="00487212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  <w:r w:rsidRPr="00CD08C1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„Niemand kann deinen Platz einnehmen“</w:t>
            </w:r>
          </w:p>
        </w:tc>
        <w:tc>
          <w:tcPr>
            <w:tcW w:w="3402" w:type="dxa"/>
          </w:tcPr>
          <w:p w14:paraId="149D3CB0" w14:textId="77777777" w:rsidR="00487212" w:rsidRPr="00CD08C1" w:rsidRDefault="00487212" w:rsidP="00487212">
            <w:r w:rsidRPr="00CD08C1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Allgemeinbevölkerung</w:t>
            </w:r>
            <w: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 </w:t>
            </w:r>
            <w:r w:rsidRPr="00CD08C1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/</w:t>
            </w:r>
            <w: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 </w:t>
            </w:r>
            <w:r w:rsidRPr="00CD08C1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Betroffene</w:t>
            </w:r>
          </w:p>
        </w:tc>
        <w:tc>
          <w:tcPr>
            <w:tcW w:w="4554" w:type="dxa"/>
          </w:tcPr>
          <w:p w14:paraId="6F2DE8B4" w14:textId="77777777" w:rsidR="00487212" w:rsidRPr="00CD08C1" w:rsidRDefault="00487212" w:rsidP="00487212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  <w:r w:rsidRPr="00CD08C1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Awareness, Entstigmatisierung</w:t>
            </w:r>
          </w:p>
        </w:tc>
        <w:sdt>
          <w:sdtPr>
            <w:rPr>
              <w:color w:val="002060"/>
              <w:sz w:val="20"/>
              <w:szCs w:val="20"/>
            </w:rPr>
            <w:id w:val="1617179794"/>
            <w:placeholder>
              <w:docPart w:val="23492893E6A54B6BA6F530E8D03F3BE7"/>
            </w:placeholder>
            <w:showingPlcHdr/>
          </w:sdtPr>
          <w:sdtContent>
            <w:tc>
              <w:tcPr>
                <w:tcW w:w="1081" w:type="dxa"/>
              </w:tcPr>
              <w:p w14:paraId="4F452725" w14:textId="77777777" w:rsidR="00487212" w:rsidRPr="005C4C63" w:rsidRDefault="00487212" w:rsidP="00487212">
                <w:pPr>
                  <w:rPr>
                    <w:color w:val="002060"/>
                    <w:sz w:val="20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487212" w:rsidRPr="005C4C63" w14:paraId="53688554" w14:textId="77777777" w:rsidTr="0048721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411" w:type="dxa"/>
          </w:tcPr>
          <w:p w14:paraId="0DF8018F" w14:textId="77777777" w:rsidR="00487212" w:rsidRPr="00CD08C1" w:rsidRDefault="00487212" w:rsidP="00487212">
            <w:r w:rsidRPr="00CD08C1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Postkarte </w:t>
            </w:r>
          </w:p>
        </w:tc>
        <w:tc>
          <w:tcPr>
            <w:tcW w:w="3829" w:type="dxa"/>
          </w:tcPr>
          <w:p w14:paraId="7E607FC5" w14:textId="77777777" w:rsidR="00487212" w:rsidRPr="00CD08C1" w:rsidRDefault="00487212" w:rsidP="00487212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  <w:r w:rsidRPr="00CD08C1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„Es geht nicht darum krampfhaft glücklich sein zu müssen. Es geht darum die Traurigkeit nicht  gewinnen zu lassen“</w:t>
            </w:r>
          </w:p>
        </w:tc>
        <w:tc>
          <w:tcPr>
            <w:tcW w:w="3402" w:type="dxa"/>
          </w:tcPr>
          <w:p w14:paraId="5712AAF1" w14:textId="77777777" w:rsidR="00487212" w:rsidRPr="00CD08C1" w:rsidRDefault="00487212" w:rsidP="00487212">
            <w:r w:rsidRPr="00CD08C1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Allgemeinbevölkerung</w:t>
            </w:r>
            <w: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 </w:t>
            </w:r>
            <w:r w:rsidRPr="00CD08C1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/</w:t>
            </w:r>
            <w: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 </w:t>
            </w:r>
            <w:r w:rsidRPr="00CD08C1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Betroffene</w:t>
            </w:r>
          </w:p>
        </w:tc>
        <w:tc>
          <w:tcPr>
            <w:tcW w:w="4554" w:type="dxa"/>
          </w:tcPr>
          <w:p w14:paraId="0234BB7E" w14:textId="77777777" w:rsidR="00487212" w:rsidRPr="00CD08C1" w:rsidRDefault="00487212" w:rsidP="00487212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  <w:r w:rsidRPr="00CD08C1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Awareness, Entstigmatisierung</w:t>
            </w:r>
          </w:p>
        </w:tc>
        <w:sdt>
          <w:sdtPr>
            <w:rPr>
              <w:color w:val="002060"/>
              <w:sz w:val="20"/>
              <w:szCs w:val="20"/>
            </w:rPr>
            <w:id w:val="1686018368"/>
            <w:placeholder>
              <w:docPart w:val="727204F1DCB64DAF93D74526EC15B59B"/>
            </w:placeholder>
            <w:showingPlcHdr/>
          </w:sdtPr>
          <w:sdtContent>
            <w:tc>
              <w:tcPr>
                <w:tcW w:w="1081" w:type="dxa"/>
              </w:tcPr>
              <w:p w14:paraId="3C097F61" w14:textId="77777777" w:rsidR="00487212" w:rsidRPr="005C4C63" w:rsidRDefault="00487212" w:rsidP="00487212">
                <w:pPr>
                  <w:rPr>
                    <w:color w:val="002060"/>
                    <w:sz w:val="20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487212" w:rsidRPr="005C4C63" w14:paraId="60C7BB56" w14:textId="77777777" w:rsidTr="0048721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411" w:type="dxa"/>
          </w:tcPr>
          <w:p w14:paraId="6BCFD73B" w14:textId="77777777" w:rsidR="00487212" w:rsidRPr="00CD08C1" w:rsidRDefault="00487212" w:rsidP="00487212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Postkarte</w:t>
            </w:r>
          </w:p>
        </w:tc>
        <w:tc>
          <w:tcPr>
            <w:tcW w:w="3829" w:type="dxa"/>
          </w:tcPr>
          <w:p w14:paraId="1F80EBF8" w14:textId="77777777" w:rsidR="00487212" w:rsidRPr="00CD08C1" w:rsidRDefault="00487212" w:rsidP="00487212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  <w: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„MANN KANN…“</w:t>
            </w:r>
          </w:p>
        </w:tc>
        <w:tc>
          <w:tcPr>
            <w:tcW w:w="3402" w:type="dxa"/>
          </w:tcPr>
          <w:p w14:paraId="2FE9548C" w14:textId="77777777" w:rsidR="00487212" w:rsidRPr="00CD08C1" w:rsidRDefault="00487212" w:rsidP="00487212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Allgemeinbevölkerung</w:t>
            </w:r>
            <w: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 </w:t>
            </w: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/</w:t>
            </w:r>
            <w: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 Betroffene / </w:t>
            </w: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Umfeld von Betroffenen</w:t>
            </w:r>
          </w:p>
        </w:tc>
        <w:tc>
          <w:tcPr>
            <w:tcW w:w="4554" w:type="dxa"/>
          </w:tcPr>
          <w:p w14:paraId="255D5554" w14:textId="77777777" w:rsidR="00487212" w:rsidRPr="00CD08C1" w:rsidRDefault="00487212" w:rsidP="00487212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  <w:r w:rsidRPr="00CD08C1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Awareness, Entstigmatisierung</w:t>
            </w:r>
          </w:p>
        </w:tc>
        <w:sdt>
          <w:sdtPr>
            <w:rPr>
              <w:color w:val="002060"/>
              <w:sz w:val="20"/>
              <w:szCs w:val="20"/>
            </w:rPr>
            <w:id w:val="-880483581"/>
            <w:placeholder>
              <w:docPart w:val="AEE474FDC2EE485488F512947A7D740B"/>
            </w:placeholder>
            <w:showingPlcHdr/>
          </w:sdtPr>
          <w:sdtContent>
            <w:tc>
              <w:tcPr>
                <w:tcW w:w="1081" w:type="dxa"/>
              </w:tcPr>
              <w:p w14:paraId="089F4286" w14:textId="77777777" w:rsidR="00487212" w:rsidRDefault="00487212" w:rsidP="00487212">
                <w:pPr>
                  <w:rPr>
                    <w:color w:val="002060"/>
                    <w:sz w:val="20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487212" w:rsidRPr="005C4C63" w14:paraId="6B7D3018" w14:textId="77777777" w:rsidTr="0048721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411" w:type="dxa"/>
          </w:tcPr>
          <w:p w14:paraId="696AB5F8" w14:textId="77777777" w:rsidR="00487212" w:rsidRPr="005C4C63" w:rsidRDefault="00487212" w:rsidP="00487212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Postkarte</w:t>
            </w:r>
          </w:p>
        </w:tc>
        <w:tc>
          <w:tcPr>
            <w:tcW w:w="3829" w:type="dxa"/>
          </w:tcPr>
          <w:p w14:paraId="3DD3E23B" w14:textId="77777777" w:rsidR="00487212" w:rsidRPr="00CD08C1" w:rsidRDefault="00487212" w:rsidP="00487212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  <w: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„Es ist ein Zeichen von Stärke, sich Hilfe zu holen.“</w:t>
            </w:r>
          </w:p>
        </w:tc>
        <w:tc>
          <w:tcPr>
            <w:tcW w:w="3402" w:type="dxa"/>
          </w:tcPr>
          <w:p w14:paraId="049AC3EF" w14:textId="77777777" w:rsidR="00487212" w:rsidRPr="00CD08C1" w:rsidRDefault="00487212" w:rsidP="00487212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Allgemeinbevölkerung</w:t>
            </w:r>
            <w: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 </w:t>
            </w: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/</w:t>
            </w:r>
            <w: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 Betroffene / </w:t>
            </w: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Umfeld von Betroffenen</w:t>
            </w:r>
          </w:p>
        </w:tc>
        <w:tc>
          <w:tcPr>
            <w:tcW w:w="4554" w:type="dxa"/>
          </w:tcPr>
          <w:p w14:paraId="405B5AC7" w14:textId="77777777" w:rsidR="00487212" w:rsidRPr="00CD08C1" w:rsidRDefault="00487212" w:rsidP="00487212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  <w:r w:rsidRPr="00CD08C1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Awareness, Entstigmatisierung</w:t>
            </w:r>
          </w:p>
        </w:tc>
        <w:sdt>
          <w:sdtPr>
            <w:rPr>
              <w:color w:val="002060"/>
              <w:sz w:val="20"/>
              <w:szCs w:val="20"/>
            </w:rPr>
            <w:id w:val="-1682118866"/>
            <w:placeholder>
              <w:docPart w:val="40E89B4C582A4E07AA0D91E1C803FAF1"/>
            </w:placeholder>
            <w:showingPlcHdr/>
          </w:sdtPr>
          <w:sdtContent>
            <w:tc>
              <w:tcPr>
                <w:tcW w:w="1081" w:type="dxa"/>
              </w:tcPr>
              <w:p w14:paraId="0BB64B8E" w14:textId="77777777" w:rsidR="00487212" w:rsidRDefault="00487212" w:rsidP="00487212">
                <w:pPr>
                  <w:rPr>
                    <w:color w:val="002060"/>
                    <w:sz w:val="20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487212" w:rsidRPr="005C4C63" w14:paraId="6963B6A2" w14:textId="77777777" w:rsidTr="0048721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411" w:type="dxa"/>
          </w:tcPr>
          <w:p w14:paraId="3CAAFAAF" w14:textId="77777777" w:rsidR="00487212" w:rsidRPr="005C4C63" w:rsidRDefault="00487212" w:rsidP="00487212">
            <w:pPr>
              <w:rPr>
                <w:color w:val="002060"/>
                <w:sz w:val="20"/>
                <w:szCs w:val="20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Postkarte </w:t>
            </w:r>
          </w:p>
        </w:tc>
        <w:tc>
          <w:tcPr>
            <w:tcW w:w="3829" w:type="dxa"/>
          </w:tcPr>
          <w:p w14:paraId="065FF00F" w14:textId="77777777" w:rsidR="00487212" w:rsidRPr="005C4C63" w:rsidRDefault="00487212" w:rsidP="00487212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Aber sie will doch sterben!</w:t>
            </w:r>
          </w:p>
        </w:tc>
        <w:tc>
          <w:tcPr>
            <w:tcW w:w="3402" w:type="dxa"/>
          </w:tcPr>
          <w:p w14:paraId="298912D1" w14:textId="77777777" w:rsidR="00487212" w:rsidRPr="005C4C63" w:rsidRDefault="00487212" w:rsidP="00487212">
            <w:pPr>
              <w:rPr>
                <w:color w:val="002060"/>
                <w:sz w:val="20"/>
                <w:szCs w:val="20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Allgemeinbevölkerung</w:t>
            </w:r>
            <w: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 </w:t>
            </w: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/</w:t>
            </w:r>
            <w: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 </w:t>
            </w: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Umfeld von Betroffenen</w:t>
            </w:r>
          </w:p>
        </w:tc>
        <w:tc>
          <w:tcPr>
            <w:tcW w:w="4554" w:type="dxa"/>
          </w:tcPr>
          <w:p w14:paraId="0AA3AB94" w14:textId="77777777" w:rsidR="00487212" w:rsidRPr="005C4C63" w:rsidRDefault="00487212" w:rsidP="00487212">
            <w:pPr>
              <w:rPr>
                <w:color w:val="002060"/>
                <w:sz w:val="20"/>
                <w:szCs w:val="20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Entkräftung von Mythen, Aufklärung, dass Suizid keine ,,freie Entscheidung'' ist </w:t>
            </w:r>
          </w:p>
        </w:tc>
        <w:sdt>
          <w:sdtPr>
            <w:rPr>
              <w:color w:val="002060"/>
              <w:sz w:val="20"/>
              <w:szCs w:val="20"/>
            </w:rPr>
            <w:id w:val="-1221592045"/>
            <w:placeholder>
              <w:docPart w:val="FBBC54AACE9943A598289E2532EC7C7A"/>
            </w:placeholder>
            <w:showingPlcHdr/>
          </w:sdtPr>
          <w:sdtContent>
            <w:tc>
              <w:tcPr>
                <w:tcW w:w="1081" w:type="dxa"/>
              </w:tcPr>
              <w:p w14:paraId="43FA0377" w14:textId="77777777" w:rsidR="00487212" w:rsidRPr="005C4C63" w:rsidRDefault="00487212" w:rsidP="00487212">
                <w:pPr>
                  <w:rPr>
                    <w:color w:val="002060"/>
                    <w:sz w:val="20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487212" w:rsidRPr="005C4C63" w14:paraId="3C276030" w14:textId="77777777" w:rsidTr="0048721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411" w:type="dxa"/>
          </w:tcPr>
          <w:p w14:paraId="31624CDA" w14:textId="77777777" w:rsidR="00487212" w:rsidRPr="005C4C63" w:rsidRDefault="00487212" w:rsidP="00487212">
            <w:pPr>
              <w:rPr>
                <w:color w:val="002060"/>
                <w:sz w:val="20"/>
                <w:szCs w:val="20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Postkarte </w:t>
            </w:r>
          </w:p>
        </w:tc>
        <w:tc>
          <w:tcPr>
            <w:tcW w:w="3829" w:type="dxa"/>
          </w:tcPr>
          <w:p w14:paraId="232B2588" w14:textId="77777777" w:rsidR="00487212" w:rsidRPr="005C4C63" w:rsidRDefault="00487212" w:rsidP="00487212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Sensible Berichterstattung</w:t>
            </w:r>
          </w:p>
        </w:tc>
        <w:tc>
          <w:tcPr>
            <w:tcW w:w="3402" w:type="dxa"/>
          </w:tcPr>
          <w:p w14:paraId="494BA02E" w14:textId="77777777" w:rsidR="00487212" w:rsidRPr="005C4C63" w:rsidRDefault="00487212" w:rsidP="00487212">
            <w:pPr>
              <w:rPr>
                <w:color w:val="002060"/>
                <w:sz w:val="20"/>
                <w:szCs w:val="20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Presse-und Medienvertreter:innen</w:t>
            </w:r>
          </w:p>
        </w:tc>
        <w:tc>
          <w:tcPr>
            <w:tcW w:w="4554" w:type="dxa"/>
          </w:tcPr>
          <w:p w14:paraId="754CF361" w14:textId="77777777" w:rsidR="00487212" w:rsidRPr="005C4C63" w:rsidRDefault="00487212" w:rsidP="00487212">
            <w:pPr>
              <w:rPr>
                <w:color w:val="002060"/>
                <w:sz w:val="20"/>
                <w:szCs w:val="20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Dos &amp; Don'ts bei der medialer Berichterstattung über  Suizide</w:t>
            </w:r>
          </w:p>
        </w:tc>
        <w:sdt>
          <w:sdtPr>
            <w:rPr>
              <w:color w:val="002060"/>
              <w:sz w:val="20"/>
              <w:szCs w:val="20"/>
            </w:rPr>
            <w:id w:val="-742717302"/>
            <w:placeholder>
              <w:docPart w:val="0A615DED01614FC19EDE02F0706D33AE"/>
            </w:placeholder>
            <w:showingPlcHdr/>
          </w:sdtPr>
          <w:sdtContent>
            <w:tc>
              <w:tcPr>
                <w:tcW w:w="1081" w:type="dxa"/>
              </w:tcPr>
              <w:p w14:paraId="2421B4F2" w14:textId="77777777" w:rsidR="00487212" w:rsidRPr="005C4C63" w:rsidRDefault="00487212" w:rsidP="00487212">
                <w:pPr>
                  <w:rPr>
                    <w:color w:val="002060"/>
                    <w:sz w:val="20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</w:tbl>
    <w:tbl>
      <w:tblPr>
        <w:tblStyle w:val="Tabellenraster"/>
        <w:tblpPr w:leftFromText="141" w:rightFromText="141" w:vertAnchor="text" w:horzAnchor="margin" w:tblpXSpec="center" w:tblpY="9645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14312"/>
      </w:tblGrid>
      <w:tr w:rsidR="00487212" w14:paraId="0CF9CA5B" w14:textId="77777777" w:rsidTr="00487212">
        <w:tc>
          <w:tcPr>
            <w:tcW w:w="14312" w:type="dxa"/>
            <w:shd w:val="clear" w:color="auto" w:fill="DEEAF6" w:themeFill="accent1" w:themeFillTint="33"/>
          </w:tcPr>
          <w:p w14:paraId="49318CF7" w14:textId="77777777" w:rsidR="00487212" w:rsidRPr="00AA6654" w:rsidRDefault="00487212" w:rsidP="00487212">
            <w:pPr>
              <w:spacing w:after="60"/>
              <w:rPr>
                <w:b/>
                <w:bCs/>
                <w:color w:val="002060"/>
              </w:rPr>
            </w:pPr>
            <w:r w:rsidRPr="00AA6654">
              <w:rPr>
                <w:b/>
                <w:bCs/>
                <w:color w:val="002060"/>
              </w:rPr>
              <w:t>*</w:t>
            </w:r>
            <w:r>
              <w:rPr>
                <w:b/>
                <w:bCs/>
                <w:color w:val="002060"/>
              </w:rPr>
              <w:t xml:space="preserve"> </w:t>
            </w:r>
            <w:r w:rsidRPr="00487212">
              <w:rPr>
                <w:b/>
                <w:bCs/>
                <w:color w:val="002060"/>
                <w:sz w:val="18"/>
                <w:szCs w:val="18"/>
              </w:rPr>
              <w:t xml:space="preserve">Diese Flyer werden derzeit überarbeitet und sind aktuell nicht verfügbar. Gern setzen wir Sie auf die Warteliste und senden sie Ihnen nach Fertigstellung zu. </w:t>
            </w:r>
          </w:p>
        </w:tc>
      </w:tr>
    </w:tbl>
    <w:p w14:paraId="67851118" w14:textId="5D7E1E98" w:rsidR="00181AD8" w:rsidRPr="000425BE" w:rsidRDefault="00181AD8" w:rsidP="00181AD8">
      <w:pPr>
        <w:spacing w:after="120"/>
        <w:ind w:left="567"/>
        <w:rPr>
          <w:b/>
          <w:color w:val="002060"/>
          <w:sz w:val="32"/>
        </w:rPr>
      </w:pPr>
    </w:p>
    <w:p w14:paraId="093B322A" w14:textId="5C0587C1" w:rsidR="00181AD8" w:rsidRDefault="00487212" w:rsidP="00181AD8">
      <w:pPr>
        <w:spacing w:after="60"/>
        <w:ind w:left="567"/>
        <w:rPr>
          <w:color w:val="002060"/>
        </w:rPr>
      </w:pPr>
      <w:bookmarkStart w:id="0" w:name="_Hlk220580914"/>
      <w:bookmarkEnd w:id="0"/>
      <w:r>
        <w:rPr>
          <w:color w:val="002060"/>
        </w:rPr>
        <w:t xml:space="preserve"> </w:t>
      </w:r>
      <w:r w:rsidR="00181AD8">
        <w:rPr>
          <w:color w:val="002060"/>
        </w:rPr>
        <w:br w:type="page"/>
      </w:r>
    </w:p>
    <w:p w14:paraId="7FE29003" w14:textId="22E705D1" w:rsidR="00AA6654" w:rsidRDefault="000006C2" w:rsidP="00181AD8">
      <w:pPr>
        <w:spacing w:after="60"/>
        <w:ind w:left="567"/>
        <w:rPr>
          <w:color w:val="002060"/>
        </w:rPr>
      </w:pPr>
      <w:r>
        <w:rPr>
          <w:noProof/>
          <w:color w:val="002060"/>
        </w:rPr>
        <w:lastRenderedPageBreak/>
        <w:drawing>
          <wp:anchor distT="0" distB="0" distL="114300" distR="114300" simplePos="0" relativeHeight="251676672" behindDoc="1" locked="0" layoutInCell="1" allowOverlap="1" wp14:anchorId="5A6C8006" wp14:editId="54270D11">
            <wp:simplePos x="0" y="0"/>
            <wp:positionH relativeFrom="column">
              <wp:posOffset>6858000</wp:posOffset>
            </wp:positionH>
            <wp:positionV relativeFrom="paragraph">
              <wp:posOffset>-328295</wp:posOffset>
            </wp:positionV>
            <wp:extent cx="1914525" cy="814705"/>
            <wp:effectExtent l="0" t="0" r="0" b="4445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814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75648" behindDoc="1" locked="0" layoutInCell="1" allowOverlap="1" wp14:anchorId="1C709A34" wp14:editId="19E6A265">
            <wp:simplePos x="0" y="0"/>
            <wp:positionH relativeFrom="column">
              <wp:posOffset>8772525</wp:posOffset>
            </wp:positionH>
            <wp:positionV relativeFrom="paragraph">
              <wp:posOffset>-280670</wp:posOffset>
            </wp:positionV>
            <wp:extent cx="1265555" cy="657860"/>
            <wp:effectExtent l="0" t="0" r="0" b="8890"/>
            <wp:wrapNone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5555" cy="657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B057E6" w14:textId="3FB8A54F" w:rsidR="00AA6654" w:rsidRDefault="00AA6654" w:rsidP="00181AD8">
      <w:pPr>
        <w:spacing w:after="60"/>
        <w:ind w:left="567"/>
        <w:rPr>
          <w:color w:val="002060"/>
        </w:rPr>
      </w:pPr>
    </w:p>
    <w:p w14:paraId="2FCC17E2" w14:textId="77777777" w:rsidR="00AA6654" w:rsidRDefault="00AA6654" w:rsidP="00181AD8">
      <w:pPr>
        <w:spacing w:after="60"/>
        <w:ind w:left="567"/>
        <w:rPr>
          <w:color w:val="002060"/>
        </w:rPr>
      </w:pPr>
    </w:p>
    <w:tbl>
      <w:tblPr>
        <w:tblStyle w:val="Tabellenraster"/>
        <w:tblpPr w:leftFromText="141" w:rightFromText="141" w:vertAnchor="text" w:horzAnchor="margin" w:tblpXSpec="center" w:tblpY="145"/>
        <w:tblW w:w="0" w:type="auto"/>
        <w:tblLook w:val="04A0" w:firstRow="1" w:lastRow="0" w:firstColumn="1" w:lastColumn="0" w:noHBand="0" w:noVBand="1"/>
      </w:tblPr>
      <w:tblGrid>
        <w:gridCol w:w="1413"/>
        <w:gridCol w:w="5386"/>
        <w:gridCol w:w="2694"/>
        <w:gridCol w:w="2601"/>
        <w:gridCol w:w="2183"/>
      </w:tblGrid>
      <w:tr w:rsidR="00AA6654" w:rsidRPr="005C4C63" w14:paraId="4C012986" w14:textId="77777777" w:rsidTr="00487212">
        <w:tc>
          <w:tcPr>
            <w:tcW w:w="14277" w:type="dxa"/>
            <w:gridSpan w:val="5"/>
            <w:shd w:val="clear" w:color="auto" w:fill="DEEAF6" w:themeFill="accent1" w:themeFillTint="33"/>
          </w:tcPr>
          <w:p w14:paraId="7724709D" w14:textId="77777777" w:rsidR="00AA6654" w:rsidRPr="005C4C63" w:rsidRDefault="00AA6654" w:rsidP="00AA6654">
            <w:pPr>
              <w:spacing w:before="40" w:after="40"/>
              <w:jc w:val="center"/>
              <w:rPr>
                <w:b/>
                <w:color w:val="002060"/>
                <w:szCs w:val="20"/>
              </w:rPr>
            </w:pPr>
            <w:r>
              <w:rPr>
                <w:b/>
                <w:color w:val="002060"/>
                <w:szCs w:val="20"/>
              </w:rPr>
              <w:t>Zehntausend-Gründe-Kampagne 2020</w:t>
            </w:r>
            <w:r>
              <w:rPr>
                <w:b/>
                <w:color w:val="002060"/>
                <w:szCs w:val="20"/>
              </w:rPr>
              <w:br/>
            </w:r>
            <w:r>
              <w:rPr>
                <w:b/>
                <w:color w:val="002060"/>
                <w:sz w:val="18"/>
                <w:szCs w:val="20"/>
              </w:rPr>
              <w:t>www.</w:t>
            </w:r>
            <w:r w:rsidRPr="00205CA0">
              <w:rPr>
                <w:b/>
                <w:color w:val="002060"/>
                <w:sz w:val="18"/>
                <w:szCs w:val="20"/>
              </w:rPr>
              <w:t>frans-hilft.de/zehntausend-gruende-welttag-der-suizidpraevention-2020/</w:t>
            </w:r>
          </w:p>
        </w:tc>
      </w:tr>
      <w:tr w:rsidR="00AA6654" w:rsidRPr="005C4C63" w14:paraId="55F50AD4" w14:textId="77777777" w:rsidTr="00AA6654">
        <w:tc>
          <w:tcPr>
            <w:tcW w:w="1413" w:type="dxa"/>
          </w:tcPr>
          <w:p w14:paraId="63A2E87F" w14:textId="77777777" w:rsidR="00AA6654" w:rsidRPr="005C4C63" w:rsidRDefault="00AA6654" w:rsidP="00AA6654">
            <w:pPr>
              <w:spacing w:before="120" w:after="120"/>
              <w:rPr>
                <w:b/>
                <w:color w:val="002060"/>
                <w:szCs w:val="20"/>
              </w:rPr>
            </w:pPr>
            <w:r w:rsidRPr="005C4C63">
              <w:rPr>
                <w:b/>
                <w:color w:val="002060"/>
                <w:szCs w:val="20"/>
              </w:rPr>
              <w:t>Art</w:t>
            </w:r>
          </w:p>
        </w:tc>
        <w:tc>
          <w:tcPr>
            <w:tcW w:w="5386" w:type="dxa"/>
          </w:tcPr>
          <w:p w14:paraId="7BBE42C6" w14:textId="77777777" w:rsidR="00AA6654" w:rsidRPr="005C4C63" w:rsidRDefault="00AA6654" w:rsidP="00AA6654">
            <w:pPr>
              <w:spacing w:before="120" w:after="120"/>
              <w:rPr>
                <w:b/>
                <w:color w:val="002060"/>
                <w:szCs w:val="20"/>
              </w:rPr>
            </w:pPr>
            <w:r w:rsidRPr="005C4C63">
              <w:rPr>
                <w:b/>
                <w:color w:val="002060"/>
                <w:szCs w:val="20"/>
              </w:rPr>
              <w:t>Titel</w:t>
            </w:r>
            <w:r>
              <w:rPr>
                <w:b/>
                <w:color w:val="002060"/>
                <w:szCs w:val="20"/>
              </w:rPr>
              <w:t>/Motiv</w:t>
            </w:r>
          </w:p>
        </w:tc>
        <w:tc>
          <w:tcPr>
            <w:tcW w:w="2694" w:type="dxa"/>
          </w:tcPr>
          <w:p w14:paraId="4D14A2AF" w14:textId="77777777" w:rsidR="00AA6654" w:rsidRPr="005C4C63" w:rsidRDefault="00AA6654" w:rsidP="00AA6654">
            <w:pPr>
              <w:spacing w:before="120" w:after="120"/>
              <w:rPr>
                <w:b/>
                <w:color w:val="002060"/>
                <w:szCs w:val="20"/>
              </w:rPr>
            </w:pPr>
            <w:r w:rsidRPr="005C4C63">
              <w:rPr>
                <w:b/>
                <w:color w:val="002060"/>
                <w:szCs w:val="20"/>
              </w:rPr>
              <w:t>Zielgruppe</w:t>
            </w:r>
          </w:p>
        </w:tc>
        <w:tc>
          <w:tcPr>
            <w:tcW w:w="2601" w:type="dxa"/>
          </w:tcPr>
          <w:p w14:paraId="2BB1FE0D" w14:textId="77777777" w:rsidR="00AA6654" w:rsidRPr="005C4C63" w:rsidRDefault="00AA6654" w:rsidP="00AA6654">
            <w:pPr>
              <w:spacing w:before="120" w:after="120"/>
              <w:rPr>
                <w:b/>
                <w:color w:val="002060"/>
                <w:szCs w:val="20"/>
              </w:rPr>
            </w:pPr>
            <w:r w:rsidRPr="005C4C63">
              <w:rPr>
                <w:b/>
                <w:color w:val="002060"/>
                <w:szCs w:val="20"/>
              </w:rPr>
              <w:t>Inhalt</w:t>
            </w:r>
            <w:r>
              <w:rPr>
                <w:b/>
                <w:color w:val="002060"/>
                <w:szCs w:val="20"/>
              </w:rPr>
              <w:t>/Message</w:t>
            </w:r>
          </w:p>
        </w:tc>
        <w:tc>
          <w:tcPr>
            <w:tcW w:w="2183" w:type="dxa"/>
          </w:tcPr>
          <w:p w14:paraId="666BF078" w14:textId="71C4151F" w:rsidR="00AA6654" w:rsidRPr="005C4C63" w:rsidRDefault="00AA6654" w:rsidP="00AA6654">
            <w:pPr>
              <w:spacing w:before="120" w:after="120"/>
              <w:rPr>
                <w:b/>
                <w:color w:val="002060"/>
                <w:szCs w:val="20"/>
              </w:rPr>
            </w:pPr>
            <w:r w:rsidRPr="005C4C63">
              <w:rPr>
                <w:b/>
                <w:color w:val="002060"/>
                <w:szCs w:val="20"/>
              </w:rPr>
              <w:t>Stückzahl</w:t>
            </w:r>
          </w:p>
        </w:tc>
      </w:tr>
      <w:tr w:rsidR="00AA6654" w:rsidRPr="005C4C63" w14:paraId="3095F9D1" w14:textId="77777777" w:rsidTr="00AA6654">
        <w:tc>
          <w:tcPr>
            <w:tcW w:w="1413" w:type="dxa"/>
            <w:vMerge w:val="restart"/>
          </w:tcPr>
          <w:p w14:paraId="34AD3BB0" w14:textId="77777777" w:rsidR="00AA6654" w:rsidRDefault="00AA6654" w:rsidP="00AA6654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</w:p>
          <w:p w14:paraId="74D78C27" w14:textId="77777777" w:rsidR="00AA6654" w:rsidRDefault="00AA6654" w:rsidP="00AA6654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</w:p>
          <w:p w14:paraId="0C289D5F" w14:textId="77777777" w:rsidR="00AA6654" w:rsidRDefault="00AA6654" w:rsidP="00AA6654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</w:p>
          <w:p w14:paraId="0D29F9E4" w14:textId="77777777" w:rsidR="00AA6654" w:rsidRDefault="00AA6654" w:rsidP="00AA6654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</w:p>
          <w:p w14:paraId="1E645208" w14:textId="77777777" w:rsidR="00AA6654" w:rsidRDefault="00AA6654" w:rsidP="00AA6654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</w:p>
          <w:p w14:paraId="09ABCB36" w14:textId="77777777" w:rsidR="00AA6654" w:rsidRDefault="00AA6654" w:rsidP="00AA6654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</w:p>
          <w:p w14:paraId="1E9F82FA" w14:textId="77777777" w:rsidR="00AA6654" w:rsidRPr="005C4C63" w:rsidRDefault="00AA6654" w:rsidP="00AA6654">
            <w:pPr>
              <w:rPr>
                <w:color w:val="002060"/>
                <w:sz w:val="20"/>
                <w:szCs w:val="20"/>
              </w:rPr>
            </w:pPr>
            <w:r w:rsidRPr="00B301E6">
              <w:rPr>
                <w:rFonts w:ascii="Calibri" w:eastAsia="Times New Roman" w:hAnsi="Calibri" w:cs="Calibri"/>
                <w:color w:val="002060"/>
                <w:szCs w:val="20"/>
                <w:lang w:eastAsia="de-DE"/>
              </w:rPr>
              <w:t>Postkarte</w:t>
            </w:r>
          </w:p>
        </w:tc>
        <w:tc>
          <w:tcPr>
            <w:tcW w:w="5386" w:type="dxa"/>
            <w:vAlign w:val="bottom"/>
          </w:tcPr>
          <w:p w14:paraId="687078AD" w14:textId="77777777" w:rsidR="00AA6654" w:rsidRPr="00251BD9" w:rsidRDefault="00AA6654" w:rsidP="00AA6654">
            <w:pPr>
              <w:rPr>
                <w:rFonts w:ascii="Calibri" w:hAnsi="Calibri" w:cs="Calibri"/>
                <w:color w:val="002060"/>
                <w:sz w:val="20"/>
              </w:rPr>
            </w:pPr>
            <w:r w:rsidRPr="00251BD9">
              <w:rPr>
                <w:rFonts w:ascii="Calibri" w:hAnsi="Calibri" w:cs="Calibri"/>
                <w:color w:val="002060"/>
                <w:sz w:val="20"/>
              </w:rPr>
              <w:t xml:space="preserve">Luca R., Selbsthilfegruppe psychische Erkrankungen </w:t>
            </w:r>
          </w:p>
          <w:p w14:paraId="3DD2661B" w14:textId="77777777" w:rsidR="00AA6654" w:rsidRPr="00251BD9" w:rsidRDefault="00AA6654" w:rsidP="00AA6654">
            <w:pPr>
              <w:rPr>
                <w:rFonts w:ascii="Calibri" w:hAnsi="Calibri" w:cs="Calibri"/>
                <w:color w:val="002060"/>
                <w:sz w:val="20"/>
              </w:rPr>
            </w:pPr>
            <w:r w:rsidRPr="00251BD9">
              <w:rPr>
                <w:rFonts w:ascii="Calibri" w:hAnsi="Calibri" w:cs="Calibri"/>
                <w:i/>
                <w:color w:val="002060"/>
                <w:sz w:val="20"/>
              </w:rPr>
              <w:t>„Indem ich anderen helfe, helfe ich immer auch ein bisschen mir selbst“</w:t>
            </w:r>
          </w:p>
        </w:tc>
        <w:tc>
          <w:tcPr>
            <w:tcW w:w="2694" w:type="dxa"/>
          </w:tcPr>
          <w:p w14:paraId="4BA3EACE" w14:textId="77777777" w:rsidR="00AA6654" w:rsidRPr="005C4C63" w:rsidRDefault="00AA6654" w:rsidP="00AA6654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Betroffene von psychischen Erkrankungen </w:t>
            </w:r>
          </w:p>
        </w:tc>
        <w:tc>
          <w:tcPr>
            <w:tcW w:w="2601" w:type="dxa"/>
            <w:vMerge w:val="restart"/>
            <w:vAlign w:val="bottom"/>
          </w:tcPr>
          <w:p w14:paraId="6A73C83C" w14:textId="77777777" w:rsidR="00AA6654" w:rsidRDefault="00AA6654" w:rsidP="00AA6654">
            <w:pPr>
              <w:rPr>
                <w:rFonts w:ascii="Calibri" w:hAnsi="Calibri" w:cs="Calibri"/>
                <w:color w:val="002060"/>
              </w:rPr>
            </w:pPr>
            <w:r w:rsidRPr="00B301E6">
              <w:rPr>
                <w:rFonts w:ascii="Calibri" w:hAnsi="Calibri" w:cs="Calibri"/>
                <w:color w:val="002060"/>
              </w:rPr>
              <w:t>Hinweis auf Selbsthilfegruppen</w:t>
            </w:r>
          </w:p>
          <w:p w14:paraId="76D5991C" w14:textId="77777777" w:rsidR="00AA6654" w:rsidRDefault="00AA6654" w:rsidP="00AA6654">
            <w:pPr>
              <w:rPr>
                <w:rFonts w:ascii="Calibri" w:hAnsi="Calibri" w:cs="Calibri"/>
                <w:color w:val="002060"/>
              </w:rPr>
            </w:pPr>
          </w:p>
          <w:p w14:paraId="7B5FB5EA" w14:textId="77777777" w:rsidR="00AA6654" w:rsidRDefault="00AA6654" w:rsidP="00AA6654">
            <w:pPr>
              <w:rPr>
                <w:rFonts w:ascii="Calibri" w:hAnsi="Calibri" w:cs="Calibri"/>
                <w:color w:val="002060"/>
              </w:rPr>
            </w:pPr>
          </w:p>
          <w:p w14:paraId="21D2BDD5" w14:textId="77777777" w:rsidR="00AA6654" w:rsidRDefault="00AA6654" w:rsidP="00AA6654">
            <w:pPr>
              <w:rPr>
                <w:rFonts w:ascii="Calibri" w:hAnsi="Calibri" w:cs="Calibri"/>
                <w:color w:val="002060"/>
              </w:rPr>
            </w:pPr>
          </w:p>
          <w:p w14:paraId="2CC9568B" w14:textId="77777777" w:rsidR="00AA6654" w:rsidRDefault="00AA6654" w:rsidP="00AA6654">
            <w:pPr>
              <w:rPr>
                <w:rFonts w:ascii="Calibri" w:hAnsi="Calibri" w:cs="Calibri"/>
                <w:color w:val="002060"/>
              </w:rPr>
            </w:pPr>
          </w:p>
          <w:p w14:paraId="4309D4E2" w14:textId="77777777" w:rsidR="00AA6654" w:rsidRDefault="00AA6654" w:rsidP="00AA6654">
            <w:pPr>
              <w:rPr>
                <w:rFonts w:ascii="Calibri" w:hAnsi="Calibri" w:cs="Calibri"/>
                <w:color w:val="002060"/>
              </w:rPr>
            </w:pPr>
          </w:p>
          <w:p w14:paraId="6B38B964" w14:textId="77777777" w:rsidR="00AA6654" w:rsidRPr="00E519D0" w:rsidRDefault="00AA6654" w:rsidP="00AA6654">
            <w:pPr>
              <w:rPr>
                <w:rFonts w:ascii="Calibri" w:hAnsi="Calibri" w:cs="Calibri"/>
                <w:i/>
                <w:color w:val="000000"/>
              </w:rPr>
            </w:pPr>
          </w:p>
        </w:tc>
        <w:sdt>
          <w:sdtPr>
            <w:rPr>
              <w:color w:val="002060"/>
              <w:sz w:val="20"/>
              <w:szCs w:val="20"/>
            </w:rPr>
            <w:id w:val="-953096057"/>
            <w:placeholder>
              <w:docPart w:val="D67CEA570EF7457CA912F4938947090D"/>
            </w:placeholder>
            <w:showingPlcHdr/>
          </w:sdtPr>
          <w:sdtContent>
            <w:tc>
              <w:tcPr>
                <w:tcW w:w="2183" w:type="dxa"/>
              </w:tcPr>
              <w:p w14:paraId="7A2D229E" w14:textId="77777777" w:rsidR="00AA6654" w:rsidRPr="005C4C63" w:rsidRDefault="00AA6654" w:rsidP="00AA6654">
                <w:pPr>
                  <w:rPr>
                    <w:color w:val="002060"/>
                    <w:sz w:val="20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AA6654" w:rsidRPr="005C4C63" w14:paraId="2167C958" w14:textId="77777777" w:rsidTr="00AA6654">
        <w:tc>
          <w:tcPr>
            <w:tcW w:w="1413" w:type="dxa"/>
            <w:vMerge/>
          </w:tcPr>
          <w:p w14:paraId="049D887E" w14:textId="77777777" w:rsidR="00AA6654" w:rsidRPr="005C4C63" w:rsidRDefault="00AA6654" w:rsidP="00AA6654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5386" w:type="dxa"/>
            <w:vAlign w:val="bottom"/>
          </w:tcPr>
          <w:p w14:paraId="2A89FAC7" w14:textId="77777777" w:rsidR="00AA6654" w:rsidRPr="00251BD9" w:rsidRDefault="00AA6654" w:rsidP="00AA6654">
            <w:pPr>
              <w:rPr>
                <w:rFonts w:ascii="Calibri" w:hAnsi="Calibri" w:cs="Calibri"/>
                <w:color w:val="002060"/>
                <w:sz w:val="20"/>
              </w:rPr>
            </w:pPr>
            <w:r w:rsidRPr="00251BD9">
              <w:rPr>
                <w:rFonts w:ascii="Calibri" w:hAnsi="Calibri" w:cs="Calibri"/>
                <w:color w:val="002060"/>
                <w:sz w:val="20"/>
              </w:rPr>
              <w:t>Peter M., Selbsthilfegruppe Depressionen</w:t>
            </w:r>
          </w:p>
          <w:p w14:paraId="0A667631" w14:textId="77777777" w:rsidR="00AA6654" w:rsidRPr="00251BD9" w:rsidRDefault="00AA6654" w:rsidP="00AA6654">
            <w:pPr>
              <w:rPr>
                <w:rFonts w:ascii="Calibri" w:hAnsi="Calibri" w:cs="Calibri"/>
                <w:color w:val="002060"/>
                <w:sz w:val="20"/>
              </w:rPr>
            </w:pPr>
            <w:r w:rsidRPr="00251BD9">
              <w:rPr>
                <w:rFonts w:ascii="Calibri" w:hAnsi="Calibri" w:cs="Calibri"/>
                <w:i/>
                <w:color w:val="002060"/>
                <w:sz w:val="20"/>
              </w:rPr>
              <w:t>„Ich kann auch einfach sagen, dass ich traurig bin und werde dafür nicht verurteilt“</w:t>
            </w:r>
          </w:p>
        </w:tc>
        <w:tc>
          <w:tcPr>
            <w:tcW w:w="2694" w:type="dxa"/>
          </w:tcPr>
          <w:p w14:paraId="17D0FDBC" w14:textId="77777777" w:rsidR="00AA6654" w:rsidRPr="005C4C63" w:rsidRDefault="00AA6654" w:rsidP="00AA6654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Betroffene von Depressionen</w:t>
            </w:r>
          </w:p>
        </w:tc>
        <w:tc>
          <w:tcPr>
            <w:tcW w:w="2601" w:type="dxa"/>
            <w:vMerge/>
            <w:vAlign w:val="bottom"/>
          </w:tcPr>
          <w:p w14:paraId="47A2D729" w14:textId="77777777" w:rsidR="00AA6654" w:rsidRPr="00E519D0" w:rsidRDefault="00AA6654" w:rsidP="00AA6654">
            <w:pPr>
              <w:rPr>
                <w:rFonts w:ascii="Calibri" w:hAnsi="Calibri" w:cs="Calibri"/>
                <w:i/>
                <w:color w:val="000000"/>
              </w:rPr>
            </w:pPr>
          </w:p>
        </w:tc>
        <w:sdt>
          <w:sdtPr>
            <w:rPr>
              <w:color w:val="002060"/>
              <w:sz w:val="20"/>
              <w:szCs w:val="20"/>
            </w:rPr>
            <w:id w:val="-1208870425"/>
            <w:placeholder>
              <w:docPart w:val="2A1FDAF2C01C4C6093E06ABFCC782FC9"/>
            </w:placeholder>
            <w:showingPlcHdr/>
          </w:sdtPr>
          <w:sdtContent>
            <w:tc>
              <w:tcPr>
                <w:tcW w:w="2183" w:type="dxa"/>
              </w:tcPr>
              <w:p w14:paraId="4D250CC5" w14:textId="77777777" w:rsidR="00AA6654" w:rsidRPr="005C4C63" w:rsidRDefault="00AA6654" w:rsidP="00AA6654">
                <w:pPr>
                  <w:rPr>
                    <w:color w:val="002060"/>
                    <w:sz w:val="20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AA6654" w:rsidRPr="005C4C63" w14:paraId="7FAB48A1" w14:textId="77777777" w:rsidTr="00AA6654">
        <w:tc>
          <w:tcPr>
            <w:tcW w:w="1413" w:type="dxa"/>
            <w:vMerge/>
          </w:tcPr>
          <w:p w14:paraId="25A3FE67" w14:textId="77777777" w:rsidR="00AA6654" w:rsidRPr="005C4C63" w:rsidRDefault="00AA6654" w:rsidP="00AA6654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5386" w:type="dxa"/>
            <w:vAlign w:val="bottom"/>
          </w:tcPr>
          <w:p w14:paraId="1F636932" w14:textId="77777777" w:rsidR="00AA6654" w:rsidRPr="00251BD9" w:rsidRDefault="00AA6654" w:rsidP="00AA6654">
            <w:pPr>
              <w:rPr>
                <w:rFonts w:ascii="Calibri" w:hAnsi="Calibri" w:cs="Calibri"/>
                <w:color w:val="002060"/>
                <w:sz w:val="20"/>
              </w:rPr>
            </w:pPr>
            <w:r w:rsidRPr="00251BD9">
              <w:rPr>
                <w:rFonts w:ascii="Calibri" w:hAnsi="Calibri" w:cs="Calibri"/>
                <w:color w:val="002060"/>
                <w:sz w:val="20"/>
              </w:rPr>
              <w:t>Thomas S., Angehörigen-Selbsthilfegruppe</w:t>
            </w:r>
          </w:p>
          <w:p w14:paraId="43C76A59" w14:textId="77777777" w:rsidR="00AA6654" w:rsidRPr="00251BD9" w:rsidRDefault="00AA6654" w:rsidP="00AA6654">
            <w:pPr>
              <w:rPr>
                <w:rFonts w:ascii="Calibri" w:hAnsi="Calibri" w:cs="Calibri"/>
                <w:color w:val="002060"/>
                <w:sz w:val="20"/>
              </w:rPr>
            </w:pPr>
            <w:r w:rsidRPr="00251BD9">
              <w:rPr>
                <w:rFonts w:ascii="Calibri" w:hAnsi="Calibri" w:cs="Calibri"/>
                <w:i/>
                <w:color w:val="002060"/>
                <w:sz w:val="20"/>
              </w:rPr>
              <w:t>„Ich kann meine Gefühle und Gedanken mit anderen teilen. So finde ich halt“</w:t>
            </w:r>
          </w:p>
        </w:tc>
        <w:tc>
          <w:tcPr>
            <w:tcW w:w="2694" w:type="dxa"/>
          </w:tcPr>
          <w:p w14:paraId="5447A13D" w14:textId="77777777" w:rsidR="00AA6654" w:rsidRPr="005C4C63" w:rsidRDefault="00AA6654" w:rsidP="00AA6654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Angehörige von psychisch kranken Menschen </w:t>
            </w:r>
          </w:p>
        </w:tc>
        <w:tc>
          <w:tcPr>
            <w:tcW w:w="2601" w:type="dxa"/>
            <w:vMerge/>
            <w:vAlign w:val="bottom"/>
          </w:tcPr>
          <w:p w14:paraId="5B0170E2" w14:textId="77777777" w:rsidR="00AA6654" w:rsidRPr="00E519D0" w:rsidRDefault="00AA6654" w:rsidP="00AA6654">
            <w:pPr>
              <w:rPr>
                <w:rFonts w:ascii="Calibri" w:hAnsi="Calibri" w:cs="Calibri"/>
                <w:i/>
                <w:color w:val="000000"/>
              </w:rPr>
            </w:pPr>
          </w:p>
        </w:tc>
        <w:sdt>
          <w:sdtPr>
            <w:rPr>
              <w:color w:val="002060"/>
              <w:sz w:val="20"/>
              <w:szCs w:val="20"/>
            </w:rPr>
            <w:id w:val="1907482781"/>
            <w:placeholder>
              <w:docPart w:val="541A2AA9222C482C9B111A6A44F9AB0D"/>
            </w:placeholder>
            <w:showingPlcHdr/>
          </w:sdtPr>
          <w:sdtContent>
            <w:tc>
              <w:tcPr>
                <w:tcW w:w="2183" w:type="dxa"/>
              </w:tcPr>
              <w:p w14:paraId="61547221" w14:textId="77777777" w:rsidR="00AA6654" w:rsidRPr="005C4C63" w:rsidRDefault="00AA6654" w:rsidP="00AA6654">
                <w:pPr>
                  <w:rPr>
                    <w:color w:val="002060"/>
                    <w:sz w:val="20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AA6654" w:rsidRPr="005C4C63" w14:paraId="675CD266" w14:textId="77777777" w:rsidTr="00AA6654">
        <w:tc>
          <w:tcPr>
            <w:tcW w:w="1413" w:type="dxa"/>
            <w:vMerge/>
          </w:tcPr>
          <w:p w14:paraId="690E5739" w14:textId="77777777" w:rsidR="00AA6654" w:rsidRPr="005C4C63" w:rsidRDefault="00AA6654" w:rsidP="00AA6654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5386" w:type="dxa"/>
            <w:vAlign w:val="bottom"/>
          </w:tcPr>
          <w:p w14:paraId="663526F5" w14:textId="77777777" w:rsidR="00AA6654" w:rsidRPr="00251BD9" w:rsidRDefault="00AA6654" w:rsidP="00AA6654">
            <w:pPr>
              <w:rPr>
                <w:rFonts w:ascii="Calibri" w:hAnsi="Calibri" w:cs="Calibri"/>
                <w:color w:val="002060"/>
                <w:sz w:val="20"/>
              </w:rPr>
            </w:pPr>
            <w:r w:rsidRPr="00251BD9">
              <w:rPr>
                <w:rFonts w:ascii="Calibri" w:hAnsi="Calibri" w:cs="Calibri"/>
                <w:color w:val="002060"/>
                <w:sz w:val="20"/>
              </w:rPr>
              <w:t>Vera P., Selbsthilfegruppe AGUS e.V. - Angehörige um Suizid</w:t>
            </w:r>
          </w:p>
          <w:p w14:paraId="20246B82" w14:textId="77777777" w:rsidR="00AA6654" w:rsidRPr="00251BD9" w:rsidRDefault="00AA6654" w:rsidP="00AA6654">
            <w:pPr>
              <w:rPr>
                <w:rFonts w:ascii="Calibri" w:hAnsi="Calibri" w:cs="Calibri"/>
                <w:color w:val="002060"/>
                <w:sz w:val="20"/>
              </w:rPr>
            </w:pPr>
            <w:r w:rsidRPr="00251BD9">
              <w:rPr>
                <w:rFonts w:ascii="Calibri" w:hAnsi="Calibri" w:cs="Calibri"/>
                <w:i/>
                <w:color w:val="002060"/>
                <w:sz w:val="20"/>
              </w:rPr>
              <w:t>„Mir hat es gut getan, andere zu  treffen, die auch jemanden durch Suizid verloren haben“</w:t>
            </w:r>
          </w:p>
        </w:tc>
        <w:tc>
          <w:tcPr>
            <w:tcW w:w="2694" w:type="dxa"/>
          </w:tcPr>
          <w:p w14:paraId="303D2049" w14:textId="77777777" w:rsidR="00AA6654" w:rsidRPr="005C4C63" w:rsidRDefault="00AA6654" w:rsidP="00AA6654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Angehörige von durch Suizid Verstorbene</w:t>
            </w:r>
          </w:p>
        </w:tc>
        <w:tc>
          <w:tcPr>
            <w:tcW w:w="2601" w:type="dxa"/>
            <w:vMerge/>
            <w:vAlign w:val="bottom"/>
          </w:tcPr>
          <w:p w14:paraId="340C63FE" w14:textId="77777777" w:rsidR="00AA6654" w:rsidRPr="00E519D0" w:rsidRDefault="00AA6654" w:rsidP="00AA6654">
            <w:pPr>
              <w:rPr>
                <w:rFonts w:ascii="Calibri" w:hAnsi="Calibri" w:cs="Calibri"/>
                <w:i/>
                <w:color w:val="000000"/>
              </w:rPr>
            </w:pPr>
          </w:p>
        </w:tc>
        <w:sdt>
          <w:sdtPr>
            <w:rPr>
              <w:color w:val="002060"/>
              <w:sz w:val="20"/>
              <w:szCs w:val="20"/>
            </w:rPr>
            <w:id w:val="947352505"/>
            <w:placeholder>
              <w:docPart w:val="1D02BFEDDF904CEF90ED76D21F7D1D0F"/>
            </w:placeholder>
            <w:showingPlcHdr/>
          </w:sdtPr>
          <w:sdtContent>
            <w:tc>
              <w:tcPr>
                <w:tcW w:w="2183" w:type="dxa"/>
              </w:tcPr>
              <w:p w14:paraId="5A64C816" w14:textId="77777777" w:rsidR="00AA6654" w:rsidRPr="005C4C63" w:rsidRDefault="00AA6654" w:rsidP="00AA6654">
                <w:pPr>
                  <w:rPr>
                    <w:color w:val="002060"/>
                    <w:sz w:val="20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</w:tbl>
    <w:p w14:paraId="440E8171" w14:textId="77777777" w:rsidR="00AA6654" w:rsidRDefault="00AA6654" w:rsidP="00181AD8">
      <w:pPr>
        <w:spacing w:after="60"/>
        <w:ind w:left="567"/>
        <w:rPr>
          <w:color w:val="002060"/>
        </w:rPr>
      </w:pPr>
    </w:p>
    <w:p w14:paraId="4698733F" w14:textId="77777777" w:rsidR="00AA6654" w:rsidRDefault="00AA6654" w:rsidP="00181AD8">
      <w:pPr>
        <w:spacing w:after="60"/>
        <w:ind w:left="567"/>
        <w:rPr>
          <w:color w:val="002060"/>
        </w:rPr>
      </w:pPr>
    </w:p>
    <w:p w14:paraId="09E51217" w14:textId="77777777" w:rsidR="00AA6654" w:rsidRDefault="00AA6654" w:rsidP="00181AD8">
      <w:pPr>
        <w:spacing w:after="60"/>
        <w:ind w:left="567"/>
        <w:rPr>
          <w:color w:val="002060"/>
        </w:rPr>
      </w:pPr>
    </w:p>
    <w:p w14:paraId="260C574B" w14:textId="3C1500E9" w:rsidR="00AA6654" w:rsidRDefault="00AA6654" w:rsidP="00181AD8">
      <w:pPr>
        <w:spacing w:after="60"/>
        <w:ind w:left="567"/>
        <w:rPr>
          <w:color w:val="002060"/>
        </w:rPr>
      </w:pPr>
    </w:p>
    <w:p w14:paraId="6B2B8767" w14:textId="77777777" w:rsidR="00AA6654" w:rsidRDefault="00AA6654" w:rsidP="00181AD8">
      <w:pPr>
        <w:spacing w:after="60"/>
        <w:ind w:left="567"/>
        <w:rPr>
          <w:color w:val="002060"/>
        </w:rPr>
      </w:pPr>
    </w:p>
    <w:p w14:paraId="2C7D8683" w14:textId="77777777" w:rsidR="00AA6654" w:rsidRDefault="00AA6654" w:rsidP="00181AD8">
      <w:pPr>
        <w:spacing w:after="60"/>
        <w:ind w:left="567"/>
        <w:rPr>
          <w:color w:val="002060"/>
        </w:rPr>
      </w:pPr>
    </w:p>
    <w:p w14:paraId="5A8BCAF2" w14:textId="77777777" w:rsidR="00AA6654" w:rsidRDefault="00AA6654" w:rsidP="00181AD8">
      <w:pPr>
        <w:spacing w:after="60"/>
        <w:ind w:left="567"/>
        <w:rPr>
          <w:color w:val="002060"/>
        </w:rPr>
      </w:pPr>
    </w:p>
    <w:p w14:paraId="494114A1" w14:textId="77777777" w:rsidR="00AA6654" w:rsidRDefault="00AA6654" w:rsidP="00181AD8">
      <w:pPr>
        <w:spacing w:after="60"/>
        <w:ind w:left="567"/>
        <w:rPr>
          <w:color w:val="002060"/>
        </w:rPr>
      </w:pPr>
    </w:p>
    <w:p w14:paraId="6FDFF56D" w14:textId="48E53319" w:rsidR="00AA6654" w:rsidRDefault="00AA6654" w:rsidP="00181AD8">
      <w:pPr>
        <w:spacing w:after="60"/>
        <w:ind w:left="567"/>
        <w:rPr>
          <w:color w:val="002060"/>
        </w:rPr>
      </w:pPr>
    </w:p>
    <w:p w14:paraId="492F87F6" w14:textId="77777777" w:rsidR="00AA6654" w:rsidRDefault="00AA6654" w:rsidP="00181AD8">
      <w:pPr>
        <w:spacing w:after="60"/>
        <w:ind w:left="567"/>
        <w:rPr>
          <w:color w:val="002060"/>
        </w:rPr>
      </w:pPr>
    </w:p>
    <w:p w14:paraId="230AFFC6" w14:textId="77777777" w:rsidR="00AA6654" w:rsidRDefault="00AA6654" w:rsidP="00181AD8">
      <w:pPr>
        <w:spacing w:after="60"/>
        <w:ind w:left="567"/>
        <w:rPr>
          <w:color w:val="002060"/>
        </w:rPr>
      </w:pPr>
    </w:p>
    <w:p w14:paraId="28858A2D" w14:textId="7A2E334A" w:rsidR="00AA6654" w:rsidRDefault="00AA6654" w:rsidP="00181AD8">
      <w:pPr>
        <w:spacing w:after="60"/>
        <w:ind w:left="567"/>
        <w:rPr>
          <w:color w:val="002060"/>
        </w:rPr>
      </w:pPr>
    </w:p>
    <w:p w14:paraId="3583ABDF" w14:textId="1B879DB1" w:rsidR="00AA6654" w:rsidRDefault="00AA6654" w:rsidP="00181AD8">
      <w:pPr>
        <w:spacing w:after="60"/>
        <w:ind w:left="567"/>
        <w:rPr>
          <w:color w:val="002060"/>
        </w:rPr>
      </w:pPr>
    </w:p>
    <w:p w14:paraId="27193ADA" w14:textId="77777777" w:rsidR="00AA6654" w:rsidRDefault="00AA6654" w:rsidP="00181AD8">
      <w:pPr>
        <w:spacing w:after="60"/>
        <w:ind w:left="567"/>
        <w:rPr>
          <w:color w:val="002060"/>
        </w:rPr>
      </w:pPr>
    </w:p>
    <w:tbl>
      <w:tblPr>
        <w:tblStyle w:val="Tabellenraster"/>
        <w:tblpPr w:leftFromText="141" w:rightFromText="141" w:vertAnchor="text" w:horzAnchor="margin" w:tblpXSpec="center" w:tblpY="-2"/>
        <w:tblW w:w="0" w:type="auto"/>
        <w:tblLook w:val="04A0" w:firstRow="1" w:lastRow="0" w:firstColumn="1" w:lastColumn="0" w:noHBand="0" w:noVBand="1"/>
      </w:tblPr>
      <w:tblGrid>
        <w:gridCol w:w="2082"/>
        <w:gridCol w:w="2911"/>
        <w:gridCol w:w="3669"/>
        <w:gridCol w:w="3432"/>
        <w:gridCol w:w="2183"/>
      </w:tblGrid>
      <w:tr w:rsidR="00AA6654" w:rsidRPr="00E6166D" w14:paraId="53B29BD6" w14:textId="77777777" w:rsidTr="00487212">
        <w:tc>
          <w:tcPr>
            <w:tcW w:w="14277" w:type="dxa"/>
            <w:gridSpan w:val="5"/>
            <w:shd w:val="clear" w:color="auto" w:fill="DEEAF6" w:themeFill="accent1" w:themeFillTint="33"/>
          </w:tcPr>
          <w:p w14:paraId="66728DB1" w14:textId="77777777" w:rsidR="00AA6654" w:rsidRPr="00E6166D" w:rsidRDefault="00AA6654" w:rsidP="00AA6654">
            <w:pPr>
              <w:spacing w:before="120" w:after="120"/>
              <w:jc w:val="center"/>
              <w:rPr>
                <w:b/>
                <w:color w:val="002060"/>
                <w:szCs w:val="20"/>
              </w:rPr>
            </w:pPr>
            <w:r>
              <w:rPr>
                <w:b/>
                <w:color w:val="002060"/>
                <w:szCs w:val="20"/>
              </w:rPr>
              <w:t>Material für Jugendliche aus dem Gesundheitsamt</w:t>
            </w:r>
          </w:p>
        </w:tc>
      </w:tr>
      <w:tr w:rsidR="00AA6654" w:rsidRPr="00E6166D" w14:paraId="03504253" w14:textId="77777777" w:rsidTr="00AA6654">
        <w:tc>
          <w:tcPr>
            <w:tcW w:w="2082" w:type="dxa"/>
          </w:tcPr>
          <w:p w14:paraId="06114719" w14:textId="77777777" w:rsidR="00AA6654" w:rsidRPr="00E6166D" w:rsidRDefault="00AA6654" w:rsidP="00AA6654">
            <w:pPr>
              <w:spacing w:before="120" w:after="120"/>
              <w:rPr>
                <w:b/>
                <w:color w:val="002060"/>
                <w:szCs w:val="20"/>
              </w:rPr>
            </w:pPr>
            <w:r w:rsidRPr="00E6166D">
              <w:rPr>
                <w:b/>
                <w:color w:val="002060"/>
                <w:szCs w:val="20"/>
              </w:rPr>
              <w:t>Art</w:t>
            </w:r>
          </w:p>
        </w:tc>
        <w:tc>
          <w:tcPr>
            <w:tcW w:w="2911" w:type="dxa"/>
          </w:tcPr>
          <w:p w14:paraId="5FE14234" w14:textId="77777777" w:rsidR="00AA6654" w:rsidRPr="00E6166D" w:rsidRDefault="00AA6654" w:rsidP="00AA6654">
            <w:pPr>
              <w:spacing w:before="120" w:after="120"/>
              <w:rPr>
                <w:b/>
                <w:color w:val="002060"/>
                <w:szCs w:val="20"/>
              </w:rPr>
            </w:pPr>
            <w:r w:rsidRPr="00E6166D">
              <w:rPr>
                <w:b/>
                <w:color w:val="002060"/>
                <w:szCs w:val="20"/>
              </w:rPr>
              <w:t>Titel/Motiv</w:t>
            </w:r>
          </w:p>
        </w:tc>
        <w:tc>
          <w:tcPr>
            <w:tcW w:w="3669" w:type="dxa"/>
          </w:tcPr>
          <w:p w14:paraId="5FB5A09A" w14:textId="77777777" w:rsidR="00AA6654" w:rsidRPr="00E6166D" w:rsidRDefault="00AA6654" w:rsidP="00AA6654">
            <w:pPr>
              <w:spacing w:before="120" w:after="120"/>
              <w:rPr>
                <w:b/>
                <w:color w:val="002060"/>
                <w:szCs w:val="20"/>
              </w:rPr>
            </w:pPr>
            <w:r w:rsidRPr="00E6166D">
              <w:rPr>
                <w:b/>
                <w:color w:val="002060"/>
                <w:szCs w:val="20"/>
              </w:rPr>
              <w:t>Zielgruppe</w:t>
            </w:r>
          </w:p>
        </w:tc>
        <w:tc>
          <w:tcPr>
            <w:tcW w:w="3432" w:type="dxa"/>
          </w:tcPr>
          <w:p w14:paraId="55DF1A5F" w14:textId="77777777" w:rsidR="00AA6654" w:rsidRPr="00E6166D" w:rsidRDefault="00AA6654" w:rsidP="00AA6654">
            <w:pPr>
              <w:spacing w:before="120" w:after="120"/>
              <w:rPr>
                <w:b/>
                <w:color w:val="002060"/>
                <w:szCs w:val="20"/>
              </w:rPr>
            </w:pPr>
            <w:r w:rsidRPr="00E6166D">
              <w:rPr>
                <w:b/>
                <w:color w:val="002060"/>
                <w:szCs w:val="20"/>
              </w:rPr>
              <w:t>Inhalt/Message</w:t>
            </w:r>
          </w:p>
        </w:tc>
        <w:tc>
          <w:tcPr>
            <w:tcW w:w="2183" w:type="dxa"/>
          </w:tcPr>
          <w:p w14:paraId="6B0393F6" w14:textId="77777777" w:rsidR="00AA6654" w:rsidRPr="00E6166D" w:rsidRDefault="00AA6654" w:rsidP="00AA6654">
            <w:pPr>
              <w:spacing w:before="120" w:after="120"/>
              <w:rPr>
                <w:b/>
                <w:color w:val="002060"/>
                <w:szCs w:val="20"/>
              </w:rPr>
            </w:pPr>
            <w:r w:rsidRPr="00E6166D">
              <w:rPr>
                <w:b/>
                <w:color w:val="002060"/>
                <w:szCs w:val="20"/>
              </w:rPr>
              <w:t>Stückzahl</w:t>
            </w:r>
          </w:p>
        </w:tc>
      </w:tr>
      <w:tr w:rsidR="00AA6654" w:rsidRPr="00E6166D" w14:paraId="31CF9E20" w14:textId="77777777" w:rsidTr="00AA6654">
        <w:tc>
          <w:tcPr>
            <w:tcW w:w="2082" w:type="dxa"/>
          </w:tcPr>
          <w:p w14:paraId="390D2AAB" w14:textId="77777777" w:rsidR="00AA6654" w:rsidRPr="00E6166D" w:rsidRDefault="00AA6654" w:rsidP="00AA6654">
            <w:pPr>
              <w:rPr>
                <w:color w:val="002060"/>
                <w:sz w:val="20"/>
                <w:szCs w:val="20"/>
              </w:rPr>
            </w:pPr>
            <w:r w:rsidRPr="00E6166D">
              <w:rPr>
                <w:color w:val="002060"/>
                <w:sz w:val="20"/>
                <w:szCs w:val="20"/>
              </w:rPr>
              <w:t>Mini-Flyer</w:t>
            </w:r>
          </w:p>
          <w:p w14:paraId="492AA4A9" w14:textId="77777777" w:rsidR="00AA6654" w:rsidRPr="00E6166D" w:rsidRDefault="00AA6654" w:rsidP="00AA6654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2911" w:type="dxa"/>
          </w:tcPr>
          <w:p w14:paraId="03FBBD44" w14:textId="77777777" w:rsidR="00AA6654" w:rsidRPr="00E6166D" w:rsidRDefault="00AA6654" w:rsidP="00AA6654">
            <w:pPr>
              <w:rPr>
                <w:color w:val="002060"/>
                <w:sz w:val="20"/>
                <w:szCs w:val="20"/>
              </w:rPr>
            </w:pPr>
            <w:r w:rsidRPr="00E6166D">
              <w:rPr>
                <w:color w:val="002060"/>
                <w:sz w:val="20"/>
                <w:szCs w:val="20"/>
              </w:rPr>
              <w:t>Kleiner Begleiter</w:t>
            </w:r>
          </w:p>
        </w:tc>
        <w:tc>
          <w:tcPr>
            <w:tcW w:w="3669" w:type="dxa"/>
          </w:tcPr>
          <w:p w14:paraId="6B989352" w14:textId="77777777" w:rsidR="00AA6654" w:rsidRPr="00E6166D" w:rsidRDefault="00AA6654" w:rsidP="00AA6654">
            <w:pPr>
              <w:rPr>
                <w:color w:val="002060"/>
                <w:sz w:val="20"/>
                <w:szCs w:val="20"/>
              </w:rPr>
            </w:pPr>
            <w:r w:rsidRPr="00E6166D">
              <w:rPr>
                <w:color w:val="002060"/>
                <w:sz w:val="20"/>
                <w:szCs w:val="20"/>
              </w:rPr>
              <w:t>Betroffene/Hilfesuchende</w:t>
            </w:r>
          </w:p>
        </w:tc>
        <w:tc>
          <w:tcPr>
            <w:tcW w:w="3432" w:type="dxa"/>
          </w:tcPr>
          <w:p w14:paraId="5758A4C7" w14:textId="77777777" w:rsidR="00AA6654" w:rsidRPr="00E6166D" w:rsidRDefault="00AA6654" w:rsidP="00AA6654">
            <w:pPr>
              <w:rPr>
                <w:color w:val="002060"/>
                <w:sz w:val="20"/>
                <w:szCs w:val="20"/>
              </w:rPr>
            </w:pPr>
            <w:r w:rsidRPr="00E6166D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Anlaufstellen/Notfallnummern</w:t>
            </w:r>
          </w:p>
        </w:tc>
        <w:sdt>
          <w:sdtPr>
            <w:rPr>
              <w:color w:val="002060"/>
              <w:sz w:val="20"/>
              <w:szCs w:val="20"/>
            </w:rPr>
            <w:id w:val="-727297185"/>
            <w:placeholder>
              <w:docPart w:val="BBBE85C813F84BCE972F835D966D6C82"/>
            </w:placeholder>
            <w:showingPlcHdr/>
          </w:sdtPr>
          <w:sdtContent>
            <w:tc>
              <w:tcPr>
                <w:tcW w:w="2183" w:type="dxa"/>
              </w:tcPr>
              <w:p w14:paraId="7EB64706" w14:textId="77777777" w:rsidR="00AA6654" w:rsidRPr="00E6166D" w:rsidRDefault="00AA6654" w:rsidP="00AA6654">
                <w:pPr>
                  <w:rPr>
                    <w:color w:val="002060"/>
                    <w:sz w:val="18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AA6654" w:rsidRPr="00E6166D" w14:paraId="0623DF85" w14:textId="77777777" w:rsidTr="00AA6654">
        <w:tc>
          <w:tcPr>
            <w:tcW w:w="2082" w:type="dxa"/>
          </w:tcPr>
          <w:p w14:paraId="04F20FAA" w14:textId="77777777" w:rsidR="00AA6654" w:rsidRPr="00E6166D" w:rsidRDefault="00AA6654" w:rsidP="00AA6654">
            <w:pPr>
              <w:rPr>
                <w:color w:val="002060"/>
                <w:sz w:val="20"/>
                <w:szCs w:val="20"/>
              </w:rPr>
            </w:pPr>
            <w:r w:rsidRPr="00E6166D">
              <w:rPr>
                <w:color w:val="002060"/>
                <w:sz w:val="20"/>
                <w:szCs w:val="20"/>
              </w:rPr>
              <w:t xml:space="preserve">Broschüre </w:t>
            </w:r>
          </w:p>
          <w:p w14:paraId="554F9EA9" w14:textId="77777777" w:rsidR="00AA6654" w:rsidRPr="00E6166D" w:rsidRDefault="00AA6654" w:rsidP="00AA6654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2911" w:type="dxa"/>
          </w:tcPr>
          <w:p w14:paraId="6A86922F" w14:textId="77777777" w:rsidR="00AA6654" w:rsidRPr="00E6166D" w:rsidRDefault="00AA6654" w:rsidP="00AA6654">
            <w:pPr>
              <w:rPr>
                <w:color w:val="002060"/>
                <w:sz w:val="20"/>
                <w:szCs w:val="20"/>
              </w:rPr>
            </w:pPr>
            <w:r w:rsidRPr="00E6166D">
              <w:rPr>
                <w:color w:val="002060"/>
                <w:sz w:val="20"/>
                <w:szCs w:val="20"/>
              </w:rPr>
              <w:t>„Anders-sein“</w:t>
            </w:r>
          </w:p>
        </w:tc>
        <w:tc>
          <w:tcPr>
            <w:tcW w:w="3669" w:type="dxa"/>
          </w:tcPr>
          <w:p w14:paraId="47A2F847" w14:textId="77777777" w:rsidR="00AA6654" w:rsidRPr="00E6166D" w:rsidRDefault="00AA6654" w:rsidP="00AA6654">
            <w:pPr>
              <w:rPr>
                <w:color w:val="002060"/>
                <w:sz w:val="20"/>
                <w:szCs w:val="20"/>
              </w:rPr>
            </w:pPr>
            <w:r w:rsidRPr="00E6166D">
              <w:rPr>
                <w:color w:val="002060"/>
                <w:sz w:val="20"/>
                <w:szCs w:val="20"/>
              </w:rPr>
              <w:t>Junge Menschen mit psychischen Problemen &amp; deren Umfeld</w:t>
            </w:r>
          </w:p>
        </w:tc>
        <w:tc>
          <w:tcPr>
            <w:tcW w:w="3432" w:type="dxa"/>
          </w:tcPr>
          <w:p w14:paraId="521BA883" w14:textId="77777777" w:rsidR="00AA6654" w:rsidRPr="00E6166D" w:rsidRDefault="00AA6654" w:rsidP="00AA6654">
            <w:pPr>
              <w:rPr>
                <w:color w:val="002060"/>
                <w:sz w:val="20"/>
                <w:szCs w:val="20"/>
              </w:rPr>
            </w:pPr>
            <w:r w:rsidRPr="00E6166D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Informationen zu verschiedenen psychischen Störungen/Problemen; Hilfemöglichkeiten</w:t>
            </w:r>
          </w:p>
        </w:tc>
        <w:sdt>
          <w:sdtPr>
            <w:rPr>
              <w:color w:val="002060"/>
              <w:sz w:val="20"/>
              <w:szCs w:val="20"/>
            </w:rPr>
            <w:id w:val="259104430"/>
            <w:placeholder>
              <w:docPart w:val="30C2F94BC11F490C9A4D4E2C4CC90B46"/>
            </w:placeholder>
            <w:showingPlcHdr/>
          </w:sdtPr>
          <w:sdtContent>
            <w:tc>
              <w:tcPr>
                <w:tcW w:w="2183" w:type="dxa"/>
              </w:tcPr>
              <w:p w14:paraId="0A1C98F0" w14:textId="77777777" w:rsidR="00AA6654" w:rsidRPr="00E6166D" w:rsidRDefault="00AA6654" w:rsidP="00AA6654">
                <w:pPr>
                  <w:rPr>
                    <w:color w:val="002060"/>
                    <w:sz w:val="18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</w:tbl>
    <w:p w14:paraId="53BF93E8" w14:textId="77777777" w:rsidR="00AA6654" w:rsidRDefault="00AA6654" w:rsidP="00181AD8">
      <w:pPr>
        <w:spacing w:after="60"/>
        <w:ind w:left="567"/>
        <w:rPr>
          <w:color w:val="002060"/>
        </w:rPr>
      </w:pPr>
    </w:p>
    <w:p w14:paraId="6E2760E0" w14:textId="15B5041E" w:rsidR="00AA6654" w:rsidRDefault="00AA6654" w:rsidP="00181AD8">
      <w:pPr>
        <w:spacing w:after="60"/>
        <w:ind w:left="567"/>
        <w:rPr>
          <w:color w:val="002060"/>
        </w:rPr>
      </w:pPr>
    </w:p>
    <w:p w14:paraId="10C32A85" w14:textId="60F409E0" w:rsidR="00AA6654" w:rsidRDefault="00AA6654" w:rsidP="00181AD8">
      <w:pPr>
        <w:spacing w:after="60"/>
        <w:ind w:left="567"/>
        <w:rPr>
          <w:color w:val="002060"/>
        </w:rPr>
      </w:pPr>
    </w:p>
    <w:p w14:paraId="63B3AE35" w14:textId="77777777" w:rsidR="00AA6654" w:rsidRDefault="00AA6654" w:rsidP="00181AD8">
      <w:pPr>
        <w:spacing w:after="60"/>
        <w:ind w:left="567"/>
        <w:rPr>
          <w:color w:val="002060"/>
        </w:rPr>
      </w:pPr>
    </w:p>
    <w:p w14:paraId="4E12504C" w14:textId="77777777" w:rsidR="00AA6654" w:rsidRDefault="00AA6654" w:rsidP="00181AD8">
      <w:pPr>
        <w:spacing w:after="60"/>
        <w:ind w:left="567"/>
        <w:rPr>
          <w:color w:val="002060"/>
        </w:rPr>
      </w:pPr>
    </w:p>
    <w:p w14:paraId="0EB87773" w14:textId="77777777" w:rsidR="00AA6654" w:rsidRDefault="00AA6654" w:rsidP="00181AD8">
      <w:pPr>
        <w:spacing w:after="60"/>
        <w:ind w:left="567"/>
        <w:rPr>
          <w:color w:val="002060"/>
        </w:rPr>
      </w:pPr>
    </w:p>
    <w:p w14:paraId="7128EE5D" w14:textId="77777777" w:rsidR="00AA6654" w:rsidRDefault="00AA6654" w:rsidP="00181AD8">
      <w:pPr>
        <w:spacing w:after="60"/>
        <w:ind w:left="567"/>
        <w:rPr>
          <w:color w:val="002060"/>
        </w:rPr>
      </w:pPr>
    </w:p>
    <w:p w14:paraId="16376DB2" w14:textId="77777777" w:rsidR="00AA6654" w:rsidRDefault="00AA6654" w:rsidP="00181AD8">
      <w:pPr>
        <w:spacing w:after="60"/>
        <w:ind w:left="567"/>
        <w:rPr>
          <w:color w:val="002060"/>
        </w:rPr>
      </w:pPr>
    </w:p>
    <w:p w14:paraId="00C8C9D0" w14:textId="77777777" w:rsidR="00AA6654" w:rsidRDefault="00AA6654" w:rsidP="00181AD8">
      <w:pPr>
        <w:spacing w:after="60"/>
        <w:ind w:left="567"/>
        <w:rPr>
          <w:color w:val="002060"/>
        </w:rPr>
      </w:pPr>
    </w:p>
    <w:p w14:paraId="504DEC58" w14:textId="0FDDEE74" w:rsidR="00AA6654" w:rsidRDefault="00AA6654" w:rsidP="00181AD8">
      <w:pPr>
        <w:spacing w:after="60"/>
        <w:ind w:left="567"/>
        <w:rPr>
          <w:color w:val="002060"/>
        </w:rPr>
      </w:pPr>
    </w:p>
    <w:p w14:paraId="7C933309" w14:textId="260787BA" w:rsidR="00AA6654" w:rsidRDefault="00AA6654" w:rsidP="00181AD8">
      <w:pPr>
        <w:spacing w:after="60"/>
        <w:ind w:left="567"/>
        <w:rPr>
          <w:color w:val="002060"/>
        </w:rPr>
      </w:pPr>
    </w:p>
    <w:p w14:paraId="1BB3BD76" w14:textId="1046C0DD" w:rsidR="00AA6654" w:rsidRDefault="00AA6654" w:rsidP="00181AD8">
      <w:pPr>
        <w:spacing w:after="60"/>
        <w:ind w:left="567"/>
        <w:rPr>
          <w:color w:val="002060"/>
        </w:rPr>
      </w:pPr>
    </w:p>
    <w:p w14:paraId="715472BA" w14:textId="3CA562CF" w:rsidR="00AA6654" w:rsidRDefault="00AA6654" w:rsidP="00181AD8">
      <w:pPr>
        <w:spacing w:after="60"/>
        <w:ind w:left="567"/>
        <w:rPr>
          <w:color w:val="002060"/>
        </w:rPr>
      </w:pPr>
    </w:p>
    <w:p w14:paraId="6ABD6C4C" w14:textId="5A72778D" w:rsidR="00AA6654" w:rsidRDefault="000006C2" w:rsidP="00181AD8">
      <w:pPr>
        <w:spacing w:after="60"/>
        <w:ind w:left="567"/>
        <w:rPr>
          <w:color w:val="002060"/>
        </w:rPr>
      </w:pPr>
      <w:r>
        <w:rPr>
          <w:noProof/>
          <w:color w:val="002060"/>
        </w:rPr>
        <w:lastRenderedPageBreak/>
        <w:drawing>
          <wp:anchor distT="0" distB="0" distL="114300" distR="114300" simplePos="0" relativeHeight="251679744" behindDoc="1" locked="0" layoutInCell="1" allowOverlap="1" wp14:anchorId="0015B833" wp14:editId="08D0FA82">
            <wp:simplePos x="0" y="0"/>
            <wp:positionH relativeFrom="column">
              <wp:posOffset>6838950</wp:posOffset>
            </wp:positionH>
            <wp:positionV relativeFrom="paragraph">
              <wp:posOffset>-323215</wp:posOffset>
            </wp:positionV>
            <wp:extent cx="1914525" cy="814705"/>
            <wp:effectExtent l="0" t="0" r="0" b="4445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814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78720" behindDoc="1" locked="0" layoutInCell="1" allowOverlap="1" wp14:anchorId="64AC7290" wp14:editId="1EAD7D45">
            <wp:simplePos x="0" y="0"/>
            <wp:positionH relativeFrom="column">
              <wp:posOffset>8753475</wp:posOffset>
            </wp:positionH>
            <wp:positionV relativeFrom="paragraph">
              <wp:posOffset>-275590</wp:posOffset>
            </wp:positionV>
            <wp:extent cx="1265755" cy="657860"/>
            <wp:effectExtent l="0" t="0" r="0" b="8890"/>
            <wp:wrapNone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5755" cy="657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71DD42" w14:textId="2782C37B" w:rsidR="00AA6654" w:rsidRDefault="00AA6654" w:rsidP="00181AD8">
      <w:pPr>
        <w:spacing w:after="60"/>
        <w:ind w:left="567"/>
        <w:rPr>
          <w:color w:val="002060"/>
        </w:rPr>
      </w:pPr>
    </w:p>
    <w:tbl>
      <w:tblPr>
        <w:tblStyle w:val="Tabellenraster"/>
        <w:tblpPr w:leftFromText="141" w:rightFromText="141" w:vertAnchor="text" w:tblpXSpec="center" w:tblpY="466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5386"/>
        <w:gridCol w:w="2694"/>
        <w:gridCol w:w="2562"/>
        <w:gridCol w:w="1126"/>
        <w:gridCol w:w="1096"/>
      </w:tblGrid>
      <w:tr w:rsidR="00181AD8" w:rsidRPr="00B52834" w14:paraId="6BB6DCA6" w14:textId="77777777" w:rsidTr="00487212">
        <w:tc>
          <w:tcPr>
            <w:tcW w:w="14277" w:type="dxa"/>
            <w:gridSpan w:val="6"/>
            <w:shd w:val="clear" w:color="auto" w:fill="DEEAF6" w:themeFill="accent1" w:themeFillTint="33"/>
          </w:tcPr>
          <w:p w14:paraId="3F0021C4" w14:textId="77777777" w:rsidR="00181AD8" w:rsidRDefault="00D5033F" w:rsidP="00D5033F">
            <w:pPr>
              <w:tabs>
                <w:tab w:val="left" w:pos="5085"/>
                <w:tab w:val="center" w:pos="7030"/>
              </w:tabs>
              <w:spacing w:before="40" w:after="40"/>
              <w:rPr>
                <w:b/>
                <w:color w:val="002060"/>
                <w:szCs w:val="20"/>
              </w:rPr>
            </w:pPr>
            <w:r>
              <w:rPr>
                <w:b/>
                <w:color w:val="002060"/>
                <w:szCs w:val="20"/>
              </w:rPr>
              <w:tab/>
            </w:r>
            <w:r>
              <w:rPr>
                <w:b/>
                <w:color w:val="002060"/>
                <w:szCs w:val="20"/>
              </w:rPr>
              <w:tab/>
            </w:r>
            <w:r w:rsidR="00181AD8" w:rsidRPr="00F5661E">
              <w:rPr>
                <w:b/>
                <w:color w:val="002060"/>
                <w:szCs w:val="20"/>
              </w:rPr>
              <w:t>Zehntausend-Gründe-Kampagne 2021</w:t>
            </w:r>
          </w:p>
          <w:p w14:paraId="031C3200" w14:textId="77777777" w:rsidR="00181AD8" w:rsidRPr="005C4C63" w:rsidRDefault="00181AD8" w:rsidP="00177B30">
            <w:pPr>
              <w:spacing w:before="40" w:after="40"/>
              <w:jc w:val="center"/>
              <w:rPr>
                <w:b/>
                <w:color w:val="002060"/>
                <w:sz w:val="18"/>
                <w:szCs w:val="20"/>
              </w:rPr>
            </w:pPr>
            <w:r>
              <w:rPr>
                <w:b/>
                <w:color w:val="002060"/>
                <w:sz w:val="18"/>
                <w:szCs w:val="20"/>
              </w:rPr>
              <w:t>www.</w:t>
            </w:r>
            <w:r w:rsidRPr="00867F09">
              <w:rPr>
                <w:b/>
                <w:color w:val="002060"/>
                <w:sz w:val="18"/>
                <w:szCs w:val="20"/>
              </w:rPr>
              <w:t>frans-hilft.de/rueckblick-zehntausend-gruende-welttag-der-suizidpraevention-2021/</w:t>
            </w:r>
          </w:p>
        </w:tc>
      </w:tr>
      <w:tr w:rsidR="00181AD8" w:rsidRPr="00B52834" w14:paraId="6C88164C" w14:textId="77777777" w:rsidTr="00177B30">
        <w:trPr>
          <w:trHeight w:val="644"/>
        </w:trPr>
        <w:tc>
          <w:tcPr>
            <w:tcW w:w="1413" w:type="dxa"/>
          </w:tcPr>
          <w:p w14:paraId="613BC46A" w14:textId="77777777" w:rsidR="00181AD8" w:rsidRPr="005C4C63" w:rsidRDefault="00181AD8" w:rsidP="00177B30">
            <w:pPr>
              <w:spacing w:before="120" w:after="120"/>
              <w:rPr>
                <w:b/>
                <w:color w:val="002060"/>
                <w:szCs w:val="20"/>
              </w:rPr>
            </w:pPr>
            <w:r w:rsidRPr="005C4C63">
              <w:rPr>
                <w:b/>
                <w:color w:val="002060"/>
                <w:szCs w:val="20"/>
              </w:rPr>
              <w:t>Art</w:t>
            </w:r>
          </w:p>
        </w:tc>
        <w:tc>
          <w:tcPr>
            <w:tcW w:w="5386" w:type="dxa"/>
          </w:tcPr>
          <w:p w14:paraId="4CEB0DDE" w14:textId="77777777" w:rsidR="00181AD8" w:rsidRPr="005C4C63" w:rsidRDefault="00181AD8" w:rsidP="00177B30">
            <w:pPr>
              <w:spacing w:before="120" w:after="120"/>
              <w:rPr>
                <w:b/>
                <w:color w:val="002060"/>
                <w:szCs w:val="20"/>
              </w:rPr>
            </w:pPr>
            <w:r w:rsidRPr="005C4C63">
              <w:rPr>
                <w:b/>
                <w:color w:val="002060"/>
                <w:szCs w:val="20"/>
              </w:rPr>
              <w:t>Titel</w:t>
            </w:r>
            <w:r>
              <w:rPr>
                <w:b/>
                <w:color w:val="002060"/>
                <w:szCs w:val="20"/>
              </w:rPr>
              <w:t>/Motiv</w:t>
            </w:r>
          </w:p>
        </w:tc>
        <w:tc>
          <w:tcPr>
            <w:tcW w:w="2694" w:type="dxa"/>
          </w:tcPr>
          <w:p w14:paraId="707FE50C" w14:textId="77777777" w:rsidR="00181AD8" w:rsidRPr="005C4C63" w:rsidRDefault="00181AD8" w:rsidP="00177B30">
            <w:pPr>
              <w:spacing w:before="120" w:after="120"/>
              <w:rPr>
                <w:b/>
                <w:color w:val="002060"/>
                <w:szCs w:val="20"/>
              </w:rPr>
            </w:pPr>
            <w:r w:rsidRPr="005C4C63">
              <w:rPr>
                <w:b/>
                <w:color w:val="002060"/>
                <w:szCs w:val="20"/>
              </w:rPr>
              <w:t>Zielgruppe</w:t>
            </w:r>
          </w:p>
        </w:tc>
        <w:tc>
          <w:tcPr>
            <w:tcW w:w="2562" w:type="dxa"/>
          </w:tcPr>
          <w:p w14:paraId="7582F0AC" w14:textId="77777777" w:rsidR="00181AD8" w:rsidRPr="005C4C63" w:rsidRDefault="00181AD8" w:rsidP="00177B30">
            <w:pPr>
              <w:spacing w:before="120" w:after="120"/>
              <w:rPr>
                <w:b/>
                <w:color w:val="002060"/>
                <w:szCs w:val="20"/>
              </w:rPr>
            </w:pPr>
            <w:r w:rsidRPr="005C4C63">
              <w:rPr>
                <w:b/>
                <w:color w:val="002060"/>
                <w:szCs w:val="20"/>
              </w:rPr>
              <w:t>Inhalt</w:t>
            </w:r>
            <w:r>
              <w:rPr>
                <w:b/>
                <w:color w:val="002060"/>
                <w:szCs w:val="20"/>
              </w:rPr>
              <w:t>/Message</w:t>
            </w:r>
          </w:p>
        </w:tc>
        <w:tc>
          <w:tcPr>
            <w:tcW w:w="1126" w:type="dxa"/>
          </w:tcPr>
          <w:p w14:paraId="3B57E54E" w14:textId="77777777" w:rsidR="00181AD8" w:rsidRPr="005C4C63" w:rsidRDefault="00181AD8" w:rsidP="00177B30">
            <w:pPr>
              <w:spacing w:before="120"/>
              <w:rPr>
                <w:b/>
                <w:color w:val="002060"/>
                <w:szCs w:val="20"/>
              </w:rPr>
            </w:pPr>
            <w:r w:rsidRPr="005C4C63">
              <w:rPr>
                <w:b/>
                <w:color w:val="002060"/>
                <w:szCs w:val="20"/>
              </w:rPr>
              <w:t>Stückzahl</w:t>
            </w:r>
            <w:r>
              <w:rPr>
                <w:b/>
                <w:color w:val="002060"/>
                <w:szCs w:val="20"/>
              </w:rPr>
              <w:t xml:space="preserve"> Postkarte</w:t>
            </w:r>
          </w:p>
        </w:tc>
        <w:tc>
          <w:tcPr>
            <w:tcW w:w="1096" w:type="dxa"/>
          </w:tcPr>
          <w:p w14:paraId="3604ADB0" w14:textId="77777777" w:rsidR="00181AD8" w:rsidRPr="005C4C63" w:rsidRDefault="00181AD8" w:rsidP="00177B30">
            <w:pPr>
              <w:spacing w:before="120"/>
              <w:rPr>
                <w:b/>
                <w:color w:val="002060"/>
                <w:szCs w:val="20"/>
              </w:rPr>
            </w:pPr>
            <w:r w:rsidRPr="005C4C63">
              <w:rPr>
                <w:b/>
                <w:color w:val="002060"/>
                <w:szCs w:val="20"/>
              </w:rPr>
              <w:t>Stückzahl</w:t>
            </w:r>
            <w:r>
              <w:rPr>
                <w:b/>
                <w:color w:val="002060"/>
                <w:szCs w:val="20"/>
              </w:rPr>
              <w:t xml:space="preserve"> Plakat</w:t>
            </w:r>
            <w:r w:rsidR="00D5033F">
              <w:rPr>
                <w:b/>
                <w:color w:val="002060"/>
                <w:szCs w:val="20"/>
              </w:rPr>
              <w:t>*</w:t>
            </w:r>
          </w:p>
        </w:tc>
      </w:tr>
      <w:tr w:rsidR="00181AD8" w:rsidRPr="00B52834" w14:paraId="0CC2E085" w14:textId="77777777" w:rsidTr="00177B30">
        <w:tc>
          <w:tcPr>
            <w:tcW w:w="1413" w:type="dxa"/>
            <w:vMerge w:val="restart"/>
          </w:tcPr>
          <w:p w14:paraId="3BCC47E3" w14:textId="77777777" w:rsidR="00181AD8" w:rsidRDefault="00181AD8" w:rsidP="00177B30">
            <w:pPr>
              <w:rPr>
                <w:rFonts w:ascii="Calibri" w:eastAsia="Times New Roman" w:hAnsi="Calibri" w:cs="Calibri"/>
                <w:color w:val="002060"/>
                <w:szCs w:val="19"/>
                <w:lang w:eastAsia="de-DE"/>
              </w:rPr>
            </w:pPr>
          </w:p>
          <w:p w14:paraId="26EEA70F" w14:textId="77777777" w:rsidR="00181AD8" w:rsidRDefault="00181AD8" w:rsidP="00177B30">
            <w:pPr>
              <w:rPr>
                <w:rFonts w:ascii="Calibri" w:eastAsia="Times New Roman" w:hAnsi="Calibri" w:cs="Calibri"/>
                <w:color w:val="002060"/>
                <w:szCs w:val="19"/>
                <w:lang w:eastAsia="de-DE"/>
              </w:rPr>
            </w:pPr>
          </w:p>
          <w:p w14:paraId="2C8BAAE4" w14:textId="77777777" w:rsidR="00181AD8" w:rsidRDefault="00181AD8" w:rsidP="00177B30">
            <w:pPr>
              <w:rPr>
                <w:rFonts w:ascii="Calibri" w:eastAsia="Times New Roman" w:hAnsi="Calibri" w:cs="Calibri"/>
                <w:color w:val="002060"/>
                <w:szCs w:val="19"/>
                <w:lang w:eastAsia="de-DE"/>
              </w:rPr>
            </w:pPr>
          </w:p>
          <w:p w14:paraId="0527A866" w14:textId="77777777" w:rsidR="00181AD8" w:rsidRDefault="00181AD8" w:rsidP="00177B30">
            <w:pPr>
              <w:rPr>
                <w:rFonts w:ascii="Calibri" w:eastAsia="Times New Roman" w:hAnsi="Calibri" w:cs="Calibri"/>
                <w:color w:val="002060"/>
                <w:szCs w:val="19"/>
                <w:lang w:eastAsia="de-DE"/>
              </w:rPr>
            </w:pPr>
          </w:p>
          <w:p w14:paraId="5D74140A" w14:textId="77777777" w:rsidR="00181AD8" w:rsidRDefault="00181AD8" w:rsidP="00177B30">
            <w:pPr>
              <w:rPr>
                <w:rFonts w:ascii="Calibri" w:eastAsia="Times New Roman" w:hAnsi="Calibri" w:cs="Calibri"/>
                <w:color w:val="002060"/>
                <w:szCs w:val="19"/>
                <w:lang w:eastAsia="de-DE"/>
              </w:rPr>
            </w:pPr>
          </w:p>
          <w:p w14:paraId="4931AC4F" w14:textId="77777777" w:rsidR="00181AD8" w:rsidRDefault="00181AD8" w:rsidP="00177B30">
            <w:pPr>
              <w:rPr>
                <w:rFonts w:ascii="Calibri" w:eastAsia="Times New Roman" w:hAnsi="Calibri" w:cs="Calibri"/>
                <w:color w:val="002060"/>
                <w:szCs w:val="19"/>
                <w:lang w:eastAsia="de-DE"/>
              </w:rPr>
            </w:pPr>
          </w:p>
          <w:p w14:paraId="11AC2307" w14:textId="77777777" w:rsidR="00181AD8" w:rsidRDefault="00181AD8" w:rsidP="00177B30">
            <w:pPr>
              <w:rPr>
                <w:rFonts w:ascii="Calibri" w:eastAsia="Times New Roman" w:hAnsi="Calibri" w:cs="Calibri"/>
                <w:color w:val="002060"/>
                <w:szCs w:val="19"/>
                <w:lang w:eastAsia="de-DE"/>
              </w:rPr>
            </w:pPr>
          </w:p>
          <w:p w14:paraId="13C86C3B" w14:textId="77777777" w:rsidR="00181AD8" w:rsidRDefault="00181AD8" w:rsidP="00177B30">
            <w:pPr>
              <w:rPr>
                <w:rFonts w:ascii="Calibri" w:eastAsia="Times New Roman" w:hAnsi="Calibri" w:cs="Calibri"/>
                <w:color w:val="002060"/>
                <w:szCs w:val="19"/>
                <w:lang w:eastAsia="de-DE"/>
              </w:rPr>
            </w:pPr>
          </w:p>
          <w:p w14:paraId="0AECDF1D" w14:textId="77777777" w:rsidR="00181AD8" w:rsidRDefault="00181AD8" w:rsidP="00177B30">
            <w:pPr>
              <w:rPr>
                <w:rFonts w:ascii="Calibri" w:eastAsia="Times New Roman" w:hAnsi="Calibri" w:cs="Calibri"/>
                <w:color w:val="002060"/>
                <w:szCs w:val="19"/>
                <w:lang w:eastAsia="de-DE"/>
              </w:rPr>
            </w:pPr>
          </w:p>
          <w:p w14:paraId="3C38208B" w14:textId="77777777" w:rsidR="00181AD8" w:rsidRDefault="00181AD8" w:rsidP="00177B30">
            <w:pPr>
              <w:rPr>
                <w:rFonts w:ascii="Calibri" w:eastAsia="Times New Roman" w:hAnsi="Calibri" w:cs="Calibri"/>
                <w:color w:val="002060"/>
                <w:szCs w:val="19"/>
                <w:lang w:eastAsia="de-DE"/>
              </w:rPr>
            </w:pPr>
          </w:p>
          <w:p w14:paraId="50455980" w14:textId="77777777" w:rsidR="00181AD8" w:rsidRDefault="00181AD8" w:rsidP="00177B30">
            <w:pPr>
              <w:rPr>
                <w:rFonts w:ascii="Calibri" w:eastAsia="Times New Roman" w:hAnsi="Calibri" w:cs="Calibri"/>
                <w:color w:val="002060"/>
                <w:szCs w:val="19"/>
                <w:lang w:eastAsia="de-DE"/>
              </w:rPr>
            </w:pPr>
          </w:p>
          <w:p w14:paraId="0F8757A6" w14:textId="77777777" w:rsidR="00181AD8" w:rsidRDefault="00181AD8" w:rsidP="00177B30">
            <w:pPr>
              <w:rPr>
                <w:rFonts w:ascii="Calibri" w:eastAsia="Times New Roman" w:hAnsi="Calibri" w:cs="Calibri"/>
                <w:color w:val="002060"/>
                <w:szCs w:val="19"/>
                <w:lang w:eastAsia="de-DE"/>
              </w:rPr>
            </w:pPr>
          </w:p>
          <w:p w14:paraId="563A2E1B" w14:textId="77777777" w:rsidR="00181AD8" w:rsidRPr="006A3CFD" w:rsidRDefault="00181AD8" w:rsidP="00177B30">
            <w:pPr>
              <w:rPr>
                <w:rFonts w:ascii="Calibri" w:eastAsia="Times New Roman" w:hAnsi="Calibri" w:cs="Calibri"/>
                <w:color w:val="002060"/>
                <w:szCs w:val="19"/>
                <w:lang w:eastAsia="de-DE"/>
              </w:rPr>
            </w:pPr>
            <w:r w:rsidRPr="006A3CFD">
              <w:rPr>
                <w:rFonts w:ascii="Calibri" w:eastAsia="Times New Roman" w:hAnsi="Calibri" w:cs="Calibri"/>
                <w:color w:val="002060"/>
                <w:szCs w:val="19"/>
                <w:lang w:eastAsia="de-DE"/>
              </w:rPr>
              <w:t>Postkarte/</w:t>
            </w:r>
          </w:p>
          <w:p w14:paraId="1107A17F" w14:textId="77777777" w:rsidR="00181AD8" w:rsidRPr="006A3CFD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</w:pPr>
            <w:r w:rsidRPr="006A3CFD">
              <w:rPr>
                <w:rFonts w:ascii="Calibri" w:eastAsia="Times New Roman" w:hAnsi="Calibri" w:cs="Calibri"/>
                <w:color w:val="002060"/>
                <w:szCs w:val="19"/>
                <w:lang w:eastAsia="de-DE"/>
              </w:rPr>
              <w:t>Din A1 Plakat</w:t>
            </w:r>
          </w:p>
        </w:tc>
        <w:tc>
          <w:tcPr>
            <w:tcW w:w="5386" w:type="dxa"/>
            <w:vAlign w:val="bottom"/>
          </w:tcPr>
          <w:p w14:paraId="6CCB36E3" w14:textId="77777777" w:rsidR="00181AD8" w:rsidRPr="006A3CFD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</w:pPr>
            <w:r w:rsidRPr="006A3CFD"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  <w:t>Bärbel Schäfer (Moderatorin und Autorin)</w:t>
            </w:r>
          </w:p>
          <w:p w14:paraId="4B0593AE" w14:textId="77777777" w:rsidR="00181AD8" w:rsidRPr="006A3CFD" w:rsidRDefault="00181AD8" w:rsidP="00177B30">
            <w:pP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</w:pPr>
            <w: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>„Reden kann Leben retten!“</w:t>
            </w:r>
          </w:p>
        </w:tc>
        <w:tc>
          <w:tcPr>
            <w:tcW w:w="2694" w:type="dxa"/>
            <w:vMerge w:val="restart"/>
          </w:tcPr>
          <w:p w14:paraId="2FFF65BC" w14:textId="77777777" w:rsidR="00181AD8" w:rsidRDefault="00181AD8" w:rsidP="00177B30">
            <w:pPr>
              <w:jc w:val="center"/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  <w:p w14:paraId="73EEA9DF" w14:textId="77777777" w:rsidR="00181AD8" w:rsidRDefault="00181AD8" w:rsidP="00177B30">
            <w:pPr>
              <w:jc w:val="center"/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  <w:p w14:paraId="25F7C247" w14:textId="77777777" w:rsidR="00181AD8" w:rsidRDefault="00181AD8" w:rsidP="00177B30">
            <w:pPr>
              <w:jc w:val="center"/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  <w:p w14:paraId="2CE4F7C9" w14:textId="77777777" w:rsidR="00181AD8" w:rsidRDefault="00181AD8" w:rsidP="00177B30">
            <w:pPr>
              <w:jc w:val="center"/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  <w:p w14:paraId="67029343" w14:textId="77777777" w:rsidR="00181AD8" w:rsidRDefault="00181AD8" w:rsidP="00177B30">
            <w:pPr>
              <w:jc w:val="center"/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  <w:p w14:paraId="68D868D9" w14:textId="77777777" w:rsidR="00181AD8" w:rsidRDefault="00181AD8" w:rsidP="00177B30">
            <w:pPr>
              <w:jc w:val="center"/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  <w:p w14:paraId="513B422B" w14:textId="77777777" w:rsidR="00181AD8" w:rsidRDefault="00181AD8" w:rsidP="00177B30">
            <w:pPr>
              <w:jc w:val="center"/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  <w:p w14:paraId="696656B1" w14:textId="77777777" w:rsidR="00181AD8" w:rsidRDefault="00181AD8" w:rsidP="00177B30">
            <w:pPr>
              <w:jc w:val="center"/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  <w:p w14:paraId="1618B3CC" w14:textId="77777777" w:rsidR="00181AD8" w:rsidRDefault="00181AD8" w:rsidP="00177B30">
            <w:pPr>
              <w:jc w:val="center"/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  <w:p w14:paraId="4CB65760" w14:textId="77777777" w:rsidR="00181AD8" w:rsidRDefault="00181AD8" w:rsidP="00177B30">
            <w:pPr>
              <w:jc w:val="center"/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  <w:p w14:paraId="0A42D58B" w14:textId="77777777" w:rsidR="00181AD8" w:rsidRDefault="00181AD8" w:rsidP="00177B30">
            <w:pPr>
              <w:jc w:val="center"/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  <w:p w14:paraId="4106FCE7" w14:textId="77777777" w:rsidR="00181AD8" w:rsidRDefault="00181AD8" w:rsidP="00177B30">
            <w:pPr>
              <w:jc w:val="center"/>
              <w:rPr>
                <w:rFonts w:ascii="Calibri" w:eastAsia="Times New Roman" w:hAnsi="Calibri" w:cs="Calibri"/>
                <w:color w:val="002060"/>
                <w:szCs w:val="20"/>
                <w:lang w:eastAsia="de-DE"/>
              </w:rPr>
            </w:pPr>
          </w:p>
          <w:p w14:paraId="442107BA" w14:textId="77777777" w:rsidR="00181AD8" w:rsidRDefault="00181AD8" w:rsidP="00177B30">
            <w:pPr>
              <w:jc w:val="center"/>
              <w:rPr>
                <w:rFonts w:ascii="Calibri" w:eastAsia="Times New Roman" w:hAnsi="Calibri" w:cs="Calibri"/>
                <w:color w:val="002060"/>
                <w:szCs w:val="20"/>
                <w:lang w:eastAsia="de-DE"/>
              </w:rPr>
            </w:pPr>
          </w:p>
          <w:p w14:paraId="4232544B" w14:textId="77777777" w:rsidR="00181AD8" w:rsidRDefault="00181AD8" w:rsidP="00177B30">
            <w:pPr>
              <w:jc w:val="center"/>
              <w:rPr>
                <w:rFonts w:ascii="Calibri" w:eastAsia="Times New Roman" w:hAnsi="Calibri" w:cs="Calibri"/>
                <w:color w:val="002060"/>
                <w:szCs w:val="20"/>
                <w:lang w:eastAsia="de-DE"/>
              </w:rPr>
            </w:pPr>
          </w:p>
          <w:p w14:paraId="1FD8A667" w14:textId="77777777" w:rsidR="00181AD8" w:rsidRPr="00B52834" w:rsidRDefault="00181AD8" w:rsidP="00177B30">
            <w:pPr>
              <w:jc w:val="center"/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  <w:r>
              <w:rPr>
                <w:rFonts w:ascii="Calibri" w:eastAsia="Times New Roman" w:hAnsi="Calibri" w:cs="Calibri"/>
                <w:color w:val="002060"/>
                <w:szCs w:val="20"/>
                <w:lang w:eastAsia="de-DE"/>
              </w:rPr>
              <w:t>Allgemeinbevölkerung</w:t>
            </w:r>
            <w:r>
              <w:rPr>
                <w:rFonts w:ascii="Calibri" w:eastAsia="Times New Roman" w:hAnsi="Calibri" w:cs="Calibri"/>
                <w:color w:val="002060"/>
                <w:szCs w:val="20"/>
                <w:lang w:eastAsia="de-DE"/>
              </w:rPr>
              <w:br/>
              <w:t>Betroffene</w:t>
            </w:r>
            <w:r>
              <w:rPr>
                <w:rFonts w:ascii="Calibri" w:eastAsia="Times New Roman" w:hAnsi="Calibri" w:cs="Calibri"/>
                <w:color w:val="002060"/>
                <w:szCs w:val="20"/>
                <w:lang w:eastAsia="de-DE"/>
              </w:rPr>
              <w:br/>
            </w:r>
            <w:r w:rsidRPr="00F5661E">
              <w:rPr>
                <w:rFonts w:ascii="Calibri" w:eastAsia="Times New Roman" w:hAnsi="Calibri" w:cs="Calibri"/>
                <w:color w:val="002060"/>
                <w:szCs w:val="20"/>
                <w:lang w:eastAsia="de-DE"/>
              </w:rPr>
              <w:t>Umfeld von Betroffenen</w:t>
            </w:r>
          </w:p>
        </w:tc>
        <w:tc>
          <w:tcPr>
            <w:tcW w:w="2562" w:type="dxa"/>
            <w:vMerge w:val="restart"/>
          </w:tcPr>
          <w:p w14:paraId="55747923" w14:textId="77777777" w:rsidR="00181AD8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  <w:p w14:paraId="705804A3" w14:textId="77777777" w:rsidR="00181AD8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  <w:p w14:paraId="7BB6C1A5" w14:textId="77777777" w:rsidR="00181AD8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  <w:p w14:paraId="2D2FCE74" w14:textId="77777777" w:rsidR="00181AD8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  <w:p w14:paraId="1E100731" w14:textId="77777777" w:rsidR="00181AD8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  <w:p w14:paraId="67F0AE7A" w14:textId="77777777" w:rsidR="00181AD8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  <w:p w14:paraId="176269B2" w14:textId="77777777" w:rsidR="00181AD8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  <w:p w14:paraId="357D904E" w14:textId="77777777" w:rsidR="00181AD8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  <w:p w14:paraId="2D15D47B" w14:textId="77777777" w:rsidR="00181AD8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  <w:p w14:paraId="39854BD9" w14:textId="77777777" w:rsidR="00181AD8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  <w:p w14:paraId="49BBA384" w14:textId="77777777" w:rsidR="00181AD8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  <w:p w14:paraId="3E7CD712" w14:textId="77777777" w:rsidR="00181AD8" w:rsidRDefault="00181AD8" w:rsidP="00177B30">
            <w:pPr>
              <w:rPr>
                <w:rFonts w:ascii="Calibri" w:eastAsia="Times New Roman" w:hAnsi="Calibri" w:cs="Calibri"/>
                <w:color w:val="002060"/>
                <w:szCs w:val="20"/>
                <w:lang w:eastAsia="de-DE"/>
              </w:rPr>
            </w:pPr>
          </w:p>
          <w:p w14:paraId="56539864" w14:textId="77777777" w:rsidR="00181AD8" w:rsidRDefault="00181AD8" w:rsidP="00177B30">
            <w:pPr>
              <w:rPr>
                <w:rFonts w:ascii="Calibri" w:eastAsia="Times New Roman" w:hAnsi="Calibri" w:cs="Calibri"/>
                <w:color w:val="002060"/>
                <w:szCs w:val="20"/>
                <w:lang w:eastAsia="de-DE"/>
              </w:rPr>
            </w:pPr>
          </w:p>
          <w:p w14:paraId="600A1FC6" w14:textId="77777777" w:rsidR="00181AD8" w:rsidRDefault="00181AD8" w:rsidP="00177B30">
            <w:pPr>
              <w:rPr>
                <w:rFonts w:ascii="Calibri" w:eastAsia="Times New Roman" w:hAnsi="Calibri" w:cs="Calibri"/>
                <w:color w:val="002060"/>
                <w:szCs w:val="20"/>
                <w:lang w:eastAsia="de-DE"/>
              </w:rPr>
            </w:pPr>
          </w:p>
          <w:p w14:paraId="7F71DAE6" w14:textId="77777777" w:rsidR="00181AD8" w:rsidRPr="00B52834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  <w:r w:rsidRPr="00F5661E">
              <w:rPr>
                <w:rFonts w:ascii="Calibri" w:eastAsia="Times New Roman" w:hAnsi="Calibri" w:cs="Calibri"/>
                <w:color w:val="002060"/>
                <w:szCs w:val="20"/>
                <w:lang w:eastAsia="de-DE"/>
              </w:rPr>
              <w:t>Thema entstigmatisieren, aufklären, auf Hilfsangebote hinweisen</w:t>
            </w:r>
          </w:p>
        </w:tc>
        <w:sdt>
          <w:sdtPr>
            <w:rPr>
              <w:color w:val="002060"/>
              <w:sz w:val="20"/>
              <w:szCs w:val="20"/>
            </w:rPr>
            <w:id w:val="-650524636"/>
            <w:placeholder>
              <w:docPart w:val="D33EC851AE344264B683D0AB6155D6D5"/>
            </w:placeholder>
          </w:sdtPr>
          <w:sdtEndPr/>
          <w:sdtContent>
            <w:tc>
              <w:tcPr>
                <w:tcW w:w="1126" w:type="dxa"/>
              </w:tcPr>
              <w:p w14:paraId="4DE79FF1" w14:textId="77777777" w:rsidR="00181AD8" w:rsidRPr="00B52834" w:rsidRDefault="00181AD8" w:rsidP="00177B30">
                <w:pPr>
                  <w:rPr>
                    <w:color w:val="002060"/>
                    <w:sz w:val="18"/>
                    <w:szCs w:val="20"/>
                  </w:rPr>
                </w:pPr>
                <w:r w:rsidRPr="00DD71DE">
                  <w:rPr>
                    <w:color w:val="002060"/>
                    <w:sz w:val="18"/>
                    <w:szCs w:val="20"/>
                  </w:rPr>
                  <w:t xml:space="preserve"> Nicht mehr vorrätig</w:t>
                </w:r>
                <w:r w:rsidRPr="000E7380">
                  <w:rPr>
                    <w:color w:val="00206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-399827953"/>
            <w:placeholder>
              <w:docPart w:val="A6ADDDC5328F4570ACFC76BD5E356CE9"/>
            </w:placeholder>
            <w:showingPlcHdr/>
          </w:sdtPr>
          <w:sdtEndPr/>
          <w:sdtContent>
            <w:tc>
              <w:tcPr>
                <w:tcW w:w="1096" w:type="dxa"/>
              </w:tcPr>
              <w:p w14:paraId="49EFBA17" w14:textId="77777777" w:rsidR="00181AD8" w:rsidRPr="00B52834" w:rsidRDefault="00181AD8" w:rsidP="00177B30">
                <w:pPr>
                  <w:rPr>
                    <w:color w:val="002060"/>
                    <w:sz w:val="18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181AD8" w:rsidRPr="00B52834" w14:paraId="20B485AE" w14:textId="77777777" w:rsidTr="00177B30">
        <w:tc>
          <w:tcPr>
            <w:tcW w:w="1413" w:type="dxa"/>
            <w:vMerge/>
          </w:tcPr>
          <w:p w14:paraId="2B2C11D4" w14:textId="77777777" w:rsidR="00181AD8" w:rsidRPr="006A3CFD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</w:pPr>
          </w:p>
        </w:tc>
        <w:tc>
          <w:tcPr>
            <w:tcW w:w="5386" w:type="dxa"/>
            <w:vAlign w:val="bottom"/>
          </w:tcPr>
          <w:p w14:paraId="54B4BEBE" w14:textId="77777777" w:rsidR="00181AD8" w:rsidRPr="006A3CFD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</w:pPr>
            <w:r w:rsidRPr="006A3CFD"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  <w:t>Benne Schröder (Radiomoderator, YOU FM)</w:t>
            </w:r>
          </w:p>
          <w:p w14:paraId="350658DD" w14:textId="77777777" w:rsidR="00181AD8" w:rsidRPr="006A3CFD" w:rsidRDefault="00181AD8" w:rsidP="00177B30">
            <w:pP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</w:pPr>
            <w: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>„</w:t>
            </w:r>
            <w:r w:rsidRPr="006A3CFD"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>Nieman</w:t>
            </w:r>
            <w: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>d kann deinen Platz einnehmen!“</w:t>
            </w:r>
          </w:p>
        </w:tc>
        <w:tc>
          <w:tcPr>
            <w:tcW w:w="2694" w:type="dxa"/>
            <w:vMerge/>
          </w:tcPr>
          <w:p w14:paraId="4F8BE7F5" w14:textId="77777777" w:rsidR="00181AD8" w:rsidRPr="00B52834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</w:tc>
        <w:tc>
          <w:tcPr>
            <w:tcW w:w="2562" w:type="dxa"/>
            <w:vMerge/>
          </w:tcPr>
          <w:p w14:paraId="454E7B65" w14:textId="77777777" w:rsidR="00181AD8" w:rsidRPr="00B52834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</w:tc>
        <w:sdt>
          <w:sdtPr>
            <w:rPr>
              <w:color w:val="002060"/>
              <w:sz w:val="20"/>
              <w:szCs w:val="20"/>
            </w:rPr>
            <w:id w:val="1339811629"/>
            <w:placeholder>
              <w:docPart w:val="0C64EAF87C7A4C0EAFAD7E4F247A9B96"/>
            </w:placeholder>
            <w:showingPlcHdr/>
          </w:sdtPr>
          <w:sdtEndPr/>
          <w:sdtContent>
            <w:tc>
              <w:tcPr>
                <w:tcW w:w="1126" w:type="dxa"/>
              </w:tcPr>
              <w:p w14:paraId="6EE09FEA" w14:textId="77777777" w:rsidR="00181AD8" w:rsidRPr="00B52834" w:rsidRDefault="00181AD8" w:rsidP="00177B30">
                <w:pPr>
                  <w:rPr>
                    <w:color w:val="002060"/>
                    <w:sz w:val="18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197603082"/>
            <w:placeholder>
              <w:docPart w:val="A8A88FC69E484D138D71D6AE6ABDB486"/>
            </w:placeholder>
            <w:showingPlcHdr/>
          </w:sdtPr>
          <w:sdtEndPr/>
          <w:sdtContent>
            <w:tc>
              <w:tcPr>
                <w:tcW w:w="1096" w:type="dxa"/>
              </w:tcPr>
              <w:p w14:paraId="3A63C620" w14:textId="77777777" w:rsidR="00181AD8" w:rsidRPr="00B52834" w:rsidRDefault="00181AD8" w:rsidP="00177B30">
                <w:pPr>
                  <w:rPr>
                    <w:color w:val="002060"/>
                    <w:sz w:val="18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181AD8" w:rsidRPr="00B52834" w14:paraId="06A1BF78" w14:textId="77777777" w:rsidTr="00177B30">
        <w:tc>
          <w:tcPr>
            <w:tcW w:w="1413" w:type="dxa"/>
            <w:vMerge/>
          </w:tcPr>
          <w:p w14:paraId="487925B3" w14:textId="77777777" w:rsidR="00181AD8" w:rsidRPr="006A3CFD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</w:pPr>
          </w:p>
        </w:tc>
        <w:tc>
          <w:tcPr>
            <w:tcW w:w="5386" w:type="dxa"/>
            <w:vAlign w:val="bottom"/>
          </w:tcPr>
          <w:p w14:paraId="6AA8146C" w14:textId="77777777" w:rsidR="00181AD8" w:rsidRPr="006A3CFD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</w:pPr>
            <w:r w:rsidRPr="006A3CFD"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  <w:t>Markus Krösche (Sportvorstand Eintracht Frankfurt)</w:t>
            </w:r>
          </w:p>
          <w:p w14:paraId="4D246F9D" w14:textId="77777777" w:rsidR="00181AD8" w:rsidRPr="006A3CFD" w:rsidRDefault="00181AD8" w:rsidP="00177B30">
            <w:pP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</w:pPr>
            <w: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>„Bleib am Ball!“</w:t>
            </w:r>
          </w:p>
        </w:tc>
        <w:tc>
          <w:tcPr>
            <w:tcW w:w="2694" w:type="dxa"/>
            <w:vMerge/>
          </w:tcPr>
          <w:p w14:paraId="09DAC7F5" w14:textId="77777777" w:rsidR="00181AD8" w:rsidRPr="00B52834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</w:tc>
        <w:tc>
          <w:tcPr>
            <w:tcW w:w="2562" w:type="dxa"/>
            <w:vMerge/>
          </w:tcPr>
          <w:p w14:paraId="2935C764" w14:textId="77777777" w:rsidR="00181AD8" w:rsidRPr="00B52834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</w:tc>
        <w:sdt>
          <w:sdtPr>
            <w:rPr>
              <w:color w:val="002060"/>
              <w:sz w:val="20"/>
              <w:szCs w:val="20"/>
            </w:rPr>
            <w:id w:val="97683316"/>
            <w:placeholder>
              <w:docPart w:val="217FAC4E3AAC477A84A95C10F816C0C7"/>
            </w:placeholder>
          </w:sdtPr>
          <w:sdtEndPr/>
          <w:sdtContent>
            <w:tc>
              <w:tcPr>
                <w:tcW w:w="1126" w:type="dxa"/>
              </w:tcPr>
              <w:p w14:paraId="0F2F0273" w14:textId="77777777" w:rsidR="00181AD8" w:rsidRPr="00B52834" w:rsidRDefault="00181AD8" w:rsidP="00177B30">
                <w:pPr>
                  <w:rPr>
                    <w:color w:val="002060"/>
                    <w:sz w:val="18"/>
                    <w:szCs w:val="20"/>
                  </w:rPr>
                </w:pPr>
                <w:r>
                  <w:rPr>
                    <w:color w:val="002060"/>
                    <w:sz w:val="18"/>
                    <w:szCs w:val="20"/>
                  </w:rPr>
                  <w:t xml:space="preserve"> Nicht mehr vorrätig</w:t>
                </w:r>
                <w:r>
                  <w:rPr>
                    <w:color w:val="00206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-1556148395"/>
            <w:placeholder>
              <w:docPart w:val="087839DC9EC147718CF4CA2BD4383C3C"/>
            </w:placeholder>
            <w:showingPlcHdr/>
          </w:sdtPr>
          <w:sdtEndPr/>
          <w:sdtContent>
            <w:tc>
              <w:tcPr>
                <w:tcW w:w="1096" w:type="dxa"/>
              </w:tcPr>
              <w:p w14:paraId="197DB552" w14:textId="77777777" w:rsidR="00181AD8" w:rsidRPr="00B52834" w:rsidRDefault="00181AD8" w:rsidP="00177B30">
                <w:pPr>
                  <w:rPr>
                    <w:color w:val="002060"/>
                    <w:sz w:val="18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181AD8" w:rsidRPr="00B52834" w14:paraId="79BF29F4" w14:textId="77777777" w:rsidTr="00177B30">
        <w:tc>
          <w:tcPr>
            <w:tcW w:w="1413" w:type="dxa"/>
            <w:vMerge/>
          </w:tcPr>
          <w:p w14:paraId="063B064F" w14:textId="77777777" w:rsidR="00181AD8" w:rsidRPr="006A3CFD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</w:pPr>
          </w:p>
        </w:tc>
        <w:tc>
          <w:tcPr>
            <w:tcW w:w="5386" w:type="dxa"/>
            <w:vAlign w:val="bottom"/>
          </w:tcPr>
          <w:p w14:paraId="216DC284" w14:textId="77777777" w:rsidR="00181AD8" w:rsidRPr="006A3CFD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</w:pPr>
            <w:r w:rsidRPr="006A3CFD"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  <w:t>Matthias Keller (Sprecher, Musiker &amp; Entertainer)</w:t>
            </w:r>
          </w:p>
          <w:p w14:paraId="0ACC162D" w14:textId="77777777" w:rsidR="00181AD8" w:rsidRPr="006A3CFD" w:rsidRDefault="00181AD8" w:rsidP="00177B30">
            <w:pP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</w:pPr>
            <w: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>„</w:t>
            </w:r>
            <w:r w:rsidRPr="006A3CFD"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>Meine St</w:t>
            </w:r>
            <w: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>imme gegen die Sprachlosigkeit“</w:t>
            </w:r>
          </w:p>
        </w:tc>
        <w:tc>
          <w:tcPr>
            <w:tcW w:w="2694" w:type="dxa"/>
            <w:vMerge/>
          </w:tcPr>
          <w:p w14:paraId="527B761E" w14:textId="77777777" w:rsidR="00181AD8" w:rsidRPr="00B52834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</w:tc>
        <w:tc>
          <w:tcPr>
            <w:tcW w:w="2562" w:type="dxa"/>
            <w:vMerge/>
          </w:tcPr>
          <w:p w14:paraId="656F3875" w14:textId="77777777" w:rsidR="00181AD8" w:rsidRPr="00B52834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</w:tc>
        <w:sdt>
          <w:sdtPr>
            <w:rPr>
              <w:color w:val="002060"/>
              <w:sz w:val="20"/>
              <w:szCs w:val="20"/>
            </w:rPr>
            <w:id w:val="-2114042389"/>
            <w:placeholder>
              <w:docPart w:val="518CB3D442D447FA95D51157FA61CC58"/>
            </w:placeholder>
          </w:sdtPr>
          <w:sdtEndPr/>
          <w:sdtContent>
            <w:tc>
              <w:tcPr>
                <w:tcW w:w="1126" w:type="dxa"/>
              </w:tcPr>
              <w:p w14:paraId="76D5DF5B" w14:textId="77777777" w:rsidR="00181AD8" w:rsidRPr="00B52834" w:rsidRDefault="0031090A" w:rsidP="00177B30">
                <w:pPr>
                  <w:rPr>
                    <w:color w:val="002060"/>
                    <w:sz w:val="18"/>
                    <w:szCs w:val="20"/>
                  </w:rPr>
                </w:pPr>
                <w:r>
                  <w:rPr>
                    <w:color w:val="002060"/>
                    <w:sz w:val="18"/>
                    <w:szCs w:val="20"/>
                  </w:rPr>
                  <w:t xml:space="preserve"> Nicht mehr vorrätig</w:t>
                </w:r>
                <w:r w:rsidR="00181AD8" w:rsidRPr="000E7380">
                  <w:rPr>
                    <w:color w:val="00206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1194734036"/>
            <w:placeholder>
              <w:docPart w:val="DDFA05C269D147948B6C02B2AABCF9F7"/>
            </w:placeholder>
            <w:showingPlcHdr/>
          </w:sdtPr>
          <w:sdtEndPr/>
          <w:sdtContent>
            <w:tc>
              <w:tcPr>
                <w:tcW w:w="1096" w:type="dxa"/>
              </w:tcPr>
              <w:p w14:paraId="05E693C2" w14:textId="77777777" w:rsidR="00181AD8" w:rsidRPr="00B52834" w:rsidRDefault="00181AD8" w:rsidP="00177B30">
                <w:pPr>
                  <w:rPr>
                    <w:color w:val="002060"/>
                    <w:sz w:val="18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181AD8" w:rsidRPr="00B52834" w14:paraId="21AD8247" w14:textId="77777777" w:rsidTr="00177B30">
        <w:tc>
          <w:tcPr>
            <w:tcW w:w="1413" w:type="dxa"/>
            <w:vMerge/>
          </w:tcPr>
          <w:p w14:paraId="35B9637D" w14:textId="77777777" w:rsidR="00181AD8" w:rsidRPr="006A3CFD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</w:pPr>
          </w:p>
        </w:tc>
        <w:tc>
          <w:tcPr>
            <w:tcW w:w="5386" w:type="dxa"/>
            <w:vAlign w:val="bottom"/>
          </w:tcPr>
          <w:p w14:paraId="242A70FA" w14:textId="77777777" w:rsidR="00181AD8" w:rsidRPr="006A3CFD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</w:pPr>
            <w:r w:rsidRPr="006A3CFD"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  <w:t>Nadja Benaissa (Sängerin (No Angels)</w:t>
            </w:r>
          </w:p>
          <w:p w14:paraId="0B3CF400" w14:textId="77777777" w:rsidR="00181AD8" w:rsidRPr="006A3CFD" w:rsidRDefault="00181AD8" w:rsidP="00177B30">
            <w:pP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</w:pPr>
            <w: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>„Du bist stärker als du denkst!“</w:t>
            </w:r>
          </w:p>
        </w:tc>
        <w:tc>
          <w:tcPr>
            <w:tcW w:w="2694" w:type="dxa"/>
            <w:vMerge/>
          </w:tcPr>
          <w:p w14:paraId="3C695AEC" w14:textId="77777777" w:rsidR="00181AD8" w:rsidRPr="00B52834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</w:tc>
        <w:tc>
          <w:tcPr>
            <w:tcW w:w="2562" w:type="dxa"/>
            <w:vMerge/>
          </w:tcPr>
          <w:p w14:paraId="30D1EF0B" w14:textId="77777777" w:rsidR="00181AD8" w:rsidRPr="00B52834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</w:tc>
        <w:sdt>
          <w:sdtPr>
            <w:rPr>
              <w:color w:val="002060"/>
              <w:sz w:val="20"/>
              <w:szCs w:val="20"/>
            </w:rPr>
            <w:id w:val="-1482768711"/>
            <w:placeholder>
              <w:docPart w:val="3DF3C05AE6D44A01AF891FA2075A6406"/>
            </w:placeholder>
          </w:sdtPr>
          <w:sdtEndPr/>
          <w:sdtContent>
            <w:tc>
              <w:tcPr>
                <w:tcW w:w="1126" w:type="dxa"/>
              </w:tcPr>
              <w:p w14:paraId="00CC54A3" w14:textId="77777777" w:rsidR="00181AD8" w:rsidRPr="00B52834" w:rsidRDefault="00181AD8" w:rsidP="00177B30">
                <w:pPr>
                  <w:rPr>
                    <w:color w:val="002060"/>
                    <w:sz w:val="18"/>
                    <w:szCs w:val="20"/>
                  </w:rPr>
                </w:pPr>
                <w:r>
                  <w:rPr>
                    <w:color w:val="002060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color w:val="002060"/>
                      <w:sz w:val="20"/>
                      <w:szCs w:val="20"/>
                    </w:rPr>
                    <w:id w:val="-1968117523"/>
                    <w:placeholder>
                      <w:docPart w:val="6D92C6DAC5204337922CF9CD13E0CF7C"/>
                    </w:placeholder>
                  </w:sdtPr>
                  <w:sdtEndPr/>
                  <w:sdtContent>
                    <w:r w:rsidRPr="00DD71DE">
                      <w:rPr>
                        <w:color w:val="002060"/>
                        <w:sz w:val="18"/>
                        <w:szCs w:val="20"/>
                      </w:rPr>
                      <w:t xml:space="preserve"> Nicht mehr vorrätig</w:t>
                    </w:r>
                    <w:r w:rsidRPr="000E7380">
                      <w:rPr>
                        <w:color w:val="002060"/>
                        <w:sz w:val="20"/>
                        <w:szCs w:val="20"/>
                      </w:rPr>
                      <w:t xml:space="preserve"> </w:t>
                    </w:r>
                  </w:sdtContent>
                </w:sdt>
                <w:r>
                  <w:rPr>
                    <w:color w:val="00206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1249232852"/>
            <w:placeholder>
              <w:docPart w:val="C534D754CFCC4F0C8319141B46B4CF74"/>
            </w:placeholder>
            <w:showingPlcHdr/>
          </w:sdtPr>
          <w:sdtEndPr/>
          <w:sdtContent>
            <w:tc>
              <w:tcPr>
                <w:tcW w:w="1096" w:type="dxa"/>
              </w:tcPr>
              <w:p w14:paraId="39D7AA50" w14:textId="77777777" w:rsidR="00181AD8" w:rsidRPr="00B52834" w:rsidRDefault="00181AD8" w:rsidP="00177B30">
                <w:pPr>
                  <w:rPr>
                    <w:color w:val="002060"/>
                    <w:sz w:val="18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181AD8" w:rsidRPr="00B52834" w14:paraId="5F3E3F90" w14:textId="77777777" w:rsidTr="00177B30">
        <w:tc>
          <w:tcPr>
            <w:tcW w:w="1413" w:type="dxa"/>
            <w:vMerge/>
          </w:tcPr>
          <w:p w14:paraId="186B9A1D" w14:textId="77777777" w:rsidR="00181AD8" w:rsidRPr="006A3CFD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</w:pPr>
          </w:p>
        </w:tc>
        <w:tc>
          <w:tcPr>
            <w:tcW w:w="5386" w:type="dxa"/>
            <w:vAlign w:val="bottom"/>
          </w:tcPr>
          <w:p w14:paraId="7304067A" w14:textId="77777777" w:rsidR="00181AD8" w:rsidRPr="006A3CFD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</w:pPr>
            <w:r w:rsidRPr="006A3CFD"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  <w:t>Peter Wirth (Bahnbabo)</w:t>
            </w:r>
          </w:p>
          <w:p w14:paraId="7C795C25" w14:textId="77777777" w:rsidR="00181AD8" w:rsidRPr="006A3CFD" w:rsidRDefault="00181AD8" w:rsidP="00177B30">
            <w:pP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</w:pPr>
            <w: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>„</w:t>
            </w:r>
            <w:r w:rsidRPr="006A3CFD"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>Du bist wertvoll und agil, dieses Leb</w:t>
            </w:r>
            <w: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>en braucht dich. Bleib stabil!“</w:t>
            </w:r>
          </w:p>
        </w:tc>
        <w:tc>
          <w:tcPr>
            <w:tcW w:w="2694" w:type="dxa"/>
            <w:vMerge/>
          </w:tcPr>
          <w:p w14:paraId="56D0F1F3" w14:textId="77777777" w:rsidR="00181AD8" w:rsidRPr="00B52834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</w:tc>
        <w:tc>
          <w:tcPr>
            <w:tcW w:w="2562" w:type="dxa"/>
            <w:vMerge/>
          </w:tcPr>
          <w:p w14:paraId="28DED085" w14:textId="77777777" w:rsidR="00181AD8" w:rsidRPr="00B52834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</w:tc>
        <w:sdt>
          <w:sdtPr>
            <w:rPr>
              <w:color w:val="002060"/>
              <w:sz w:val="20"/>
              <w:szCs w:val="20"/>
            </w:rPr>
            <w:id w:val="1882437238"/>
            <w:placeholder>
              <w:docPart w:val="FC85B58639EB4F1FA20B1F0A55E211B0"/>
            </w:placeholder>
          </w:sdtPr>
          <w:sdtEndPr/>
          <w:sdtContent>
            <w:tc>
              <w:tcPr>
                <w:tcW w:w="1126" w:type="dxa"/>
              </w:tcPr>
              <w:p w14:paraId="06F23E9C" w14:textId="77777777" w:rsidR="00181AD8" w:rsidRPr="00B52834" w:rsidRDefault="00181AD8" w:rsidP="00177B30">
                <w:pPr>
                  <w:rPr>
                    <w:color w:val="002060"/>
                    <w:sz w:val="18"/>
                    <w:szCs w:val="20"/>
                  </w:rPr>
                </w:pPr>
                <w:r>
                  <w:rPr>
                    <w:color w:val="002060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color w:val="002060"/>
                      <w:sz w:val="20"/>
                      <w:szCs w:val="20"/>
                    </w:rPr>
                    <w:id w:val="-1017688402"/>
                    <w:placeholder>
                      <w:docPart w:val="213E6B837F57471288152B855F936CF3"/>
                    </w:placeholder>
                  </w:sdtPr>
                  <w:sdtEndPr/>
                  <w:sdtContent>
                    <w:r w:rsidRPr="00DD71DE">
                      <w:rPr>
                        <w:color w:val="002060"/>
                        <w:sz w:val="18"/>
                        <w:szCs w:val="20"/>
                      </w:rPr>
                      <w:t xml:space="preserve"> Nicht mehr vorrätig</w:t>
                    </w:r>
                    <w:r w:rsidRPr="000E7380">
                      <w:rPr>
                        <w:color w:val="002060"/>
                        <w:sz w:val="20"/>
                        <w:szCs w:val="20"/>
                      </w:rPr>
                      <w:t xml:space="preserve"> </w:t>
                    </w:r>
                  </w:sdtContent>
                </w:sdt>
                <w:r>
                  <w:rPr>
                    <w:color w:val="00206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-1761977541"/>
            <w:placeholder>
              <w:docPart w:val="46203021181947DFA0293C9CDF61FA0B"/>
            </w:placeholder>
            <w:showingPlcHdr/>
          </w:sdtPr>
          <w:sdtEndPr/>
          <w:sdtContent>
            <w:tc>
              <w:tcPr>
                <w:tcW w:w="1096" w:type="dxa"/>
              </w:tcPr>
              <w:p w14:paraId="1658944E" w14:textId="77777777" w:rsidR="00181AD8" w:rsidRPr="00B52834" w:rsidRDefault="00181AD8" w:rsidP="00177B30">
                <w:pPr>
                  <w:rPr>
                    <w:color w:val="002060"/>
                    <w:sz w:val="18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181AD8" w:rsidRPr="00B52834" w14:paraId="7724CBD9" w14:textId="77777777" w:rsidTr="00177B30">
        <w:tc>
          <w:tcPr>
            <w:tcW w:w="1413" w:type="dxa"/>
            <w:vMerge/>
          </w:tcPr>
          <w:p w14:paraId="72195F3C" w14:textId="77777777" w:rsidR="00181AD8" w:rsidRPr="006A3CFD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</w:pPr>
          </w:p>
        </w:tc>
        <w:tc>
          <w:tcPr>
            <w:tcW w:w="5386" w:type="dxa"/>
            <w:vAlign w:val="bottom"/>
          </w:tcPr>
          <w:p w14:paraId="52677E87" w14:textId="77777777" w:rsidR="00181AD8" w:rsidRPr="006A3CFD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</w:pPr>
            <w:r w:rsidRPr="006A3CFD"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  <w:t>Roberto Cappelluti (Moderator)</w:t>
            </w:r>
          </w:p>
          <w:p w14:paraId="676DD316" w14:textId="77777777" w:rsidR="00181AD8" w:rsidRPr="006A3CFD" w:rsidRDefault="00181AD8" w:rsidP="00177B30">
            <w:pP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</w:pPr>
            <w: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>„</w:t>
            </w:r>
            <w:r w:rsidRPr="006A3CFD"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 xml:space="preserve">Es </w:t>
            </w:r>
            <w: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>gibt immer eine andere Lösung!“</w:t>
            </w:r>
          </w:p>
        </w:tc>
        <w:tc>
          <w:tcPr>
            <w:tcW w:w="2694" w:type="dxa"/>
            <w:vMerge/>
          </w:tcPr>
          <w:p w14:paraId="7B47EF38" w14:textId="77777777" w:rsidR="00181AD8" w:rsidRPr="00B52834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</w:tc>
        <w:tc>
          <w:tcPr>
            <w:tcW w:w="2562" w:type="dxa"/>
            <w:vMerge/>
          </w:tcPr>
          <w:p w14:paraId="11B13DB1" w14:textId="77777777" w:rsidR="00181AD8" w:rsidRPr="00B52834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</w:tc>
        <w:sdt>
          <w:sdtPr>
            <w:rPr>
              <w:color w:val="002060"/>
              <w:sz w:val="20"/>
              <w:szCs w:val="20"/>
            </w:rPr>
            <w:id w:val="1014583602"/>
            <w:placeholder>
              <w:docPart w:val="E37CFA0BC56249958247731A14638CEA"/>
            </w:placeholder>
            <w:showingPlcHdr/>
          </w:sdtPr>
          <w:sdtEndPr/>
          <w:sdtContent>
            <w:tc>
              <w:tcPr>
                <w:tcW w:w="1126" w:type="dxa"/>
              </w:tcPr>
              <w:p w14:paraId="57987D00" w14:textId="77777777" w:rsidR="00181AD8" w:rsidRPr="00B52834" w:rsidRDefault="00181AD8" w:rsidP="00177B30">
                <w:pPr>
                  <w:rPr>
                    <w:color w:val="002060"/>
                    <w:sz w:val="18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-704485848"/>
            <w:placeholder>
              <w:docPart w:val="9244BA0502B0463F8C2172DE0786EAC7"/>
            </w:placeholder>
            <w:showingPlcHdr/>
          </w:sdtPr>
          <w:sdtEndPr/>
          <w:sdtContent>
            <w:tc>
              <w:tcPr>
                <w:tcW w:w="1096" w:type="dxa"/>
              </w:tcPr>
              <w:p w14:paraId="100050B4" w14:textId="77777777" w:rsidR="00181AD8" w:rsidRPr="00B52834" w:rsidRDefault="00181AD8" w:rsidP="00177B30">
                <w:pPr>
                  <w:rPr>
                    <w:color w:val="002060"/>
                    <w:sz w:val="18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181AD8" w:rsidRPr="00B52834" w14:paraId="656EC3C9" w14:textId="77777777" w:rsidTr="00177B30">
        <w:tc>
          <w:tcPr>
            <w:tcW w:w="1413" w:type="dxa"/>
            <w:vMerge/>
          </w:tcPr>
          <w:p w14:paraId="59AD4874" w14:textId="77777777" w:rsidR="00181AD8" w:rsidRPr="006A3CFD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</w:pPr>
          </w:p>
        </w:tc>
        <w:tc>
          <w:tcPr>
            <w:tcW w:w="5386" w:type="dxa"/>
            <w:vAlign w:val="bottom"/>
          </w:tcPr>
          <w:p w14:paraId="67C17775" w14:textId="77777777" w:rsidR="00181AD8" w:rsidRPr="006A3CFD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</w:pPr>
            <w:r w:rsidRPr="006A3CFD"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  <w:t xml:space="preserve">Prof. Rolf van Dick (Hochschullehrer, ehem. Vize-Präsident der Goethe-Universität) </w:t>
            </w:r>
          </w:p>
          <w:p w14:paraId="0410C43C" w14:textId="77777777" w:rsidR="00181AD8" w:rsidRPr="006A3CFD" w:rsidRDefault="00181AD8" w:rsidP="00177B30">
            <w:pP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</w:pPr>
            <w: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>„</w:t>
            </w:r>
            <w:r w:rsidRPr="006A3CFD"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>Miteinander spre</w:t>
            </w:r>
            <w: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>chen - aufeinander Acht geben!“</w:t>
            </w:r>
          </w:p>
        </w:tc>
        <w:tc>
          <w:tcPr>
            <w:tcW w:w="2694" w:type="dxa"/>
            <w:vMerge/>
          </w:tcPr>
          <w:p w14:paraId="1244E786" w14:textId="77777777" w:rsidR="00181AD8" w:rsidRPr="00B52834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</w:tc>
        <w:tc>
          <w:tcPr>
            <w:tcW w:w="2562" w:type="dxa"/>
            <w:vMerge/>
          </w:tcPr>
          <w:p w14:paraId="7872BC38" w14:textId="77777777" w:rsidR="00181AD8" w:rsidRPr="00B52834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</w:tc>
        <w:sdt>
          <w:sdtPr>
            <w:rPr>
              <w:color w:val="002060"/>
              <w:sz w:val="20"/>
              <w:szCs w:val="20"/>
            </w:rPr>
            <w:id w:val="1876895367"/>
            <w:placeholder>
              <w:docPart w:val="511D7E984711422F907BF60C7BFE70EA"/>
            </w:placeholder>
          </w:sdtPr>
          <w:sdtEndPr/>
          <w:sdtContent>
            <w:tc>
              <w:tcPr>
                <w:tcW w:w="1126" w:type="dxa"/>
              </w:tcPr>
              <w:p w14:paraId="64ABA78E" w14:textId="703E97D9" w:rsidR="00181AD8" w:rsidRPr="00B52834" w:rsidRDefault="00AA6654" w:rsidP="00177B30">
                <w:pPr>
                  <w:rPr>
                    <w:color w:val="002060"/>
                    <w:sz w:val="18"/>
                    <w:szCs w:val="20"/>
                  </w:rPr>
                </w:pPr>
                <w:r>
                  <w:rPr>
                    <w:color w:val="002060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color w:val="002060"/>
                      <w:sz w:val="20"/>
                      <w:szCs w:val="20"/>
                    </w:rPr>
                    <w:id w:val="1168675335"/>
                    <w:placeholder>
                      <w:docPart w:val="83B6511D46D34C19B7173F4B7C7CBBE1"/>
                    </w:placeholder>
                  </w:sdtPr>
                  <w:sdtContent>
                    <w:r w:rsidRPr="00DD71DE">
                      <w:rPr>
                        <w:color w:val="002060"/>
                        <w:sz w:val="18"/>
                        <w:szCs w:val="20"/>
                      </w:rPr>
                      <w:t xml:space="preserve"> Nicht mehr vorrätig</w:t>
                    </w:r>
                    <w:r w:rsidRPr="000E7380">
                      <w:rPr>
                        <w:color w:val="002060"/>
                        <w:sz w:val="20"/>
                        <w:szCs w:val="20"/>
                      </w:rPr>
                      <w:t xml:space="preserve"> </w:t>
                    </w:r>
                  </w:sdtContent>
                </w:sdt>
                <w:r>
                  <w:rPr>
                    <w:color w:val="00206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-600872915"/>
            <w:placeholder>
              <w:docPart w:val="288A528E376446468735AE6CE46D1A42"/>
            </w:placeholder>
            <w:showingPlcHdr/>
          </w:sdtPr>
          <w:sdtEndPr/>
          <w:sdtContent>
            <w:tc>
              <w:tcPr>
                <w:tcW w:w="1096" w:type="dxa"/>
              </w:tcPr>
              <w:p w14:paraId="2847CC21" w14:textId="77777777" w:rsidR="00181AD8" w:rsidRPr="00B52834" w:rsidRDefault="00181AD8" w:rsidP="00177B30">
                <w:pPr>
                  <w:rPr>
                    <w:color w:val="002060"/>
                    <w:sz w:val="18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181AD8" w:rsidRPr="00B52834" w14:paraId="4A8DABFF" w14:textId="77777777" w:rsidTr="00177B30">
        <w:tc>
          <w:tcPr>
            <w:tcW w:w="1413" w:type="dxa"/>
            <w:vMerge/>
          </w:tcPr>
          <w:p w14:paraId="6559DFE4" w14:textId="77777777" w:rsidR="00181AD8" w:rsidRPr="006A3CFD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</w:pPr>
          </w:p>
        </w:tc>
        <w:tc>
          <w:tcPr>
            <w:tcW w:w="5386" w:type="dxa"/>
            <w:vAlign w:val="bottom"/>
          </w:tcPr>
          <w:p w14:paraId="43EF20EB" w14:textId="77777777" w:rsidR="00181AD8" w:rsidRPr="006A3CFD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</w:pPr>
            <w:r w:rsidRPr="006A3CFD"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  <w:t>Prof. Sandra Ciesek (Virologin am Universitätsklinikum Frankfurt)</w:t>
            </w:r>
          </w:p>
          <w:p w14:paraId="47CEB136" w14:textId="77777777" w:rsidR="00181AD8" w:rsidRPr="006A3CFD" w:rsidRDefault="00181AD8" w:rsidP="00177B30">
            <w:pP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</w:pPr>
            <w: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>„</w:t>
            </w:r>
            <w:r w:rsidRPr="006A3CFD"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>Die K</w:t>
            </w:r>
            <w: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>rise meistern!“</w:t>
            </w:r>
          </w:p>
        </w:tc>
        <w:tc>
          <w:tcPr>
            <w:tcW w:w="2694" w:type="dxa"/>
            <w:vMerge/>
          </w:tcPr>
          <w:p w14:paraId="5F71364A" w14:textId="77777777" w:rsidR="00181AD8" w:rsidRPr="00B52834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</w:tc>
        <w:tc>
          <w:tcPr>
            <w:tcW w:w="2562" w:type="dxa"/>
            <w:vMerge/>
          </w:tcPr>
          <w:p w14:paraId="153C8E46" w14:textId="77777777" w:rsidR="00181AD8" w:rsidRPr="00B52834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</w:tc>
        <w:sdt>
          <w:sdtPr>
            <w:rPr>
              <w:color w:val="002060"/>
              <w:sz w:val="20"/>
              <w:szCs w:val="20"/>
            </w:rPr>
            <w:id w:val="-1898814121"/>
            <w:placeholder>
              <w:docPart w:val="53AB3729D6264F0297904B3F31F6F435"/>
            </w:placeholder>
            <w:showingPlcHdr/>
          </w:sdtPr>
          <w:sdtEndPr/>
          <w:sdtContent>
            <w:tc>
              <w:tcPr>
                <w:tcW w:w="1126" w:type="dxa"/>
              </w:tcPr>
              <w:p w14:paraId="4F2AE1A7" w14:textId="77777777" w:rsidR="00181AD8" w:rsidRPr="00B52834" w:rsidRDefault="00181AD8" w:rsidP="00177B30">
                <w:pPr>
                  <w:rPr>
                    <w:color w:val="002060"/>
                    <w:sz w:val="18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-2067244397"/>
            <w:placeholder>
              <w:docPart w:val="41A3BB5A7DD24B69ADCFDC2F6C2F1F65"/>
            </w:placeholder>
            <w:showingPlcHdr/>
          </w:sdtPr>
          <w:sdtEndPr/>
          <w:sdtContent>
            <w:tc>
              <w:tcPr>
                <w:tcW w:w="1096" w:type="dxa"/>
              </w:tcPr>
              <w:p w14:paraId="3B1FB5C9" w14:textId="77777777" w:rsidR="00181AD8" w:rsidRPr="00B52834" w:rsidRDefault="00181AD8" w:rsidP="00177B30">
                <w:pPr>
                  <w:rPr>
                    <w:color w:val="002060"/>
                    <w:sz w:val="18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181AD8" w:rsidRPr="00B52834" w14:paraId="0FCAAF7C" w14:textId="77777777" w:rsidTr="00177B30">
        <w:tc>
          <w:tcPr>
            <w:tcW w:w="1413" w:type="dxa"/>
            <w:vMerge/>
          </w:tcPr>
          <w:p w14:paraId="380C3685" w14:textId="77777777" w:rsidR="00181AD8" w:rsidRPr="006A3CFD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</w:pPr>
          </w:p>
        </w:tc>
        <w:tc>
          <w:tcPr>
            <w:tcW w:w="5386" w:type="dxa"/>
            <w:vAlign w:val="bottom"/>
          </w:tcPr>
          <w:p w14:paraId="479460D6" w14:textId="77777777" w:rsidR="00181AD8" w:rsidRPr="006A3CFD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</w:pPr>
            <w:r w:rsidRPr="006A3CFD"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  <w:t>Susanne Fröhlich (Schriftstellerin und Journalistin)</w:t>
            </w:r>
          </w:p>
          <w:p w14:paraId="2253C763" w14:textId="77777777" w:rsidR="00181AD8" w:rsidRPr="006A3CFD" w:rsidRDefault="00181AD8" w:rsidP="00177B30">
            <w:pP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</w:pPr>
            <w: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>„</w:t>
            </w:r>
            <w:r w:rsidRPr="006A3CFD"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>Lass d</w:t>
            </w:r>
            <w: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>ie Traurigkeit nicht gewinnen!“</w:t>
            </w:r>
          </w:p>
        </w:tc>
        <w:tc>
          <w:tcPr>
            <w:tcW w:w="2694" w:type="dxa"/>
            <w:vMerge/>
          </w:tcPr>
          <w:p w14:paraId="0314EC0C" w14:textId="77777777" w:rsidR="00181AD8" w:rsidRPr="00B52834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</w:tc>
        <w:tc>
          <w:tcPr>
            <w:tcW w:w="2562" w:type="dxa"/>
            <w:vMerge/>
          </w:tcPr>
          <w:p w14:paraId="54B03BFC" w14:textId="77777777" w:rsidR="00181AD8" w:rsidRPr="00B52834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</w:tc>
        <w:sdt>
          <w:sdtPr>
            <w:rPr>
              <w:color w:val="002060"/>
              <w:sz w:val="20"/>
              <w:szCs w:val="20"/>
            </w:rPr>
            <w:id w:val="575635984"/>
            <w:placeholder>
              <w:docPart w:val="2643831AC9274FE2969469578ED5A172"/>
            </w:placeholder>
            <w:showingPlcHdr/>
          </w:sdtPr>
          <w:sdtEndPr/>
          <w:sdtContent>
            <w:tc>
              <w:tcPr>
                <w:tcW w:w="1126" w:type="dxa"/>
              </w:tcPr>
              <w:p w14:paraId="07FA1229" w14:textId="77777777" w:rsidR="00181AD8" w:rsidRPr="00B52834" w:rsidRDefault="00181AD8" w:rsidP="00177B30">
                <w:pPr>
                  <w:rPr>
                    <w:color w:val="002060"/>
                    <w:sz w:val="18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-813866186"/>
            <w:placeholder>
              <w:docPart w:val="5D2F5B575DB74351B540388CA37257A6"/>
            </w:placeholder>
            <w:showingPlcHdr/>
          </w:sdtPr>
          <w:sdtEndPr/>
          <w:sdtContent>
            <w:tc>
              <w:tcPr>
                <w:tcW w:w="1096" w:type="dxa"/>
              </w:tcPr>
              <w:p w14:paraId="1F9770AF" w14:textId="77777777" w:rsidR="00181AD8" w:rsidRPr="00B52834" w:rsidRDefault="00181AD8" w:rsidP="00177B30">
                <w:pPr>
                  <w:rPr>
                    <w:color w:val="002060"/>
                    <w:sz w:val="18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181AD8" w:rsidRPr="00B52834" w14:paraId="2F2A96C6" w14:textId="77777777" w:rsidTr="00177B30">
        <w:tc>
          <w:tcPr>
            <w:tcW w:w="1413" w:type="dxa"/>
            <w:vMerge/>
          </w:tcPr>
          <w:p w14:paraId="6DBAED94" w14:textId="77777777" w:rsidR="00181AD8" w:rsidRPr="006A3CFD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</w:pPr>
          </w:p>
        </w:tc>
        <w:tc>
          <w:tcPr>
            <w:tcW w:w="5386" w:type="dxa"/>
            <w:vAlign w:val="bottom"/>
          </w:tcPr>
          <w:p w14:paraId="3739362F" w14:textId="77777777" w:rsidR="00181AD8" w:rsidRPr="006A3CFD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</w:pPr>
            <w:r w:rsidRPr="006A3CFD"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  <w:t>Valerie Haller (Moderatorin und Börsenreporterin, ZDF)</w:t>
            </w:r>
          </w:p>
          <w:p w14:paraId="28E086D0" w14:textId="77777777" w:rsidR="00181AD8" w:rsidRPr="006A3CFD" w:rsidRDefault="00181AD8" w:rsidP="00177B30">
            <w:pP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</w:pPr>
            <w: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>„Bleib auf Kurs!“</w:t>
            </w:r>
          </w:p>
        </w:tc>
        <w:tc>
          <w:tcPr>
            <w:tcW w:w="2694" w:type="dxa"/>
            <w:vMerge/>
          </w:tcPr>
          <w:p w14:paraId="48A095F4" w14:textId="77777777" w:rsidR="00181AD8" w:rsidRPr="00B52834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</w:tc>
        <w:tc>
          <w:tcPr>
            <w:tcW w:w="2562" w:type="dxa"/>
            <w:vMerge/>
          </w:tcPr>
          <w:p w14:paraId="53A59AEA" w14:textId="77777777" w:rsidR="00181AD8" w:rsidRPr="00B52834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</w:tc>
        <w:sdt>
          <w:sdtPr>
            <w:rPr>
              <w:color w:val="002060"/>
              <w:sz w:val="20"/>
              <w:szCs w:val="20"/>
            </w:rPr>
            <w:id w:val="-1157989669"/>
            <w:placeholder>
              <w:docPart w:val="AD9883F18DE44058A806B73F39B913F1"/>
            </w:placeholder>
            <w:showingPlcHdr/>
          </w:sdtPr>
          <w:sdtEndPr/>
          <w:sdtContent>
            <w:tc>
              <w:tcPr>
                <w:tcW w:w="1126" w:type="dxa"/>
              </w:tcPr>
              <w:p w14:paraId="1334E4B8" w14:textId="77777777" w:rsidR="00181AD8" w:rsidRPr="00B52834" w:rsidRDefault="00181AD8" w:rsidP="00177B30">
                <w:pPr>
                  <w:rPr>
                    <w:color w:val="002060"/>
                    <w:sz w:val="18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-1936972224"/>
            <w:placeholder>
              <w:docPart w:val="E3E91E881D0D4C9B8B00FCED2BEBC387"/>
            </w:placeholder>
            <w:showingPlcHdr/>
          </w:sdtPr>
          <w:sdtEndPr/>
          <w:sdtContent>
            <w:tc>
              <w:tcPr>
                <w:tcW w:w="1096" w:type="dxa"/>
              </w:tcPr>
              <w:p w14:paraId="6F3714EC" w14:textId="77777777" w:rsidR="00181AD8" w:rsidRPr="00B52834" w:rsidRDefault="00181AD8" w:rsidP="00177B30">
                <w:pPr>
                  <w:rPr>
                    <w:color w:val="002060"/>
                    <w:sz w:val="18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181AD8" w:rsidRPr="00B52834" w14:paraId="54FAB655" w14:textId="77777777" w:rsidTr="00177B30">
        <w:tc>
          <w:tcPr>
            <w:tcW w:w="1413" w:type="dxa"/>
            <w:vMerge/>
          </w:tcPr>
          <w:p w14:paraId="0FE6F948" w14:textId="77777777" w:rsidR="00181AD8" w:rsidRPr="006A3CFD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</w:pPr>
          </w:p>
        </w:tc>
        <w:tc>
          <w:tcPr>
            <w:tcW w:w="5386" w:type="dxa"/>
            <w:vAlign w:val="bottom"/>
          </w:tcPr>
          <w:p w14:paraId="2AF60058" w14:textId="77777777" w:rsidR="00181AD8" w:rsidRPr="006A3CFD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</w:pPr>
            <w:r w:rsidRPr="006A3CFD"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  <w:t>Walter Kohl (Unternehmer, Autor und Schirmherr von FRANS)</w:t>
            </w:r>
          </w:p>
          <w:p w14:paraId="3A780ADC" w14:textId="77777777" w:rsidR="00181AD8" w:rsidRPr="006A3CFD" w:rsidRDefault="00181AD8" w:rsidP="00177B30">
            <w:pP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</w:pPr>
            <w: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>„Sag Ja zum Leben - trotzdem!“</w:t>
            </w:r>
          </w:p>
        </w:tc>
        <w:tc>
          <w:tcPr>
            <w:tcW w:w="2694" w:type="dxa"/>
            <w:vMerge/>
          </w:tcPr>
          <w:p w14:paraId="2A455A10" w14:textId="77777777" w:rsidR="00181AD8" w:rsidRPr="00B52834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</w:tc>
        <w:tc>
          <w:tcPr>
            <w:tcW w:w="2562" w:type="dxa"/>
            <w:vMerge/>
          </w:tcPr>
          <w:p w14:paraId="419CDDDF" w14:textId="77777777" w:rsidR="00181AD8" w:rsidRPr="00B52834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</w:tc>
        <w:sdt>
          <w:sdtPr>
            <w:rPr>
              <w:color w:val="002060"/>
              <w:sz w:val="20"/>
              <w:szCs w:val="20"/>
            </w:rPr>
            <w:id w:val="-2139324018"/>
            <w:placeholder>
              <w:docPart w:val="AAB7BBD2C10D450AA108EDA87B2FB0A6"/>
            </w:placeholder>
          </w:sdtPr>
          <w:sdtEndPr/>
          <w:sdtContent>
            <w:tc>
              <w:tcPr>
                <w:tcW w:w="1126" w:type="dxa"/>
              </w:tcPr>
              <w:p w14:paraId="39F8877C" w14:textId="77777777" w:rsidR="00181AD8" w:rsidRPr="00B52834" w:rsidRDefault="00181AD8" w:rsidP="00177B30">
                <w:pPr>
                  <w:rPr>
                    <w:color w:val="002060"/>
                    <w:sz w:val="18"/>
                    <w:szCs w:val="20"/>
                  </w:rPr>
                </w:pPr>
                <w:r w:rsidRPr="00DD71DE">
                  <w:rPr>
                    <w:color w:val="002060"/>
                    <w:sz w:val="18"/>
                    <w:szCs w:val="20"/>
                  </w:rPr>
                  <w:t xml:space="preserve"> Nicht mehr vorrätig</w:t>
                </w:r>
                <w:r w:rsidRPr="000E7380">
                  <w:rPr>
                    <w:color w:val="00206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512506777"/>
            <w:placeholder>
              <w:docPart w:val="773457F1AB4745EDB8418260EB5C8FB1"/>
            </w:placeholder>
            <w:showingPlcHdr/>
          </w:sdtPr>
          <w:sdtEndPr/>
          <w:sdtContent>
            <w:tc>
              <w:tcPr>
                <w:tcW w:w="1096" w:type="dxa"/>
              </w:tcPr>
              <w:p w14:paraId="0E7260DD" w14:textId="77777777" w:rsidR="00181AD8" w:rsidRPr="00B52834" w:rsidRDefault="00181AD8" w:rsidP="00177B30">
                <w:pPr>
                  <w:rPr>
                    <w:color w:val="002060"/>
                    <w:sz w:val="18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</w:tbl>
    <w:p w14:paraId="1080E95A" w14:textId="1053F8F6" w:rsidR="00AA6654" w:rsidRDefault="00AA6654" w:rsidP="00181AD8"/>
    <w:p w14:paraId="4FB361FE" w14:textId="3F2A7B99" w:rsidR="00AA6654" w:rsidRDefault="00AA6654" w:rsidP="00181AD8"/>
    <w:p w14:paraId="6B8CC30B" w14:textId="77777777" w:rsidR="00AA6654" w:rsidRDefault="00AA6654" w:rsidP="00181AD8"/>
    <w:p w14:paraId="738D219E" w14:textId="77777777" w:rsidR="00AA6654" w:rsidRDefault="00AA6654" w:rsidP="00181AD8"/>
    <w:p w14:paraId="724553CB" w14:textId="5C844C77" w:rsidR="00AA6654" w:rsidRDefault="00AA6654" w:rsidP="00181AD8"/>
    <w:p w14:paraId="3BC591AF" w14:textId="77777777" w:rsidR="00AA6654" w:rsidRDefault="00AA6654" w:rsidP="00181AD8"/>
    <w:p w14:paraId="3BBA31CC" w14:textId="77777777" w:rsidR="00AA6654" w:rsidRDefault="00AA6654" w:rsidP="00181AD8"/>
    <w:p w14:paraId="53D80F3C" w14:textId="77777777" w:rsidR="00AA6654" w:rsidRDefault="00AA6654" w:rsidP="00181AD8"/>
    <w:p w14:paraId="3C7AF56F" w14:textId="77777777" w:rsidR="00AA6654" w:rsidRDefault="00AA6654" w:rsidP="00181AD8"/>
    <w:p w14:paraId="63014CE9" w14:textId="77777777" w:rsidR="00AA6654" w:rsidRDefault="00AA6654" w:rsidP="00181AD8"/>
    <w:p w14:paraId="7C3B9278" w14:textId="4E7B2F33" w:rsidR="00AA6654" w:rsidRDefault="00AA6654" w:rsidP="00181AD8"/>
    <w:p w14:paraId="3C77D52C" w14:textId="77777777" w:rsidR="00AA6654" w:rsidRDefault="00AA6654" w:rsidP="00181AD8"/>
    <w:p w14:paraId="7967EB6C" w14:textId="2683E2FA" w:rsidR="00181AD8" w:rsidRDefault="00181AD8" w:rsidP="00181AD8"/>
    <w:p w14:paraId="22BF8D04" w14:textId="77777777" w:rsidR="00181AD8" w:rsidRPr="00C666CA" w:rsidRDefault="00181AD8" w:rsidP="00181AD8"/>
    <w:p w14:paraId="299192D1" w14:textId="77777777" w:rsidR="00181AD8" w:rsidRDefault="00181AD8" w:rsidP="00181AD8"/>
    <w:p w14:paraId="50BA36E3" w14:textId="77777777" w:rsidR="00181AD8" w:rsidRPr="00205CA0" w:rsidRDefault="00181AD8" w:rsidP="00181AD8">
      <w:pPr>
        <w:rPr>
          <w:vanish/>
        </w:rPr>
      </w:pPr>
    </w:p>
    <w:p w14:paraId="12D88FF0" w14:textId="77777777" w:rsidR="00181AD8" w:rsidRPr="005C4C63" w:rsidRDefault="00181AD8" w:rsidP="00181AD8">
      <w:pPr>
        <w:rPr>
          <w:color w:val="002060"/>
        </w:rPr>
      </w:pPr>
    </w:p>
    <w:p w14:paraId="1916AC21" w14:textId="77777777" w:rsidR="00181AD8" w:rsidRPr="005C4C63" w:rsidRDefault="00181AD8" w:rsidP="00181AD8">
      <w:pPr>
        <w:rPr>
          <w:color w:val="002060"/>
        </w:rPr>
      </w:pPr>
    </w:p>
    <w:p w14:paraId="15D61B79" w14:textId="77777777" w:rsidR="00181AD8" w:rsidRPr="00251BD9" w:rsidRDefault="00181AD8" w:rsidP="00181AD8"/>
    <w:p w14:paraId="51E8AE3F" w14:textId="77777777" w:rsidR="00181AD8" w:rsidRDefault="00181AD8" w:rsidP="00181AD8">
      <w:pPr>
        <w:rPr>
          <w:color w:val="002060"/>
          <w:sz w:val="18"/>
          <w:szCs w:val="20"/>
        </w:rPr>
      </w:pPr>
    </w:p>
    <w:tbl>
      <w:tblPr>
        <w:tblStyle w:val="Tabellenraster"/>
        <w:tblpPr w:leftFromText="141" w:rightFromText="141" w:vertAnchor="text" w:horzAnchor="margin" w:tblpXSpec="center" w:tblpY="93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14312"/>
      </w:tblGrid>
      <w:tr w:rsidR="00C76144" w14:paraId="47BE3E4D" w14:textId="77777777" w:rsidTr="00C76144">
        <w:tc>
          <w:tcPr>
            <w:tcW w:w="14312" w:type="dxa"/>
            <w:shd w:val="clear" w:color="auto" w:fill="DEEAF6" w:themeFill="accent1" w:themeFillTint="33"/>
          </w:tcPr>
          <w:p w14:paraId="5AD2100A" w14:textId="77777777" w:rsidR="00C76144" w:rsidRPr="00AA6654" w:rsidRDefault="00C76144" w:rsidP="00C76144">
            <w:pPr>
              <w:spacing w:after="60"/>
              <w:rPr>
                <w:b/>
                <w:bCs/>
                <w:color w:val="002060"/>
              </w:rPr>
            </w:pPr>
            <w:r w:rsidRPr="00AA6654">
              <w:rPr>
                <w:b/>
                <w:bCs/>
                <w:color w:val="002060"/>
              </w:rPr>
              <w:t>*</w:t>
            </w:r>
            <w:r>
              <w:rPr>
                <w:b/>
                <w:bCs/>
                <w:color w:val="002060"/>
              </w:rPr>
              <w:t xml:space="preserve"> </w:t>
            </w:r>
            <w:r w:rsidRPr="00487212">
              <w:rPr>
                <w:b/>
                <w:bCs/>
                <w:color w:val="002060"/>
                <w:sz w:val="18"/>
                <w:szCs w:val="18"/>
              </w:rPr>
              <w:t xml:space="preserve">Plakate können nur geknickt versendet werden. Alternativ </w:t>
            </w:r>
            <w:r>
              <w:rPr>
                <w:b/>
                <w:bCs/>
                <w:color w:val="002060"/>
                <w:sz w:val="18"/>
                <w:szCs w:val="18"/>
              </w:rPr>
              <w:t>und</w:t>
            </w:r>
            <w:r w:rsidRPr="00487212">
              <w:rPr>
                <w:b/>
                <w:bCs/>
                <w:color w:val="002060"/>
                <w:sz w:val="18"/>
                <w:szCs w:val="18"/>
              </w:rPr>
              <w:t xml:space="preserve"> nach Absprache</w:t>
            </w:r>
            <w:r>
              <w:rPr>
                <w:b/>
                <w:bCs/>
                <w:color w:val="002060"/>
                <w:sz w:val="18"/>
                <w:szCs w:val="18"/>
              </w:rPr>
              <w:t xml:space="preserve"> ist</w:t>
            </w:r>
            <w:r w:rsidRPr="00487212">
              <w:rPr>
                <w:b/>
                <w:bCs/>
                <w:color w:val="002060"/>
                <w:sz w:val="18"/>
                <w:szCs w:val="18"/>
              </w:rPr>
              <w:t xml:space="preserve"> eine Abholung im Gesundheitsamt Frankfurt möglich.</w:t>
            </w:r>
          </w:p>
        </w:tc>
      </w:tr>
    </w:tbl>
    <w:p w14:paraId="6671970D" w14:textId="77777777" w:rsidR="00181AD8" w:rsidRPr="00B52834" w:rsidRDefault="00181AD8" w:rsidP="00181AD8">
      <w:pPr>
        <w:rPr>
          <w:color w:val="002060"/>
          <w:sz w:val="18"/>
          <w:szCs w:val="20"/>
        </w:rPr>
      </w:pPr>
    </w:p>
    <w:p w14:paraId="2A81D65C" w14:textId="77777777" w:rsidR="00181AD8" w:rsidRPr="00B52834" w:rsidRDefault="00181AD8" w:rsidP="0049608D">
      <w:pPr>
        <w:rPr>
          <w:color w:val="002060"/>
          <w:sz w:val="20"/>
          <w:szCs w:val="20"/>
        </w:rPr>
      </w:pPr>
    </w:p>
    <w:sectPr w:rsidR="00181AD8" w:rsidRPr="00B52834" w:rsidSect="00487212">
      <w:pgSz w:w="16838" w:h="11906" w:orient="landscape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46297"/>
    <w:multiLevelType w:val="hybridMultilevel"/>
    <w:tmpl w:val="4F780AEC"/>
    <w:lvl w:ilvl="0" w:tplc="F072F7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480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spinCount="100000" w:hashValue="SoBd6puJ/pxjRxAwZCiK+C+oLQUKwlRmuHonkcS9EtfX7C9FwdQgGqMxfbz/ozgyBNY4PlvAmEZn5eTI9uVeYA==" w:saltValue="zXwuEc3yoDB0JYijuZyzzg==" w:algorithmName="SHA-51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AD8"/>
    <w:rsid w:val="000006C2"/>
    <w:rsid w:val="00063BE4"/>
    <w:rsid w:val="001158E8"/>
    <w:rsid w:val="00181AD8"/>
    <w:rsid w:val="0031090A"/>
    <w:rsid w:val="003E24D5"/>
    <w:rsid w:val="00487212"/>
    <w:rsid w:val="0049608D"/>
    <w:rsid w:val="006A2324"/>
    <w:rsid w:val="00737053"/>
    <w:rsid w:val="00817332"/>
    <w:rsid w:val="00970AF6"/>
    <w:rsid w:val="00AA6654"/>
    <w:rsid w:val="00AA6EDD"/>
    <w:rsid w:val="00B32D80"/>
    <w:rsid w:val="00BA773E"/>
    <w:rsid w:val="00BE4476"/>
    <w:rsid w:val="00C76144"/>
    <w:rsid w:val="00C90B5D"/>
    <w:rsid w:val="00CD485E"/>
    <w:rsid w:val="00D5033F"/>
    <w:rsid w:val="00D75A21"/>
    <w:rsid w:val="00DB0696"/>
    <w:rsid w:val="00E0509C"/>
    <w:rsid w:val="00EE3E93"/>
    <w:rsid w:val="00EF27C1"/>
    <w:rsid w:val="00F8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1766F"/>
  <w15:chartTrackingRefBased/>
  <w15:docId w15:val="{F5813E88-86E6-4CF6-B2C2-25A7D511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81AD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81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81AD8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181AD8"/>
    <w:rPr>
      <w:color w:val="808080"/>
    </w:rPr>
  </w:style>
  <w:style w:type="paragraph" w:styleId="Listenabsatz">
    <w:name w:val="List Paragraph"/>
    <w:basedOn w:val="Standard"/>
    <w:uiPriority w:val="34"/>
    <w:qFormat/>
    <w:rsid w:val="00AA6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www.frans-hilft.de/download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3EC851AE344264B683D0AB6155D6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0920B3-9B34-4E47-B65C-58F130AC195E}"/>
      </w:docPartPr>
      <w:docPartBody>
        <w:p w:rsidR="005B6DD6" w:rsidRDefault="00926CE2" w:rsidP="00926CE2">
          <w:pPr>
            <w:pStyle w:val="D33EC851AE344264B683D0AB6155D6D5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6ADDDC5328F4570ACFC76BD5E356C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3FC05A-6BEE-4840-A17B-729BDB910BEE}"/>
      </w:docPartPr>
      <w:docPartBody>
        <w:p w:rsidR="005B6DD6" w:rsidRDefault="00926CE2" w:rsidP="00926CE2">
          <w:pPr>
            <w:pStyle w:val="A6ADDDC5328F4570ACFC76BD5E356CE9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C64EAF87C7A4C0EAFAD7E4F247A9B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F0B13D-8BC7-488C-A39B-373FD88276C8}"/>
      </w:docPartPr>
      <w:docPartBody>
        <w:p w:rsidR="005B6DD6" w:rsidRDefault="00926CE2" w:rsidP="00926CE2">
          <w:pPr>
            <w:pStyle w:val="0C64EAF87C7A4C0EAFAD7E4F247A9B96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8A88FC69E484D138D71D6AE6ABDB4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FBD357-617A-4F10-B23D-B6993FC19F7D}"/>
      </w:docPartPr>
      <w:docPartBody>
        <w:p w:rsidR="005B6DD6" w:rsidRDefault="00926CE2" w:rsidP="00926CE2">
          <w:pPr>
            <w:pStyle w:val="A8A88FC69E484D138D71D6AE6ABDB486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17FAC4E3AAC477A84A95C10F816C0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764E61-E464-4CF8-B891-F72B333682B8}"/>
      </w:docPartPr>
      <w:docPartBody>
        <w:p w:rsidR="005B6DD6" w:rsidRDefault="00926CE2" w:rsidP="00926CE2">
          <w:pPr>
            <w:pStyle w:val="217FAC4E3AAC477A84A95C10F816C0C7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87839DC9EC147718CF4CA2BD4383C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8979EC-43D9-4DF7-9CFE-0CA18670F3DC}"/>
      </w:docPartPr>
      <w:docPartBody>
        <w:p w:rsidR="005B6DD6" w:rsidRDefault="00926CE2" w:rsidP="00926CE2">
          <w:pPr>
            <w:pStyle w:val="087839DC9EC147718CF4CA2BD4383C3C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18CB3D442D447FA95D51157FA61CC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B0CC05-1C7B-4964-9CF0-F499B062B456}"/>
      </w:docPartPr>
      <w:docPartBody>
        <w:p w:rsidR="005B6DD6" w:rsidRDefault="00926CE2" w:rsidP="00926CE2">
          <w:pPr>
            <w:pStyle w:val="518CB3D442D447FA95D51157FA61CC58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DFA05C269D147948B6C02B2AABCF9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9AF7C3-47CE-40EE-B563-330E1CE3D5B0}"/>
      </w:docPartPr>
      <w:docPartBody>
        <w:p w:rsidR="005B6DD6" w:rsidRDefault="00926CE2" w:rsidP="00926CE2">
          <w:pPr>
            <w:pStyle w:val="DDFA05C269D147948B6C02B2AABCF9F7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DF3C05AE6D44A01AF891FA2075A64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A60E3A-CF1D-472B-91AC-D2A266843B39}"/>
      </w:docPartPr>
      <w:docPartBody>
        <w:p w:rsidR="005B6DD6" w:rsidRDefault="00926CE2" w:rsidP="00926CE2">
          <w:pPr>
            <w:pStyle w:val="3DF3C05AE6D44A01AF891FA2075A6406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D92C6DAC5204337922CF9CD13E0CF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A08081-CCEB-40C0-8E33-028809F67B05}"/>
      </w:docPartPr>
      <w:docPartBody>
        <w:p w:rsidR="005B6DD6" w:rsidRDefault="00926CE2" w:rsidP="00926CE2">
          <w:pPr>
            <w:pStyle w:val="6D92C6DAC5204337922CF9CD13E0CF7C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534D754CFCC4F0C8319141B46B4CF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10385E-3982-4120-AE1C-9C81B849EA55}"/>
      </w:docPartPr>
      <w:docPartBody>
        <w:p w:rsidR="005B6DD6" w:rsidRDefault="00926CE2" w:rsidP="00926CE2">
          <w:pPr>
            <w:pStyle w:val="C534D754CFCC4F0C8319141B46B4CF74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C85B58639EB4F1FA20B1F0A55E211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2C080D-978F-46F9-B22E-223F2A0308A4}"/>
      </w:docPartPr>
      <w:docPartBody>
        <w:p w:rsidR="005B6DD6" w:rsidRDefault="00926CE2" w:rsidP="00926CE2">
          <w:pPr>
            <w:pStyle w:val="FC85B58639EB4F1FA20B1F0A55E211B0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13E6B837F57471288152B855F936C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2863FC-B2D9-4969-AED5-E561335A845A}"/>
      </w:docPartPr>
      <w:docPartBody>
        <w:p w:rsidR="005B6DD6" w:rsidRDefault="00926CE2" w:rsidP="00926CE2">
          <w:pPr>
            <w:pStyle w:val="213E6B837F57471288152B855F936CF3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6203021181947DFA0293C9CDF61FA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D899A3-9017-4DC3-AF1A-1A4DF50358A6}"/>
      </w:docPartPr>
      <w:docPartBody>
        <w:p w:rsidR="005B6DD6" w:rsidRDefault="00926CE2" w:rsidP="00926CE2">
          <w:pPr>
            <w:pStyle w:val="46203021181947DFA0293C9CDF61FA0B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37CFA0BC56249958247731A14638C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67EC34-DE19-45BB-AFDE-120A2B3E758F}"/>
      </w:docPartPr>
      <w:docPartBody>
        <w:p w:rsidR="005B6DD6" w:rsidRDefault="00926CE2" w:rsidP="00926CE2">
          <w:pPr>
            <w:pStyle w:val="E37CFA0BC56249958247731A14638CEA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44BA0502B0463F8C2172DE0786EA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286895-8F89-4102-BF63-0A2383B348BF}"/>
      </w:docPartPr>
      <w:docPartBody>
        <w:p w:rsidR="005B6DD6" w:rsidRDefault="00926CE2" w:rsidP="00926CE2">
          <w:pPr>
            <w:pStyle w:val="9244BA0502B0463F8C2172DE0786EAC7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11D7E984711422F907BF60C7BFE70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64DEEC-BB73-4351-BCA8-FC7FCA87E2AE}"/>
      </w:docPartPr>
      <w:docPartBody>
        <w:p w:rsidR="005B6DD6" w:rsidRDefault="00926CE2" w:rsidP="00926CE2">
          <w:pPr>
            <w:pStyle w:val="511D7E984711422F907BF60C7BFE70EA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88A528E376446468735AE6CE46D1A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BE98D0-4D6F-45AD-9AE8-C30E737BD1ED}"/>
      </w:docPartPr>
      <w:docPartBody>
        <w:p w:rsidR="005B6DD6" w:rsidRDefault="00926CE2" w:rsidP="00926CE2">
          <w:pPr>
            <w:pStyle w:val="288A528E376446468735AE6CE46D1A42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3AB3729D6264F0297904B3F31F6F4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1A1B74-1506-4590-82B4-111DC0270118}"/>
      </w:docPartPr>
      <w:docPartBody>
        <w:p w:rsidR="005B6DD6" w:rsidRDefault="00926CE2" w:rsidP="00926CE2">
          <w:pPr>
            <w:pStyle w:val="53AB3729D6264F0297904B3F31F6F435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A3BB5A7DD24B69ADCFDC2F6C2F1F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337FD5-1753-4F24-A198-C2C5F74F35D7}"/>
      </w:docPartPr>
      <w:docPartBody>
        <w:p w:rsidR="005B6DD6" w:rsidRDefault="00926CE2" w:rsidP="00926CE2">
          <w:pPr>
            <w:pStyle w:val="41A3BB5A7DD24B69ADCFDC2F6C2F1F65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43831AC9274FE2969469578ED5A1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CF734D-A027-4CE6-83A3-5E21C2295D4A}"/>
      </w:docPartPr>
      <w:docPartBody>
        <w:p w:rsidR="005B6DD6" w:rsidRDefault="00926CE2" w:rsidP="00926CE2">
          <w:pPr>
            <w:pStyle w:val="2643831AC9274FE2969469578ED5A172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D2F5B575DB74351B540388CA37257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DD15F2-5C98-489A-AE81-679565D8D679}"/>
      </w:docPartPr>
      <w:docPartBody>
        <w:p w:rsidR="005B6DD6" w:rsidRDefault="00926CE2" w:rsidP="00926CE2">
          <w:pPr>
            <w:pStyle w:val="5D2F5B575DB74351B540388CA37257A6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9883F18DE44058A806B73F39B913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9694F3-9D8E-412C-B8AF-F64FB2C44487}"/>
      </w:docPartPr>
      <w:docPartBody>
        <w:p w:rsidR="005B6DD6" w:rsidRDefault="00926CE2" w:rsidP="00926CE2">
          <w:pPr>
            <w:pStyle w:val="AD9883F18DE44058A806B73F39B913F1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3E91E881D0D4C9B8B00FCED2BEBC3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C6D897-6A79-4C3E-BC8D-CCE1FB6BF563}"/>
      </w:docPartPr>
      <w:docPartBody>
        <w:p w:rsidR="005B6DD6" w:rsidRDefault="00926CE2" w:rsidP="00926CE2">
          <w:pPr>
            <w:pStyle w:val="E3E91E881D0D4C9B8B00FCED2BEBC387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AB7BBD2C10D450AA108EDA87B2FB0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B5BC9A-5B85-46A6-83F2-38837F238B22}"/>
      </w:docPartPr>
      <w:docPartBody>
        <w:p w:rsidR="005B6DD6" w:rsidRDefault="00926CE2" w:rsidP="00926CE2">
          <w:pPr>
            <w:pStyle w:val="AAB7BBD2C10D450AA108EDA87B2FB0A6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73457F1AB4745EDB8418260EB5C8F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29E2F7-6BBA-47F3-8022-AB1259F1FB63}"/>
      </w:docPartPr>
      <w:docPartBody>
        <w:p w:rsidR="005B6DD6" w:rsidRDefault="00926CE2" w:rsidP="00926CE2">
          <w:pPr>
            <w:pStyle w:val="773457F1AB4745EDB8418260EB5C8FB1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3B6511D46D34C19B7173F4B7C7CBB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06EF60-6CCD-4116-8063-26771CF8AE3A}"/>
      </w:docPartPr>
      <w:docPartBody>
        <w:p w:rsidR="005E5A1D" w:rsidRDefault="005E5A1D" w:rsidP="005E5A1D">
          <w:pPr>
            <w:pStyle w:val="83B6511D46D34C19B7173F4B7C7CBBE1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67CEA570EF7457CA912F493894709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55C782-7E82-432F-AFD5-6030D5CBC3C3}"/>
      </w:docPartPr>
      <w:docPartBody>
        <w:p w:rsidR="005E5A1D" w:rsidRDefault="005E5A1D" w:rsidP="005E5A1D">
          <w:pPr>
            <w:pStyle w:val="D67CEA570EF7457CA912F4938947090D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A1FDAF2C01C4C6093E06ABFCC782F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7259AE-63FE-492D-9D93-ABF8285BF6A5}"/>
      </w:docPartPr>
      <w:docPartBody>
        <w:p w:rsidR="005E5A1D" w:rsidRDefault="005E5A1D" w:rsidP="005E5A1D">
          <w:pPr>
            <w:pStyle w:val="2A1FDAF2C01C4C6093E06ABFCC782FC9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41A2AA9222C482C9B111A6A44F9AB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571CD3-89CA-4EFD-AC36-86DBDB29A1A7}"/>
      </w:docPartPr>
      <w:docPartBody>
        <w:p w:rsidR="005E5A1D" w:rsidRDefault="005E5A1D" w:rsidP="005E5A1D">
          <w:pPr>
            <w:pStyle w:val="541A2AA9222C482C9B111A6A44F9AB0D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D02BFEDDF904CEF90ED76D21F7D1D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9DE4F4-78B0-461B-87B5-CC6F6D663DC0}"/>
      </w:docPartPr>
      <w:docPartBody>
        <w:p w:rsidR="005E5A1D" w:rsidRDefault="005E5A1D" w:rsidP="005E5A1D">
          <w:pPr>
            <w:pStyle w:val="1D02BFEDDF904CEF90ED76D21F7D1D0F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BBE85C813F84BCE972F835D966D6C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195D6D-DF8A-43E1-A108-8BC0105D9599}"/>
      </w:docPartPr>
      <w:docPartBody>
        <w:p w:rsidR="005E5A1D" w:rsidRDefault="005E5A1D" w:rsidP="005E5A1D">
          <w:pPr>
            <w:pStyle w:val="BBBE85C813F84BCE972F835D966D6C82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0C2F94BC11F490C9A4D4E2C4CC90B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EBBBC1-6304-4F6E-8962-3922FFF7509B}"/>
      </w:docPartPr>
      <w:docPartBody>
        <w:p w:rsidR="005E5A1D" w:rsidRDefault="005E5A1D" w:rsidP="005E5A1D">
          <w:pPr>
            <w:pStyle w:val="30C2F94BC11F490C9A4D4E2C4CC90B46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D8EADB9F392493CA5407DECD57042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C93090-A968-4EA3-BE82-B463B2352B2C}"/>
      </w:docPartPr>
      <w:docPartBody>
        <w:p w:rsidR="005E5A1D" w:rsidRDefault="005E5A1D" w:rsidP="005E5A1D">
          <w:pPr>
            <w:pStyle w:val="DD8EADB9F392493CA5407DECD57042F4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E30554578EE461C870718933CCAA7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C2C4B9-A4C6-4807-A7AF-B92152AE4179}"/>
      </w:docPartPr>
      <w:docPartBody>
        <w:p w:rsidR="005E5A1D" w:rsidRDefault="005E5A1D" w:rsidP="005E5A1D">
          <w:pPr>
            <w:pStyle w:val="1E30554578EE461C870718933CCAA7EA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811DE5E91B41C1BC36D429D0139C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BBE75B-5F13-45DF-84A2-9A41DE1C9F1A}"/>
      </w:docPartPr>
      <w:docPartBody>
        <w:p w:rsidR="005E5A1D" w:rsidRDefault="005E5A1D" w:rsidP="005E5A1D">
          <w:pPr>
            <w:pStyle w:val="AD811DE5E91B41C1BC36D429D0139CA4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19E384EADEA4C3893324964A539A8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1B3596-C8DC-45E4-9F50-5716577E1C34}"/>
      </w:docPartPr>
      <w:docPartBody>
        <w:p w:rsidR="005E5A1D" w:rsidRDefault="005E5A1D" w:rsidP="005E5A1D">
          <w:pPr>
            <w:pStyle w:val="619E384EADEA4C3893324964A539A894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9035C26614D42C58C4DA7A849B5B6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453380-0A0B-4314-ADBF-AEE4B11A20FF}"/>
      </w:docPartPr>
      <w:docPartBody>
        <w:p w:rsidR="005E5A1D" w:rsidRDefault="005E5A1D" w:rsidP="005E5A1D">
          <w:pPr>
            <w:pStyle w:val="A9035C26614D42C58C4DA7A849B5B67D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D8A4D2CCF4D406D8750F68572F114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151814-652B-4599-9E01-C289F5211F5F}"/>
      </w:docPartPr>
      <w:docPartBody>
        <w:p w:rsidR="005E5A1D" w:rsidRDefault="005E5A1D" w:rsidP="005E5A1D">
          <w:pPr>
            <w:pStyle w:val="2D8A4D2CCF4D406D8750F68572F114AB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3492893E6A54B6BA6F530E8D03F3B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1ED74E-E7F1-4E24-8F9C-BF8D4E2FCBD0}"/>
      </w:docPartPr>
      <w:docPartBody>
        <w:p w:rsidR="005E5A1D" w:rsidRDefault="005E5A1D" w:rsidP="005E5A1D">
          <w:pPr>
            <w:pStyle w:val="23492893E6A54B6BA6F530E8D03F3BE7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27204F1DCB64DAF93D74526EC15B5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DFC914-1281-457D-9014-B45F63CD4A30}"/>
      </w:docPartPr>
      <w:docPartBody>
        <w:p w:rsidR="005E5A1D" w:rsidRDefault="005E5A1D" w:rsidP="005E5A1D">
          <w:pPr>
            <w:pStyle w:val="727204F1DCB64DAF93D74526EC15B59B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EE474FDC2EE485488F512947A7D74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A644DE-2369-44E4-B976-A64BBB40191C}"/>
      </w:docPartPr>
      <w:docPartBody>
        <w:p w:rsidR="005E5A1D" w:rsidRDefault="005E5A1D" w:rsidP="005E5A1D">
          <w:pPr>
            <w:pStyle w:val="AEE474FDC2EE485488F512947A7D740B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0E89B4C582A4E07AA0D91E1C803FA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CE5505-7012-4399-90BB-1E3E2D30FEDB}"/>
      </w:docPartPr>
      <w:docPartBody>
        <w:p w:rsidR="005E5A1D" w:rsidRDefault="005E5A1D" w:rsidP="005E5A1D">
          <w:pPr>
            <w:pStyle w:val="40E89B4C582A4E07AA0D91E1C803FAF1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BBC54AACE9943A598289E2532EC7C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919FE5-26D4-47BF-8AF8-F3228247056D}"/>
      </w:docPartPr>
      <w:docPartBody>
        <w:p w:rsidR="005E5A1D" w:rsidRDefault="005E5A1D" w:rsidP="005E5A1D">
          <w:pPr>
            <w:pStyle w:val="FBBC54AACE9943A598289E2532EC7C7A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A615DED01614FC19EDE02F0706D33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C357E0-DD0D-4CAA-9E62-7837E8C13C02}"/>
      </w:docPartPr>
      <w:docPartBody>
        <w:p w:rsidR="005E5A1D" w:rsidRDefault="005E5A1D" w:rsidP="005E5A1D">
          <w:pPr>
            <w:pStyle w:val="0A615DED01614FC19EDE02F0706D33AE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CE2"/>
    <w:rsid w:val="0019495B"/>
    <w:rsid w:val="005B6DD6"/>
    <w:rsid w:val="005E5A1D"/>
    <w:rsid w:val="00920FA0"/>
    <w:rsid w:val="00926CE2"/>
    <w:rsid w:val="00BA773E"/>
    <w:rsid w:val="00CD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E5A1D"/>
    <w:rPr>
      <w:color w:val="808080"/>
    </w:rPr>
  </w:style>
  <w:style w:type="paragraph" w:customStyle="1" w:styleId="9D43FFA50C5946F8988A42C77215E554">
    <w:name w:val="9D43FFA50C5946F8988A42C77215E554"/>
    <w:rsid w:val="00926CE2"/>
  </w:style>
  <w:style w:type="paragraph" w:customStyle="1" w:styleId="E36FCCF2729046DABEECCE05A78E7BD8">
    <w:name w:val="E36FCCF2729046DABEECCE05A78E7BD8"/>
    <w:rsid w:val="00926CE2"/>
  </w:style>
  <w:style w:type="paragraph" w:customStyle="1" w:styleId="85B362A6B0BD49319AFA3D10349ADBC3">
    <w:name w:val="85B362A6B0BD49319AFA3D10349ADBC3"/>
    <w:rsid w:val="00926CE2"/>
  </w:style>
  <w:style w:type="paragraph" w:customStyle="1" w:styleId="39670FF98171486DBF6BF36D48F399D9">
    <w:name w:val="39670FF98171486DBF6BF36D48F399D9"/>
    <w:rsid w:val="00926CE2"/>
  </w:style>
  <w:style w:type="paragraph" w:customStyle="1" w:styleId="FEB6145E1E334107BED00CE37A7689F2">
    <w:name w:val="FEB6145E1E334107BED00CE37A7689F2"/>
    <w:rsid w:val="00926CE2"/>
  </w:style>
  <w:style w:type="paragraph" w:customStyle="1" w:styleId="14D2F11E59ED4A27948D20056799D275">
    <w:name w:val="14D2F11E59ED4A27948D20056799D275"/>
    <w:rsid w:val="00926CE2"/>
  </w:style>
  <w:style w:type="paragraph" w:customStyle="1" w:styleId="F226A30E07AD4C7C81FAD03091E99311">
    <w:name w:val="F226A30E07AD4C7C81FAD03091E99311"/>
    <w:rsid w:val="00926CE2"/>
  </w:style>
  <w:style w:type="paragraph" w:customStyle="1" w:styleId="FC3488A299C44802A64D3C5071D48419">
    <w:name w:val="FC3488A299C44802A64D3C5071D48419"/>
    <w:rsid w:val="00926CE2"/>
  </w:style>
  <w:style w:type="paragraph" w:customStyle="1" w:styleId="AFC6F1BA36844A18AE805EEDEDADD862">
    <w:name w:val="AFC6F1BA36844A18AE805EEDEDADD862"/>
    <w:rsid w:val="00926CE2"/>
  </w:style>
  <w:style w:type="paragraph" w:customStyle="1" w:styleId="D33EC851AE344264B683D0AB6155D6D5">
    <w:name w:val="D33EC851AE344264B683D0AB6155D6D5"/>
    <w:rsid w:val="00926CE2"/>
  </w:style>
  <w:style w:type="paragraph" w:customStyle="1" w:styleId="A6ADDDC5328F4570ACFC76BD5E356CE9">
    <w:name w:val="A6ADDDC5328F4570ACFC76BD5E356CE9"/>
    <w:rsid w:val="00926CE2"/>
  </w:style>
  <w:style w:type="paragraph" w:customStyle="1" w:styleId="0C64EAF87C7A4C0EAFAD7E4F247A9B96">
    <w:name w:val="0C64EAF87C7A4C0EAFAD7E4F247A9B96"/>
    <w:rsid w:val="00926CE2"/>
  </w:style>
  <w:style w:type="paragraph" w:customStyle="1" w:styleId="A8A88FC69E484D138D71D6AE6ABDB486">
    <w:name w:val="A8A88FC69E484D138D71D6AE6ABDB486"/>
    <w:rsid w:val="00926CE2"/>
  </w:style>
  <w:style w:type="paragraph" w:customStyle="1" w:styleId="217FAC4E3AAC477A84A95C10F816C0C7">
    <w:name w:val="217FAC4E3AAC477A84A95C10F816C0C7"/>
    <w:rsid w:val="00926CE2"/>
  </w:style>
  <w:style w:type="paragraph" w:customStyle="1" w:styleId="087839DC9EC147718CF4CA2BD4383C3C">
    <w:name w:val="087839DC9EC147718CF4CA2BD4383C3C"/>
    <w:rsid w:val="00926CE2"/>
  </w:style>
  <w:style w:type="paragraph" w:customStyle="1" w:styleId="518CB3D442D447FA95D51157FA61CC58">
    <w:name w:val="518CB3D442D447FA95D51157FA61CC58"/>
    <w:rsid w:val="00926CE2"/>
  </w:style>
  <w:style w:type="paragraph" w:customStyle="1" w:styleId="DDFA05C269D147948B6C02B2AABCF9F7">
    <w:name w:val="DDFA05C269D147948B6C02B2AABCF9F7"/>
    <w:rsid w:val="00926CE2"/>
  </w:style>
  <w:style w:type="paragraph" w:customStyle="1" w:styleId="3DF3C05AE6D44A01AF891FA2075A6406">
    <w:name w:val="3DF3C05AE6D44A01AF891FA2075A6406"/>
    <w:rsid w:val="00926CE2"/>
  </w:style>
  <w:style w:type="paragraph" w:customStyle="1" w:styleId="6D92C6DAC5204337922CF9CD13E0CF7C">
    <w:name w:val="6D92C6DAC5204337922CF9CD13E0CF7C"/>
    <w:rsid w:val="00926CE2"/>
  </w:style>
  <w:style w:type="paragraph" w:customStyle="1" w:styleId="C534D754CFCC4F0C8319141B46B4CF74">
    <w:name w:val="C534D754CFCC4F0C8319141B46B4CF74"/>
    <w:rsid w:val="00926CE2"/>
  </w:style>
  <w:style w:type="paragraph" w:customStyle="1" w:styleId="FC85B58639EB4F1FA20B1F0A55E211B0">
    <w:name w:val="FC85B58639EB4F1FA20B1F0A55E211B0"/>
    <w:rsid w:val="00926CE2"/>
  </w:style>
  <w:style w:type="paragraph" w:customStyle="1" w:styleId="213E6B837F57471288152B855F936CF3">
    <w:name w:val="213E6B837F57471288152B855F936CF3"/>
    <w:rsid w:val="00926CE2"/>
  </w:style>
  <w:style w:type="paragraph" w:customStyle="1" w:styleId="46203021181947DFA0293C9CDF61FA0B">
    <w:name w:val="46203021181947DFA0293C9CDF61FA0B"/>
    <w:rsid w:val="00926CE2"/>
  </w:style>
  <w:style w:type="paragraph" w:customStyle="1" w:styleId="E37CFA0BC56249958247731A14638CEA">
    <w:name w:val="E37CFA0BC56249958247731A14638CEA"/>
    <w:rsid w:val="00926CE2"/>
  </w:style>
  <w:style w:type="paragraph" w:customStyle="1" w:styleId="9244BA0502B0463F8C2172DE0786EAC7">
    <w:name w:val="9244BA0502B0463F8C2172DE0786EAC7"/>
    <w:rsid w:val="00926CE2"/>
  </w:style>
  <w:style w:type="paragraph" w:customStyle="1" w:styleId="511D7E984711422F907BF60C7BFE70EA">
    <w:name w:val="511D7E984711422F907BF60C7BFE70EA"/>
    <w:rsid w:val="00926CE2"/>
  </w:style>
  <w:style w:type="paragraph" w:customStyle="1" w:styleId="288A528E376446468735AE6CE46D1A42">
    <w:name w:val="288A528E376446468735AE6CE46D1A42"/>
    <w:rsid w:val="00926CE2"/>
  </w:style>
  <w:style w:type="paragraph" w:customStyle="1" w:styleId="53AB3729D6264F0297904B3F31F6F435">
    <w:name w:val="53AB3729D6264F0297904B3F31F6F435"/>
    <w:rsid w:val="00926CE2"/>
  </w:style>
  <w:style w:type="paragraph" w:customStyle="1" w:styleId="41A3BB5A7DD24B69ADCFDC2F6C2F1F65">
    <w:name w:val="41A3BB5A7DD24B69ADCFDC2F6C2F1F65"/>
    <w:rsid w:val="00926CE2"/>
  </w:style>
  <w:style w:type="paragraph" w:customStyle="1" w:styleId="2643831AC9274FE2969469578ED5A172">
    <w:name w:val="2643831AC9274FE2969469578ED5A172"/>
    <w:rsid w:val="00926CE2"/>
  </w:style>
  <w:style w:type="paragraph" w:customStyle="1" w:styleId="5D2F5B575DB74351B540388CA37257A6">
    <w:name w:val="5D2F5B575DB74351B540388CA37257A6"/>
    <w:rsid w:val="00926CE2"/>
  </w:style>
  <w:style w:type="paragraph" w:customStyle="1" w:styleId="AD9883F18DE44058A806B73F39B913F1">
    <w:name w:val="AD9883F18DE44058A806B73F39B913F1"/>
    <w:rsid w:val="00926CE2"/>
  </w:style>
  <w:style w:type="paragraph" w:customStyle="1" w:styleId="E3E91E881D0D4C9B8B00FCED2BEBC387">
    <w:name w:val="E3E91E881D0D4C9B8B00FCED2BEBC387"/>
    <w:rsid w:val="00926CE2"/>
  </w:style>
  <w:style w:type="paragraph" w:customStyle="1" w:styleId="AAB7BBD2C10D450AA108EDA87B2FB0A6">
    <w:name w:val="AAB7BBD2C10D450AA108EDA87B2FB0A6"/>
    <w:rsid w:val="00926CE2"/>
  </w:style>
  <w:style w:type="paragraph" w:customStyle="1" w:styleId="773457F1AB4745EDB8418260EB5C8FB1">
    <w:name w:val="773457F1AB4745EDB8418260EB5C8FB1"/>
    <w:rsid w:val="00926CE2"/>
  </w:style>
  <w:style w:type="paragraph" w:customStyle="1" w:styleId="730ED1FB03E24BCCAC6A90BAFABA8EBC">
    <w:name w:val="730ED1FB03E24BCCAC6A90BAFABA8EBC"/>
    <w:rsid w:val="00926CE2"/>
  </w:style>
  <w:style w:type="paragraph" w:customStyle="1" w:styleId="7B9FCEA677764DE68B81E5CFEFBD7A94">
    <w:name w:val="7B9FCEA677764DE68B81E5CFEFBD7A94"/>
    <w:rsid w:val="00926CE2"/>
  </w:style>
  <w:style w:type="paragraph" w:customStyle="1" w:styleId="A81D6E83370348C5843490D043F007F6">
    <w:name w:val="A81D6E83370348C5843490D043F007F6"/>
    <w:rsid w:val="00926CE2"/>
  </w:style>
  <w:style w:type="paragraph" w:customStyle="1" w:styleId="8C282AD4C7EC458B9C78B13CA113AF67">
    <w:name w:val="8C282AD4C7EC458B9C78B13CA113AF67"/>
    <w:rsid w:val="00926CE2"/>
  </w:style>
  <w:style w:type="paragraph" w:customStyle="1" w:styleId="13E195FA06634160959FB9AE4D57E1EA">
    <w:name w:val="13E195FA06634160959FB9AE4D57E1EA"/>
    <w:rsid w:val="00926CE2"/>
  </w:style>
  <w:style w:type="paragraph" w:customStyle="1" w:styleId="83186D98CF114035835EC71C5190D383">
    <w:name w:val="83186D98CF114035835EC71C5190D383"/>
    <w:rsid w:val="00926CE2"/>
  </w:style>
  <w:style w:type="paragraph" w:customStyle="1" w:styleId="3CB6359B78CA4F95AFF1CF9EF483112D">
    <w:name w:val="3CB6359B78CA4F95AFF1CF9EF483112D"/>
    <w:rsid w:val="00926CE2"/>
  </w:style>
  <w:style w:type="paragraph" w:customStyle="1" w:styleId="CBD93E3ABC1E430EB21EF6675C493D97">
    <w:name w:val="CBD93E3ABC1E430EB21EF6675C493D97"/>
    <w:rsid w:val="00926CE2"/>
  </w:style>
  <w:style w:type="paragraph" w:customStyle="1" w:styleId="E9F5CDF5FAE54505AA662492C8BCB9FF">
    <w:name w:val="E9F5CDF5FAE54505AA662492C8BCB9FF"/>
    <w:rsid w:val="00926CE2"/>
  </w:style>
  <w:style w:type="paragraph" w:customStyle="1" w:styleId="A068F18E26404166BE50016AC1336CCB">
    <w:name w:val="A068F18E26404166BE50016AC1336CCB"/>
    <w:rsid w:val="0019495B"/>
  </w:style>
  <w:style w:type="paragraph" w:customStyle="1" w:styleId="D41C0B1EFD544700B3C059254C84D39A">
    <w:name w:val="D41C0B1EFD544700B3C059254C84D39A"/>
    <w:rsid w:val="0019495B"/>
  </w:style>
  <w:style w:type="paragraph" w:customStyle="1" w:styleId="DE34DB30D9ED4CAFB15E6542FD487B73">
    <w:name w:val="DE34DB30D9ED4CAFB15E6542FD487B73"/>
    <w:rsid w:val="0019495B"/>
  </w:style>
  <w:style w:type="paragraph" w:customStyle="1" w:styleId="DE99958C68DF4CD5BCBE0E89DD7F952F">
    <w:name w:val="DE99958C68DF4CD5BCBE0E89DD7F952F"/>
    <w:rsid w:val="0019495B"/>
  </w:style>
  <w:style w:type="paragraph" w:customStyle="1" w:styleId="191DDF867F5A4F4DAF956BBC723CE21F">
    <w:name w:val="191DDF867F5A4F4DAF956BBC723CE21F"/>
    <w:rsid w:val="0019495B"/>
  </w:style>
  <w:style w:type="paragraph" w:customStyle="1" w:styleId="6EF3D6D76A734B9FA20D1F5011EA6C4C">
    <w:name w:val="6EF3D6D76A734B9FA20D1F5011EA6C4C"/>
    <w:rsid w:val="0019495B"/>
  </w:style>
  <w:style w:type="paragraph" w:customStyle="1" w:styleId="F9481AFBFFDC4864B9BE84F9BAA0DCF8">
    <w:name w:val="F9481AFBFFDC4864B9BE84F9BAA0DCF8"/>
    <w:rsid w:val="0019495B"/>
  </w:style>
  <w:style w:type="paragraph" w:customStyle="1" w:styleId="37A355D04FF8441D8B63D18D20E98A15">
    <w:name w:val="37A355D04FF8441D8B63D18D20E98A15"/>
    <w:rsid w:val="0019495B"/>
  </w:style>
  <w:style w:type="paragraph" w:customStyle="1" w:styleId="A5C603E8C2C44AD7B82AC5B3084DDFD0">
    <w:name w:val="A5C603E8C2C44AD7B82AC5B3084DDFD0"/>
    <w:rsid w:val="0019495B"/>
  </w:style>
  <w:style w:type="paragraph" w:customStyle="1" w:styleId="60BE9EAB4F9A4C4CBD8E91BC0FBC8FC6">
    <w:name w:val="60BE9EAB4F9A4C4CBD8E91BC0FBC8FC6"/>
    <w:rsid w:val="0019495B"/>
  </w:style>
  <w:style w:type="paragraph" w:customStyle="1" w:styleId="8F4ECCD13EC84DFF97F316480DA56A62">
    <w:name w:val="8F4ECCD13EC84DFF97F316480DA56A62"/>
    <w:rsid w:val="0019495B"/>
  </w:style>
  <w:style w:type="paragraph" w:customStyle="1" w:styleId="1AA56ACC497E49C3B97497F77BB0396A">
    <w:name w:val="1AA56ACC497E49C3B97497F77BB0396A"/>
    <w:rsid w:val="0019495B"/>
  </w:style>
  <w:style w:type="paragraph" w:customStyle="1" w:styleId="B08B94C7C2DE4656962A98B7656F677F">
    <w:name w:val="B08B94C7C2DE4656962A98B7656F677F"/>
    <w:rsid w:val="00920F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BF044C586C426FB6B1DBD4F88C542D">
    <w:name w:val="26BF044C586C426FB6B1DBD4F88C542D"/>
    <w:rsid w:val="00920F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81185442144B7299838CE2C996B3EC">
    <w:name w:val="DB81185442144B7299838CE2C996B3EC"/>
    <w:rsid w:val="005E5A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C1F02041C64187A8D3D2B6C0A115CC">
    <w:name w:val="9AC1F02041C64187A8D3D2B6C0A115CC"/>
    <w:rsid w:val="005E5A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27B7B0417C48E3980F3B9F3B357A8D">
    <w:name w:val="F127B7B0417C48E3980F3B9F3B357A8D"/>
    <w:rsid w:val="005E5A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B0D1B5455A40DABC0521A287250660">
    <w:name w:val="88B0D1B5455A40DABC0521A287250660"/>
    <w:rsid w:val="005E5A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2C3502128F4F72B8FA9DA889CEA440">
    <w:name w:val="B12C3502128F4F72B8FA9DA889CEA440"/>
    <w:rsid w:val="005E5A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9A49A07E4A45DEA14F8840C9FD13E5">
    <w:name w:val="629A49A07E4A45DEA14F8840C9FD13E5"/>
    <w:rsid w:val="005E5A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F83D4E785643A287D44A53273736C9">
    <w:name w:val="BAF83D4E785643A287D44A53273736C9"/>
    <w:rsid w:val="005E5A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B6511D46D34C19B7173F4B7C7CBBE1">
    <w:name w:val="83B6511D46D34C19B7173F4B7C7CBBE1"/>
    <w:rsid w:val="005E5A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7CEA570EF7457CA912F4938947090D">
    <w:name w:val="D67CEA570EF7457CA912F4938947090D"/>
    <w:rsid w:val="005E5A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1FDAF2C01C4C6093E06ABFCC782FC9">
    <w:name w:val="2A1FDAF2C01C4C6093E06ABFCC782FC9"/>
    <w:rsid w:val="005E5A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1A2AA9222C482C9B111A6A44F9AB0D">
    <w:name w:val="541A2AA9222C482C9B111A6A44F9AB0D"/>
    <w:rsid w:val="005E5A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02BFEDDF904CEF90ED76D21F7D1D0F">
    <w:name w:val="1D02BFEDDF904CEF90ED76D21F7D1D0F"/>
    <w:rsid w:val="005E5A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BE85C813F84BCE972F835D966D6C82">
    <w:name w:val="BBBE85C813F84BCE972F835D966D6C82"/>
    <w:rsid w:val="005E5A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C2F94BC11F490C9A4D4E2C4CC90B46">
    <w:name w:val="30C2F94BC11F490C9A4D4E2C4CC90B46"/>
    <w:rsid w:val="005E5A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C429FEC0BE4FE9A2B840599E71BEF0">
    <w:name w:val="B2C429FEC0BE4FE9A2B840599E71BEF0"/>
    <w:rsid w:val="005E5A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F9CED74A3542F7A08367427C8420ED">
    <w:name w:val="D0F9CED74A3542F7A08367427C8420ED"/>
    <w:rsid w:val="005E5A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F118D14529411B935E691E2DE0F8B3">
    <w:name w:val="0BF118D14529411B935E691E2DE0F8B3"/>
    <w:rsid w:val="005E5A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DAB02F46484DEFBAEC4053D008DFF2">
    <w:name w:val="7CDAB02F46484DEFBAEC4053D008DFF2"/>
    <w:rsid w:val="005E5A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5E1403122F4DAC8ADC9B2A7520C648">
    <w:name w:val="B75E1403122F4DAC8ADC9B2A7520C648"/>
    <w:rsid w:val="005E5A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BB11B90D3640BD8767405A4057645E">
    <w:name w:val="98BB11B90D3640BD8767405A4057645E"/>
    <w:rsid w:val="005E5A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25D78DF6BE43C78F2BE2F1491959F9">
    <w:name w:val="8125D78DF6BE43C78F2BE2F1491959F9"/>
    <w:rsid w:val="005E5A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E1A83CA19C49039F9B358B7C8EA42D">
    <w:name w:val="37E1A83CA19C49039F9B358B7C8EA42D"/>
    <w:rsid w:val="005E5A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C1B006802344AF93C5C6119FEDD535">
    <w:name w:val="BFC1B006802344AF93C5C6119FEDD535"/>
    <w:rsid w:val="005E5A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8014E83CF84BAA91C96E5B523DAE97">
    <w:name w:val="F58014E83CF84BAA91C96E5B523DAE97"/>
    <w:rsid w:val="005E5A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B0C4D0DDE94FD69265C704A9F8A3DB">
    <w:name w:val="0BB0C4D0DDE94FD69265C704A9F8A3DB"/>
    <w:rsid w:val="005E5A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8931AAD83D4A0EAE442AA6A3E19619">
    <w:name w:val="C98931AAD83D4A0EAE442AA6A3E19619"/>
    <w:rsid w:val="005E5A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8EADB9F392493CA5407DECD57042F4">
    <w:name w:val="DD8EADB9F392493CA5407DECD57042F4"/>
    <w:rsid w:val="005E5A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30554578EE461C870718933CCAA7EA">
    <w:name w:val="1E30554578EE461C870718933CCAA7EA"/>
    <w:rsid w:val="005E5A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811DE5E91B41C1BC36D429D0139CA4">
    <w:name w:val="AD811DE5E91B41C1BC36D429D0139CA4"/>
    <w:rsid w:val="005E5A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9E384EADEA4C3893324964A539A894">
    <w:name w:val="619E384EADEA4C3893324964A539A894"/>
    <w:rsid w:val="005E5A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035C26614D42C58C4DA7A849B5B67D">
    <w:name w:val="A9035C26614D42C58C4DA7A849B5B67D"/>
    <w:rsid w:val="005E5A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8A4D2CCF4D406D8750F68572F114AB">
    <w:name w:val="2D8A4D2CCF4D406D8750F68572F114AB"/>
    <w:rsid w:val="005E5A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492893E6A54B6BA6F530E8D03F3BE7">
    <w:name w:val="23492893E6A54B6BA6F530E8D03F3BE7"/>
    <w:rsid w:val="005E5A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7204F1DCB64DAF93D74526EC15B59B">
    <w:name w:val="727204F1DCB64DAF93D74526EC15B59B"/>
    <w:rsid w:val="005E5A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E474FDC2EE485488F512947A7D740B">
    <w:name w:val="AEE474FDC2EE485488F512947A7D740B"/>
    <w:rsid w:val="005E5A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E89B4C582A4E07AA0D91E1C803FAF1">
    <w:name w:val="40E89B4C582A4E07AA0D91E1C803FAF1"/>
    <w:rsid w:val="005E5A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BC54AACE9943A598289E2532EC7C7A">
    <w:name w:val="FBBC54AACE9943A598289E2532EC7C7A"/>
    <w:rsid w:val="005E5A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615DED01614FC19EDE02F0706D33AE">
    <w:name w:val="0A615DED01614FC19EDE02F0706D33AE"/>
    <w:rsid w:val="005E5A1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Frankfurt am Main</Company>
  <LinksUpToDate>false</LinksUpToDate>
  <CharactersWithSpaces>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Dichter, Victoria</dc:creator>
  <cp:keywords/>
  <dc:description/>
  <cp:lastModifiedBy>Dichter, Victoria</cp:lastModifiedBy>
  <cp:revision>22</cp:revision>
  <cp:lastPrinted>2026-01-29T11:34:00Z</cp:lastPrinted>
  <dcterms:created xsi:type="dcterms:W3CDTF">2024-10-23T08:47:00Z</dcterms:created>
  <dcterms:modified xsi:type="dcterms:W3CDTF">2026-01-29T11:35:00Z</dcterms:modified>
</cp:coreProperties>
</file>